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FF1B64" w14:textId="030FA9A0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36296B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5ECA9249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59D29564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C5AD4E3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63A5BE30" w14:textId="77777777" w:rsidR="006F6738" w:rsidRPr="00E9385D" w:rsidRDefault="00AF3573" w:rsidP="006F6738">
            <w:pPr>
              <w:rPr>
                <w:rFonts w:ascii="標楷體" w:eastAsia="標楷體" w:hAnsi="標楷體"/>
                <w:sz w:val="28"/>
              </w:rPr>
            </w:pPr>
            <w:r w:rsidRPr="00E9385D">
              <w:rPr>
                <w:rFonts w:ascii="標楷體" w:eastAsia="標楷體" w:hAnsi="標楷體" w:hint="eastAsia"/>
                <w:sz w:val="28"/>
              </w:rPr>
              <w:t>表演藝術</w:t>
            </w:r>
          </w:p>
        </w:tc>
        <w:tc>
          <w:tcPr>
            <w:tcW w:w="2126" w:type="dxa"/>
            <w:vAlign w:val="center"/>
          </w:tcPr>
          <w:p w14:paraId="687E1A57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48C572D1" w14:textId="77777777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AF3573">
              <w:rPr>
                <w:rFonts w:ascii="標楷體" w:eastAsia="標楷體" w:hAnsi="標楷體" w:hint="eastAsia"/>
                <w:color w:val="FF0000"/>
                <w:sz w:val="28"/>
              </w:rPr>
              <w:t>八</w:t>
            </w:r>
            <w:r w:rsidR="00D262A1"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AF3573">
              <w:rPr>
                <w:rFonts w:ascii="標楷體" w:eastAsia="標楷體" w:hAnsi="標楷體" w:hint="eastAsia"/>
                <w:sz w:val="28"/>
                <w:u w:val="single"/>
              </w:rPr>
              <w:t xml:space="preserve">2 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50853CED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B9F285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3E99C650" w14:textId="77777777" w:rsidR="006F6738" w:rsidRPr="004F4430" w:rsidRDefault="00AF3573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林稔淇</w:t>
            </w:r>
          </w:p>
        </w:tc>
        <w:tc>
          <w:tcPr>
            <w:tcW w:w="2126" w:type="dxa"/>
            <w:vAlign w:val="center"/>
          </w:tcPr>
          <w:p w14:paraId="2C59B76A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08DE3ADF" w14:textId="6D31A7F0" w:rsidR="00B6411C" w:rsidRPr="004F4430" w:rsidRDefault="00C576CF" w:rsidP="00E9385D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AF3573">
              <w:rPr>
                <w:rFonts w:ascii="標楷體" w:eastAsia="標楷體" w:hAnsi="標楷體" w:hint="eastAsia"/>
                <w:sz w:val="28"/>
                <w:u w:val="single"/>
              </w:rPr>
              <w:t xml:space="preserve">1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AF3573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AF3573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227F279E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37"/>
        <w:gridCol w:w="3970"/>
        <w:gridCol w:w="2359"/>
        <w:gridCol w:w="2990"/>
      </w:tblGrid>
      <w:tr w:rsidR="004F4430" w:rsidRPr="004F4430" w14:paraId="0F7916EA" w14:textId="77777777" w:rsidTr="0035609C">
        <w:trPr>
          <w:trHeight w:val="1648"/>
        </w:trPr>
        <w:tc>
          <w:tcPr>
            <w:tcW w:w="5000" w:type="pct"/>
            <w:gridSpan w:val="6"/>
          </w:tcPr>
          <w:p w14:paraId="031F91DF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D2BD7B3" w14:textId="77777777" w:rsidR="00B017BC" w:rsidRDefault="00B017BC" w:rsidP="00B017B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6"/>
                <w:szCs w:val="20"/>
              </w:rPr>
              <w:t xml:space="preserve">　　本學期主要以「臺灣本土」出發，認識視覺藝術、音樂、表演藝術三科之藝術涵養，並學習在地文化與藝術。各科亦同步規畫藉由不同時間、空間中的藝術，深入體會藝術的美好與繽紛。</w:t>
            </w:r>
          </w:p>
          <w:p w14:paraId="45FED701" w14:textId="77777777" w:rsidR="00B017BC" w:rsidRPr="00F226B5" w:rsidRDefault="00B017BC" w:rsidP="00B017B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（一）認識臺灣本土藝術：歌仔戲、南北管音樂與廟宇工藝設計。</w:t>
            </w:r>
          </w:p>
          <w:p w14:paraId="5C8B1E33" w14:textId="77777777" w:rsidR="00B017BC" w:rsidRPr="00F226B5" w:rsidRDefault="00B017BC" w:rsidP="00B017B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（二）透過生活應用之原則，探索藝術與日常相關處。</w:t>
            </w:r>
          </w:p>
          <w:p w14:paraId="60126663" w14:textId="77777777" w:rsidR="00B017BC" w:rsidRPr="00F226B5" w:rsidRDefault="00B017BC" w:rsidP="00B017B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（三）學習藝術實作技法，如：視覺的版畫製作、音樂歌曲習唱及直笛吹奏。</w:t>
            </w:r>
          </w:p>
          <w:p w14:paraId="3CEED854" w14:textId="77777777" w:rsidR="00B017BC" w:rsidRPr="00F226B5" w:rsidRDefault="00B017BC" w:rsidP="00B017B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（四）跨科、跨領域的課程設計，瞭解藝術融入不同科目之運用。</w:t>
            </w:r>
          </w:p>
          <w:p w14:paraId="31EDEBBA" w14:textId="77777777" w:rsidR="00B017BC" w:rsidRPr="004F4430" w:rsidRDefault="00B017BC" w:rsidP="00B017B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（五）學習藝術參與的實踐內容，更深入認識本土文化之美。</w:t>
            </w:r>
          </w:p>
        </w:tc>
      </w:tr>
      <w:tr w:rsidR="004F4430" w:rsidRPr="004F4430" w14:paraId="25AE128F" w14:textId="77777777" w:rsidTr="00FE402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3370C867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6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8C4F681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6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7317999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1012A80B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36C57015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4F69B769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2ABE8577" w14:textId="77777777" w:rsidTr="00FE402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20AC281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1D49E71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6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4CF04C8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6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4F73B2F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0BA63B57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33F341A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B54E1" w:rsidRPr="004F4430" w14:paraId="3BA81767" w14:textId="77777777" w:rsidTr="00FE4020">
        <w:trPr>
          <w:trHeight w:val="1827"/>
        </w:trPr>
        <w:tc>
          <w:tcPr>
            <w:tcW w:w="364" w:type="pct"/>
            <w:vAlign w:val="center"/>
          </w:tcPr>
          <w:p w14:paraId="6A12ECAA" w14:textId="77777777" w:rsidR="008B54E1" w:rsidRPr="004F4430" w:rsidRDefault="008B54E1" w:rsidP="008B54E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730E1CB5" w14:textId="77777777" w:rsidR="008B54E1" w:rsidRPr="00D53EE9" w:rsidRDefault="008B54E1" w:rsidP="008B54E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（表演</w:t>
            </w: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藝術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）</w:t>
            </w:r>
          </w:p>
          <w:p w14:paraId="7F703B9E" w14:textId="77777777" w:rsidR="008B54E1" w:rsidRPr="00D53EE9" w:rsidRDefault="008B54E1" w:rsidP="008B54E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粉墨登場喜迎神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0FAC23F2" w14:textId="77777777" w:rsidR="008B54E1" w:rsidRPr="00D53EE9" w:rsidRDefault="008B54E1" w:rsidP="008B54E1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59EBC504" w14:textId="77777777" w:rsidR="008B54E1" w:rsidRPr="00D53EE9" w:rsidRDefault="008B54E1" w:rsidP="008B54E1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44F21CF2" w14:textId="77777777" w:rsidR="008B54E1" w:rsidRPr="00D53EE9" w:rsidRDefault="008B54E1" w:rsidP="008B54E1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174D385F" w14:textId="77777777" w:rsidR="008B54E1" w:rsidRPr="00D53EE9" w:rsidRDefault="008B54E1" w:rsidP="008B54E1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  <w:p w14:paraId="087860CB" w14:textId="77777777" w:rsidR="008B54E1" w:rsidRPr="00D53EE9" w:rsidRDefault="008B54E1" w:rsidP="008B54E1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65" w:type="pct"/>
            <w:vAlign w:val="center"/>
          </w:tcPr>
          <w:p w14:paraId="0D25FBC7" w14:textId="77777777" w:rsidR="008B54E1" w:rsidRPr="00D53EE9" w:rsidRDefault="008B54E1" w:rsidP="008B54E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1.從廟宇活動認識表演藝術。</w:t>
            </w:r>
          </w:p>
          <w:p w14:paraId="0538C555" w14:textId="77777777" w:rsidR="008B54E1" w:rsidRPr="00D53EE9" w:rsidRDefault="008B54E1" w:rsidP="008B54E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2.認識藝陣。</w:t>
            </w:r>
          </w:p>
        </w:tc>
        <w:tc>
          <w:tcPr>
            <w:tcW w:w="811" w:type="pct"/>
            <w:vAlign w:val="center"/>
          </w:tcPr>
          <w:p w14:paraId="6DF6FEA8" w14:textId="77777777" w:rsidR="008B54E1" w:rsidRPr="00D53EE9" w:rsidRDefault="008B54E1" w:rsidP="008B54E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37945663" w14:textId="77777777" w:rsidR="008B54E1" w:rsidRPr="00D53EE9" w:rsidRDefault="008B54E1" w:rsidP="008B54E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1.認識藝陣。</w:t>
            </w:r>
          </w:p>
          <w:p w14:paraId="50C2E869" w14:textId="77777777" w:rsidR="008B54E1" w:rsidRPr="00D53EE9" w:rsidRDefault="008B54E1" w:rsidP="008B54E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2.認識歌仔戲的各型態、行當、音樂、身段。</w:t>
            </w:r>
          </w:p>
          <w:p w14:paraId="605AD2D1" w14:textId="77777777" w:rsidR="008B54E1" w:rsidRPr="00D53EE9" w:rsidRDefault="008B54E1" w:rsidP="008B54E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3.認識歌仔戲的當代發展。</w:t>
            </w:r>
          </w:p>
          <w:p w14:paraId="1756917E" w14:textId="77777777" w:rsidR="008B54E1" w:rsidRPr="00D53EE9" w:rsidRDefault="008B54E1" w:rsidP="008B54E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‧技能部分：1.學習並實際演練歌仔戲唱腔及身段。</w:t>
            </w:r>
          </w:p>
          <w:p w14:paraId="6F184206" w14:textId="77777777" w:rsidR="008B54E1" w:rsidRPr="00D53EE9" w:rsidRDefault="008B54E1" w:rsidP="008B54E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2.運用象徵舞臺的表演方式來豐富表</w:t>
            </w: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演內容及舞臺空間。</w:t>
            </w:r>
          </w:p>
          <w:p w14:paraId="10A9C350" w14:textId="77777777" w:rsidR="008B54E1" w:rsidRPr="00D53EE9" w:rsidRDefault="008B54E1" w:rsidP="008B54E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3.練習和其他人一起透過組合方式，來產生表演作品。</w:t>
            </w:r>
          </w:p>
          <w:p w14:paraId="5BB69387" w14:textId="77777777" w:rsidR="008B54E1" w:rsidRPr="00D53EE9" w:rsidRDefault="008B54E1" w:rsidP="008B54E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‧情意部分：1.能透過認識臺灣傳統藝術瞭解本土文化。</w:t>
            </w:r>
          </w:p>
          <w:p w14:paraId="0646761E" w14:textId="77777777" w:rsidR="008B54E1" w:rsidRPr="00D53EE9" w:rsidRDefault="008B54E1" w:rsidP="008B54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2.藉由欣賞藝術表演提升自我素養。</w:t>
            </w:r>
          </w:p>
        </w:tc>
        <w:tc>
          <w:tcPr>
            <w:tcW w:w="1028" w:type="pct"/>
            <w:vAlign w:val="center"/>
          </w:tcPr>
          <w:p w14:paraId="0A2A46EC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12EF85F5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性J3 檢視家庭、學校、職場中基於性別刻板印象產生的偏見與歧視。</w:t>
            </w:r>
          </w:p>
          <w:p w14:paraId="09F2C0A7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【品德教育】</w:t>
            </w:r>
          </w:p>
          <w:p w14:paraId="7911D1BC" w14:textId="40D5866F" w:rsidR="008B54E1" w:rsidRPr="00D53EE9" w:rsidRDefault="000B61FD" w:rsidP="000B61F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</w:tc>
      </w:tr>
      <w:tr w:rsidR="00902D69" w:rsidRPr="004F4430" w14:paraId="306664B6" w14:textId="77777777" w:rsidTr="00FE4020">
        <w:trPr>
          <w:trHeight w:val="1687"/>
        </w:trPr>
        <w:tc>
          <w:tcPr>
            <w:tcW w:w="364" w:type="pct"/>
            <w:vAlign w:val="center"/>
          </w:tcPr>
          <w:p w14:paraId="3A9698DE" w14:textId="77777777" w:rsidR="00902D69" w:rsidRPr="004F4430" w:rsidRDefault="00902D69" w:rsidP="00902D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3E735D4E" w14:textId="77777777" w:rsidR="00902D69" w:rsidRPr="00D53EE9" w:rsidRDefault="00902D69" w:rsidP="00902D6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（表演</w:t>
            </w: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藝術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）</w:t>
            </w:r>
          </w:p>
          <w:p w14:paraId="6ACF5F50" w14:textId="77777777" w:rsidR="00902D69" w:rsidRPr="00D53EE9" w:rsidRDefault="00902D69" w:rsidP="00902D6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粉墨登場喜迎神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30886212" w14:textId="77777777" w:rsidR="00902D69" w:rsidRPr="00D53EE9" w:rsidRDefault="00902D69" w:rsidP="00902D69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7B27167D" w14:textId="77777777" w:rsidR="00902D69" w:rsidRPr="00D53EE9" w:rsidRDefault="00902D69" w:rsidP="00902D69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2596C454" w14:textId="77777777" w:rsidR="00902D69" w:rsidRPr="00D53EE9" w:rsidRDefault="00902D69" w:rsidP="00902D69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23F69B5E" w14:textId="77777777" w:rsidR="00902D69" w:rsidRPr="00D53EE9" w:rsidRDefault="00902D69" w:rsidP="00902D69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46B31840" w14:textId="77777777" w:rsidR="00902D69" w:rsidRPr="00D53EE9" w:rsidRDefault="00902D69" w:rsidP="00902D69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團隊合作與溝通協調的能力。</w:t>
            </w:r>
          </w:p>
        </w:tc>
        <w:tc>
          <w:tcPr>
            <w:tcW w:w="1365" w:type="pct"/>
            <w:vAlign w:val="center"/>
          </w:tcPr>
          <w:p w14:paraId="5FB62471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1.認識歌仔戲的本質與起源。</w:t>
            </w:r>
          </w:p>
          <w:p w14:paraId="69A0F10B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2.認識歌仔戲各時期的型態樣貌。</w:t>
            </w:r>
          </w:p>
          <w:p w14:paraId="5E4C25B6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3.集中說明精緻歌仔戲及其現今發展。</w:t>
            </w:r>
          </w:p>
        </w:tc>
        <w:tc>
          <w:tcPr>
            <w:tcW w:w="811" w:type="pct"/>
            <w:vAlign w:val="center"/>
          </w:tcPr>
          <w:p w14:paraId="2A4F947B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49FFF299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1.認識藝陣。2.認識歌仔戲的各型態、行當、音樂、身段。</w:t>
            </w:r>
          </w:p>
          <w:p w14:paraId="7B0AAF18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3.認識歌仔戲的當代發展。</w:t>
            </w:r>
          </w:p>
          <w:p w14:paraId="63EC31EA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‧技能部分：1.學習並實際演練歌仔戲唱腔及身段。</w:t>
            </w:r>
          </w:p>
          <w:p w14:paraId="7743C422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2.運用象徵舞臺的表演方式來豐富表演內容及舞臺空間。</w:t>
            </w:r>
          </w:p>
          <w:p w14:paraId="7DC83C4A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3.練習和其他人一起透過組合方式，來產生表演作品。</w:t>
            </w:r>
          </w:p>
          <w:p w14:paraId="05BDF17A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‧情意部分：1.能透過認識臺灣傳統藝術瞭解本土文化。</w:t>
            </w:r>
          </w:p>
          <w:p w14:paraId="62E57BE8" w14:textId="77777777" w:rsidR="00902D69" w:rsidRPr="00D53EE9" w:rsidRDefault="00902D69" w:rsidP="00902D6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2.藉由欣賞藝術表演提升自我素養。</w:t>
            </w:r>
          </w:p>
        </w:tc>
        <w:tc>
          <w:tcPr>
            <w:tcW w:w="1028" w:type="pct"/>
            <w:vAlign w:val="center"/>
          </w:tcPr>
          <w:p w14:paraId="7CCC9A87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【性別平等教育】</w:t>
            </w:r>
          </w:p>
          <w:p w14:paraId="50513231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性J3 檢視家庭、學校、職場中基於性別刻板印象產生的偏見與歧視。</w:t>
            </w:r>
          </w:p>
          <w:p w14:paraId="55FF5319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【品德教育】</w:t>
            </w:r>
          </w:p>
          <w:p w14:paraId="66F06BD9" w14:textId="3F23C2FE" w:rsidR="00902D69" w:rsidRPr="00D53EE9" w:rsidRDefault="000B61FD" w:rsidP="000B61F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</w:tc>
      </w:tr>
      <w:tr w:rsidR="00BF1E60" w:rsidRPr="004F4430" w14:paraId="1775DDCB" w14:textId="77777777" w:rsidTr="00BF1E60">
        <w:trPr>
          <w:trHeight w:val="1808"/>
        </w:trPr>
        <w:tc>
          <w:tcPr>
            <w:tcW w:w="364" w:type="pct"/>
            <w:vAlign w:val="center"/>
          </w:tcPr>
          <w:p w14:paraId="63325DC7" w14:textId="77777777" w:rsidR="00BF1E60" w:rsidRPr="004F4430" w:rsidRDefault="00BF1E60" w:rsidP="00BF1E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14:paraId="1E4475F5" w14:textId="77777777" w:rsidR="00BF1E60" w:rsidRPr="00B271EF" w:rsidRDefault="00BF1E60" w:rsidP="00BF1E60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color w:val="FF0000"/>
                <w:sz w:val="26"/>
                <w:szCs w:val="20"/>
              </w:rPr>
              <w:t>統整</w:t>
            </w:r>
            <w:r w:rsidRPr="00B271E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（表演</w:t>
            </w: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藝術</w:t>
            </w:r>
            <w:r w:rsidRPr="00B271E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）</w:t>
            </w:r>
          </w:p>
          <w:p w14:paraId="436E099A" w14:textId="77777777" w:rsidR="00BF1E60" w:rsidRPr="00B271EF" w:rsidRDefault="00BF1E60" w:rsidP="00BF1E60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粉墨登場喜迎神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6F732B5D" w14:textId="77777777" w:rsidR="00BF1E60" w:rsidRPr="00B271EF" w:rsidRDefault="00BF1E60" w:rsidP="00BF1E60">
            <w:pPr>
              <w:rPr>
                <w:color w:val="FF0000"/>
              </w:rPr>
            </w:pPr>
            <w:r w:rsidRPr="00B271EF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14:paraId="3053877F" w14:textId="77777777" w:rsidR="00BF1E60" w:rsidRPr="00B271EF" w:rsidRDefault="00BF1E60" w:rsidP="00BF1E60">
            <w:pPr>
              <w:rPr>
                <w:color w:val="FF0000"/>
              </w:rPr>
            </w:pPr>
            <w:r w:rsidRPr="00B271EF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14:paraId="0F81DE98" w14:textId="77777777" w:rsidR="00BF1E60" w:rsidRPr="00B271EF" w:rsidRDefault="00BF1E60" w:rsidP="00BF1E60">
            <w:pPr>
              <w:rPr>
                <w:color w:val="FF0000"/>
              </w:rPr>
            </w:pPr>
            <w:r w:rsidRPr="00B271EF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藝-J-B2 思辨科技資訊、媒體與藝術的關係，進行創作與鑑賞。</w:t>
            </w:r>
          </w:p>
          <w:p w14:paraId="04451D54" w14:textId="77777777" w:rsidR="00BF1E60" w:rsidRPr="00B271EF" w:rsidRDefault="00BF1E60" w:rsidP="00BF1E60">
            <w:pPr>
              <w:rPr>
                <w:color w:val="FF0000"/>
              </w:rPr>
            </w:pPr>
            <w:r w:rsidRPr="00B271EF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6A82C427" w14:textId="77777777" w:rsidR="00BF1E60" w:rsidRPr="00B271EF" w:rsidRDefault="00BF1E60" w:rsidP="00BF1E60">
            <w:pPr>
              <w:rPr>
                <w:color w:val="FF0000"/>
              </w:rPr>
            </w:pPr>
            <w:r w:rsidRPr="00B271EF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65" w:type="pct"/>
            <w:vAlign w:val="center"/>
          </w:tcPr>
          <w:p w14:paraId="35AC058E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1認識歌仔戲的文、武場樂器。</w:t>
            </w:r>
          </w:p>
          <w:p w14:paraId="235DD5F4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2認識歌仔戲的角色行當。</w:t>
            </w:r>
          </w:p>
          <w:p w14:paraId="61E5C269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3學習歌仔戲身段－－指法練習（戲曲你我他）、跤步練習、組合練習。</w:t>
            </w:r>
          </w:p>
        </w:tc>
        <w:tc>
          <w:tcPr>
            <w:tcW w:w="811" w:type="pct"/>
            <w:vAlign w:val="center"/>
          </w:tcPr>
          <w:p w14:paraId="46602F01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‧認知部分：</w:t>
            </w:r>
          </w:p>
          <w:p w14:paraId="72F812AD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1.認識藝陣。2.認識歌仔戲的各型態、行當、音樂、身段。</w:t>
            </w:r>
          </w:p>
          <w:p w14:paraId="31F16478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3.認識歌仔戲的當代發展。</w:t>
            </w:r>
          </w:p>
          <w:p w14:paraId="14A81F8C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‧技能部分：1.學習並實際演練歌仔戲唱腔及身段。</w:t>
            </w:r>
          </w:p>
          <w:p w14:paraId="10CEEA12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2.運用象徵舞臺的表演方式來豐富表演內容及舞臺空間。</w:t>
            </w:r>
          </w:p>
          <w:p w14:paraId="6CF66E75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3.練習和其他人一起透過組合方式，來產生表演作品。</w:t>
            </w:r>
          </w:p>
          <w:p w14:paraId="44F86801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‧情意部分：1.能透過認識臺灣傳統藝術瞭解本土文化。</w:t>
            </w:r>
          </w:p>
          <w:p w14:paraId="08BABE9D" w14:textId="77777777" w:rsidR="00BF1E60" w:rsidRPr="00B271EF" w:rsidRDefault="00BF1E60" w:rsidP="00BF1E60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2.藉由欣賞藝術表演提升自我素養。</w:t>
            </w:r>
          </w:p>
        </w:tc>
        <w:tc>
          <w:tcPr>
            <w:tcW w:w="1028" w:type="pct"/>
            <w:vAlign w:val="center"/>
          </w:tcPr>
          <w:p w14:paraId="7F2F551D" w14:textId="77777777" w:rsidR="003655CA" w:rsidRPr="00B271EF" w:rsidRDefault="003655CA" w:rsidP="00BF1E60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B271E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呼應日新願景～自信、生活、美感</w:t>
            </w:r>
          </w:p>
          <w:p w14:paraId="7291B1DA" w14:textId="77777777" w:rsidR="000B61FD" w:rsidRPr="000B61FD" w:rsidRDefault="000B61FD" w:rsidP="000B61FD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0B61FD">
              <w:rPr>
                <w:rFonts w:ascii="標楷體" w:eastAsia="標楷體" w:hAnsi="標楷體" w:cs="DFKaiShu-SB-Estd-BF" w:hint="eastAsia"/>
                <w:b/>
                <w:color w:val="FF0000"/>
              </w:rPr>
              <w:t>【性別平等教育】</w:t>
            </w:r>
          </w:p>
          <w:p w14:paraId="5A60F938" w14:textId="77777777" w:rsidR="000B61FD" w:rsidRPr="000B61FD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  <w:color w:val="FF0000"/>
              </w:rPr>
            </w:pPr>
            <w:r w:rsidRPr="000B61FD">
              <w:rPr>
                <w:rFonts w:ascii="標楷體" w:eastAsia="標楷體" w:hAnsi="標楷體" w:cs="DFKaiShu-SB-Estd-BF" w:hint="eastAsia"/>
                <w:bCs/>
                <w:color w:val="FF0000"/>
              </w:rPr>
              <w:t>性J3 檢視家庭、學校、職場中基於性別刻板印象產生的偏見與歧視。</w:t>
            </w:r>
          </w:p>
          <w:p w14:paraId="5545D14E" w14:textId="77777777" w:rsidR="000B61FD" w:rsidRPr="000B61FD" w:rsidRDefault="000B61FD" w:rsidP="000B61FD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0B61FD">
              <w:rPr>
                <w:rFonts w:ascii="標楷體" w:eastAsia="標楷體" w:hAnsi="標楷體" w:cs="DFKaiShu-SB-Estd-BF" w:hint="eastAsia"/>
                <w:b/>
                <w:color w:val="FF0000"/>
              </w:rPr>
              <w:t>【品德教育】</w:t>
            </w:r>
          </w:p>
          <w:p w14:paraId="3AEFAABD" w14:textId="727B6FC1" w:rsidR="00BF1E60" w:rsidRPr="00B271EF" w:rsidRDefault="000B61FD" w:rsidP="000B61FD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B61FD">
              <w:rPr>
                <w:rFonts w:ascii="標楷體" w:eastAsia="標楷體" w:hAnsi="標楷體" w:cs="DFKaiShu-SB-Estd-BF" w:hint="eastAsia"/>
                <w:bCs/>
                <w:color w:val="FF0000"/>
              </w:rPr>
              <w:t>品J1 溝通合作與和諧人際關係。</w:t>
            </w:r>
          </w:p>
        </w:tc>
      </w:tr>
      <w:tr w:rsidR="00E55030" w:rsidRPr="004F4430" w14:paraId="2B4027BC" w14:textId="77777777" w:rsidTr="006C32D4">
        <w:trPr>
          <w:trHeight w:val="1537"/>
        </w:trPr>
        <w:tc>
          <w:tcPr>
            <w:tcW w:w="364" w:type="pct"/>
            <w:vAlign w:val="center"/>
          </w:tcPr>
          <w:p w14:paraId="1FCA7304" w14:textId="77777777" w:rsidR="00E55030" w:rsidRPr="004F4430" w:rsidRDefault="00E55030" w:rsidP="00E5503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34AB11C2" w14:textId="77777777" w:rsidR="00E55030" w:rsidRPr="00D53EE9" w:rsidRDefault="00E55030" w:rsidP="00E5503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（表演</w:t>
            </w: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藝術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）</w:t>
            </w:r>
          </w:p>
          <w:p w14:paraId="21D506E3" w14:textId="77777777" w:rsidR="00E55030" w:rsidRPr="00D53EE9" w:rsidRDefault="00E55030" w:rsidP="00E5503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粉墨登場喜迎神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0475E9EA" w14:textId="77777777" w:rsidR="00E55030" w:rsidRPr="00D53EE9" w:rsidRDefault="00E55030" w:rsidP="00E5503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3A9B795E" w14:textId="77777777" w:rsidR="00E55030" w:rsidRPr="00D53EE9" w:rsidRDefault="00E55030" w:rsidP="00E5503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798BF04C" w14:textId="77777777" w:rsidR="00E55030" w:rsidRPr="00D53EE9" w:rsidRDefault="00E55030" w:rsidP="00E5503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088E9C0F" w14:textId="77777777" w:rsidR="00E55030" w:rsidRPr="00D53EE9" w:rsidRDefault="00E55030" w:rsidP="00E5503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62059615" w14:textId="77777777" w:rsidR="00E55030" w:rsidRPr="00D53EE9" w:rsidRDefault="00E55030" w:rsidP="00E5503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65" w:type="pct"/>
            <w:vAlign w:val="center"/>
          </w:tcPr>
          <w:p w14:paraId="0B5B8B09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1認識寫意舞臺－－馬鞭身段練習</w:t>
            </w:r>
          </w:p>
          <w:p w14:paraId="51F17EDB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2認識唱腔與口白</w:t>
            </w:r>
          </w:p>
          <w:p w14:paraId="389C864E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3認識曲調</w:t>
            </w:r>
          </w:p>
          <w:p w14:paraId="67D923A4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4認識歌仔戲四大齣</w:t>
            </w:r>
          </w:p>
        </w:tc>
        <w:tc>
          <w:tcPr>
            <w:tcW w:w="811" w:type="pct"/>
            <w:vAlign w:val="center"/>
          </w:tcPr>
          <w:p w14:paraId="10394B75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01108B2B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1.認識藝陣。2.認識歌仔戲的各型態、行當、音樂、身段。</w:t>
            </w:r>
          </w:p>
          <w:p w14:paraId="72B7A4EB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3.認識歌仔戲的當代發展。</w:t>
            </w:r>
          </w:p>
          <w:p w14:paraId="0A3EC356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‧技能部分：1.學習並實際演練歌仔戲唱腔及身段。</w:t>
            </w:r>
          </w:p>
          <w:p w14:paraId="24D871EA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2.運用象徵舞臺的表演方式來豐富表演內容及舞臺空間。</w:t>
            </w:r>
          </w:p>
          <w:p w14:paraId="1E96F647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3.練習和其他人一起透過組合方式，來產生表演作品。</w:t>
            </w:r>
          </w:p>
          <w:p w14:paraId="2072B439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‧情意部分：1.能透過認識臺灣傳統藝術瞭解本土文化。</w:t>
            </w:r>
          </w:p>
          <w:p w14:paraId="6B78AB8C" w14:textId="77777777" w:rsidR="00E55030" w:rsidRPr="00D53EE9" w:rsidRDefault="00E55030" w:rsidP="00E5503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2.藉由欣賞藝術表演提升自我素養。</w:t>
            </w:r>
          </w:p>
        </w:tc>
        <w:tc>
          <w:tcPr>
            <w:tcW w:w="1028" w:type="pct"/>
            <w:vAlign w:val="center"/>
          </w:tcPr>
          <w:p w14:paraId="53CEC8AF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【性別平等教育】</w:t>
            </w:r>
          </w:p>
          <w:p w14:paraId="3EF5B139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性J3 檢視家庭、學校、職場中基於性別刻板印象產生的偏見與歧視。</w:t>
            </w:r>
          </w:p>
          <w:p w14:paraId="729CB4C4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【品德教育】</w:t>
            </w:r>
          </w:p>
          <w:p w14:paraId="0BBB4B30" w14:textId="00CFB3F9" w:rsidR="00E55030" w:rsidRPr="00D53EE9" w:rsidRDefault="000B61FD" w:rsidP="000B61F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</w:tc>
      </w:tr>
      <w:tr w:rsidR="00C65365" w:rsidRPr="004F4430" w14:paraId="485033D2" w14:textId="77777777" w:rsidTr="008B6E15">
        <w:trPr>
          <w:trHeight w:val="1558"/>
        </w:trPr>
        <w:tc>
          <w:tcPr>
            <w:tcW w:w="364" w:type="pct"/>
            <w:vAlign w:val="center"/>
          </w:tcPr>
          <w:p w14:paraId="57413315" w14:textId="77777777" w:rsidR="00C65365" w:rsidRPr="004F4430" w:rsidRDefault="00C65365" w:rsidP="00C6536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7B519A05" w14:textId="77777777" w:rsidR="00C65365" w:rsidRPr="00D53EE9" w:rsidRDefault="00C65365" w:rsidP="00C6536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（表演</w:t>
            </w: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藝術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）</w:t>
            </w:r>
          </w:p>
          <w:p w14:paraId="048EB984" w14:textId="77777777" w:rsidR="00C65365" w:rsidRPr="00D53EE9" w:rsidRDefault="00C65365" w:rsidP="00C6536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粉墨登場喜迎神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726FAEA1" w14:textId="77777777" w:rsidR="00C65365" w:rsidRPr="00D53EE9" w:rsidRDefault="00C65365" w:rsidP="00C65365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418B40BD" w14:textId="77777777" w:rsidR="00C65365" w:rsidRPr="00D53EE9" w:rsidRDefault="00C65365" w:rsidP="00C65365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163F5C05" w14:textId="77777777" w:rsidR="00C65365" w:rsidRPr="00D53EE9" w:rsidRDefault="00C65365" w:rsidP="00C65365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的關係，進行創作與鑑賞。</w:t>
            </w:r>
          </w:p>
          <w:p w14:paraId="17B9D8A0" w14:textId="77777777" w:rsidR="00C65365" w:rsidRPr="00D53EE9" w:rsidRDefault="00C65365" w:rsidP="00C65365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4FB83D6D" w14:textId="77777777" w:rsidR="00C65365" w:rsidRPr="00D53EE9" w:rsidRDefault="00C65365" w:rsidP="00C65365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65" w:type="pct"/>
            <w:vAlign w:val="center"/>
          </w:tcPr>
          <w:p w14:paraId="6A196D7D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1.學唱〈七字調〉「身騎白馬」並搭配身段。</w:t>
            </w:r>
          </w:p>
          <w:p w14:paraId="6C8A4E04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2.認識胡撇仔戲。</w:t>
            </w:r>
          </w:p>
          <w:p w14:paraId="10DFE817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3.歌仔小劇場。</w:t>
            </w:r>
          </w:p>
        </w:tc>
        <w:tc>
          <w:tcPr>
            <w:tcW w:w="811" w:type="pct"/>
            <w:vAlign w:val="center"/>
          </w:tcPr>
          <w:p w14:paraId="78D77EE9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7E2CB890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1.認識藝陣。2.認識歌仔戲的各型態、行當、音樂、身段。</w:t>
            </w:r>
          </w:p>
          <w:p w14:paraId="14B15956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3.認識歌仔戲的當代發展。</w:t>
            </w:r>
          </w:p>
          <w:p w14:paraId="72BCF6CE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‧技能部分：1.學習並實際演練歌仔戲唱腔及身段。</w:t>
            </w:r>
          </w:p>
          <w:p w14:paraId="56553060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2.運用象徵舞臺的表演方式來豐富表演內容及舞臺空間。</w:t>
            </w:r>
          </w:p>
          <w:p w14:paraId="1D2DB050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3.練習和其他人一起透過組合方式，來產生表演作品。</w:t>
            </w:r>
          </w:p>
          <w:p w14:paraId="7CD1B3F1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‧情意部分：1.能透過認識臺灣傳統藝術瞭解本土文化。</w:t>
            </w:r>
          </w:p>
          <w:p w14:paraId="13F11E50" w14:textId="77777777" w:rsidR="00C65365" w:rsidRPr="00D53EE9" w:rsidRDefault="00C65365" w:rsidP="00C6536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2.藉由欣賞藝術表演提升自我素養。</w:t>
            </w:r>
          </w:p>
        </w:tc>
        <w:tc>
          <w:tcPr>
            <w:tcW w:w="1028" w:type="pct"/>
            <w:vAlign w:val="center"/>
          </w:tcPr>
          <w:p w14:paraId="2189148F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22E68725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性J3 檢視家庭、學校、職場中基於性別刻板印象產生的偏見與歧視。</w:t>
            </w:r>
          </w:p>
          <w:p w14:paraId="00DB5E14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【品德教育】</w:t>
            </w:r>
          </w:p>
          <w:p w14:paraId="2BA732AF" w14:textId="7AB4CB40" w:rsidR="00C65365" w:rsidRPr="00D53EE9" w:rsidRDefault="000B61FD" w:rsidP="000B61F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</w:tc>
      </w:tr>
      <w:tr w:rsidR="008A34A6" w:rsidRPr="004F4430" w14:paraId="48947D8E" w14:textId="77777777" w:rsidTr="00241E26">
        <w:trPr>
          <w:trHeight w:val="1260"/>
        </w:trPr>
        <w:tc>
          <w:tcPr>
            <w:tcW w:w="364" w:type="pct"/>
            <w:vAlign w:val="center"/>
          </w:tcPr>
          <w:p w14:paraId="47E0EDBC" w14:textId="77777777" w:rsidR="008A34A6" w:rsidRPr="004F4430" w:rsidRDefault="008A34A6" w:rsidP="008A34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1B0D1519" w14:textId="77777777" w:rsidR="008A34A6" w:rsidRPr="00D53EE9" w:rsidRDefault="008A34A6" w:rsidP="008A34A6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5FEF24B7" w14:textId="77777777" w:rsidR="008A34A6" w:rsidRPr="00D53EE9" w:rsidRDefault="008A34A6" w:rsidP="008A34A6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變身莎士比亞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74606901" w14:textId="77777777" w:rsidR="008A34A6" w:rsidRPr="00D53EE9" w:rsidRDefault="008A34A6" w:rsidP="008A34A6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31A9341D" w14:textId="77777777" w:rsidR="008A34A6" w:rsidRPr="00D53EE9" w:rsidRDefault="008A34A6" w:rsidP="008A34A6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434113FA" w14:textId="77777777" w:rsidR="008A34A6" w:rsidRPr="00D53EE9" w:rsidRDefault="008A34A6" w:rsidP="008A34A6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14:paraId="32A836B0" w14:textId="77777777" w:rsidR="008A34A6" w:rsidRPr="00D53EE9" w:rsidRDefault="008A34A6" w:rsidP="008A34A6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65" w:type="pct"/>
            <w:vAlign w:val="center"/>
          </w:tcPr>
          <w:p w14:paraId="7A46C1BF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1.瞭解劇本的題材類型與改編元素。</w:t>
            </w:r>
          </w:p>
          <w:p w14:paraId="0783A4FE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2.認識劇作家的基本功。</w:t>
            </w:r>
          </w:p>
        </w:tc>
        <w:tc>
          <w:tcPr>
            <w:tcW w:w="811" w:type="pct"/>
            <w:vAlign w:val="center"/>
          </w:tcPr>
          <w:p w14:paraId="605D4743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7583CEDF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1.認識劇本構成元素：「人物」、「時間與空間」、「事件」。</w:t>
            </w:r>
          </w:p>
          <w:p w14:paraId="5CA432AD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2.認識莎士比亞及其戲劇作品。</w:t>
            </w:r>
          </w:p>
          <w:p w14:paraId="223905D2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3.認識傳統戲曲作品關漢卿《竇娥冤》、湯顯祖《牡丹亭》</w:t>
            </w:r>
          </w:p>
          <w:p w14:paraId="00A0FD25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‧技能部分：1.創造豐富的故事及角色人物。</w:t>
            </w:r>
          </w:p>
          <w:p w14:paraId="3B1C1C3B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2.練習與他人一起運用衝突進行劇本創作。</w:t>
            </w:r>
          </w:p>
          <w:p w14:paraId="4073C838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14:paraId="34D4E7E8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1.能在分組合作的創作方式下，完整傳達自己的想法。</w:t>
            </w:r>
          </w:p>
          <w:p w14:paraId="66D187C5" w14:textId="77777777" w:rsidR="008A34A6" w:rsidRPr="00D53EE9" w:rsidRDefault="008A34A6" w:rsidP="008A34A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2.能欣賞各組不同的劇本作品。</w:t>
            </w:r>
          </w:p>
        </w:tc>
        <w:tc>
          <w:tcPr>
            <w:tcW w:w="1028" w:type="pct"/>
            <w:vAlign w:val="center"/>
          </w:tcPr>
          <w:p w14:paraId="36420F6D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1F569434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57804CEE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70142F95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品J8 理性溝通與問題解決。</w:t>
            </w:r>
          </w:p>
          <w:p w14:paraId="51726143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2C0A2407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閱J8 在學習上遇到問題時，願意尋找課外資料，解決困難。</w:t>
            </w:r>
          </w:p>
          <w:p w14:paraId="6AC2A72E" w14:textId="1C14EE79" w:rsidR="008A34A6" w:rsidRPr="00D53EE9" w:rsidRDefault="000B61FD" w:rsidP="000B61F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閱J10 主動尋求多元的詮釋，並試著表達自己的想法。</w:t>
            </w:r>
          </w:p>
        </w:tc>
      </w:tr>
      <w:tr w:rsidR="000C26F2" w:rsidRPr="004F4430" w14:paraId="65DF827B" w14:textId="77777777" w:rsidTr="00C61B9D">
        <w:trPr>
          <w:trHeight w:val="1969"/>
        </w:trPr>
        <w:tc>
          <w:tcPr>
            <w:tcW w:w="364" w:type="pct"/>
            <w:vAlign w:val="center"/>
          </w:tcPr>
          <w:p w14:paraId="03A1955E" w14:textId="77777777" w:rsidR="000C26F2" w:rsidRPr="004F4430" w:rsidRDefault="000C26F2" w:rsidP="000C26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68EBF663" w14:textId="77777777" w:rsidR="000C26F2" w:rsidRPr="00D53EE9" w:rsidRDefault="000C26F2" w:rsidP="000C26F2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3F58197E" w14:textId="77777777" w:rsidR="000C26F2" w:rsidRPr="00D53EE9" w:rsidRDefault="000C26F2" w:rsidP="000C26F2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變身莎士比亞</w:t>
            </w:r>
            <w:r w:rsidRPr="00D53EE9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（第一次段考）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31D6D556" w14:textId="77777777" w:rsidR="000C26F2" w:rsidRPr="00D53EE9" w:rsidRDefault="000C26F2" w:rsidP="000C26F2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19C30090" w14:textId="77777777" w:rsidR="000C26F2" w:rsidRPr="00D53EE9" w:rsidRDefault="000C26F2" w:rsidP="000C26F2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68F95041" w14:textId="77777777" w:rsidR="000C26F2" w:rsidRPr="00D53EE9" w:rsidRDefault="000C26F2" w:rsidP="000C26F2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14:paraId="3F88B371" w14:textId="77777777" w:rsidR="000C26F2" w:rsidRPr="00D53EE9" w:rsidRDefault="000C26F2" w:rsidP="000C26F2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65" w:type="pct"/>
            <w:vAlign w:val="center"/>
          </w:tcPr>
          <w:p w14:paraId="7A58CA1E" w14:textId="77777777" w:rsidR="000C26F2" w:rsidRPr="00D53EE9" w:rsidRDefault="000C26F2" w:rsidP="000C26F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1.認識劇作家須具備的基本功為何？</w:t>
            </w:r>
          </w:p>
          <w:p w14:paraId="3B4ED975" w14:textId="63293F64" w:rsidR="000C26F2" w:rsidRPr="00D53EE9" w:rsidRDefault="000C26F2" w:rsidP="000C26F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2.引導學生</w:t>
            </w:r>
            <w:r w:rsidR="00F76DF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觀察生活中的動作與模仿</w:t>
            </w:r>
          </w:p>
        </w:tc>
        <w:tc>
          <w:tcPr>
            <w:tcW w:w="811" w:type="pct"/>
            <w:vAlign w:val="center"/>
          </w:tcPr>
          <w:p w14:paraId="5AF94162" w14:textId="77777777" w:rsidR="000C26F2" w:rsidRPr="00D53EE9" w:rsidRDefault="000C26F2" w:rsidP="000C26F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274E2B50" w14:textId="77777777" w:rsidR="000C26F2" w:rsidRPr="00D53EE9" w:rsidRDefault="000C26F2" w:rsidP="000C26F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1.認識劇本構成元素：「人物」、「時間與空間」、「事件」。</w:t>
            </w:r>
          </w:p>
          <w:p w14:paraId="7CE06650" w14:textId="77777777" w:rsidR="000C26F2" w:rsidRPr="00D53EE9" w:rsidRDefault="000C26F2" w:rsidP="000C26F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2.認識莎士比亞及其戲劇作品。</w:t>
            </w:r>
          </w:p>
          <w:p w14:paraId="47C20B7D" w14:textId="77777777" w:rsidR="000C26F2" w:rsidRPr="00D53EE9" w:rsidRDefault="000C26F2" w:rsidP="000C26F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3.認識傳統戲曲作品關漢卿《竇娥冤》、湯顯祖《牡丹亭》</w:t>
            </w:r>
          </w:p>
          <w:p w14:paraId="7A3FA122" w14:textId="77777777" w:rsidR="000C26F2" w:rsidRPr="00D53EE9" w:rsidRDefault="000C26F2" w:rsidP="000C26F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‧技能部分：1.創造豐富的故事及角色人物。</w:t>
            </w:r>
          </w:p>
          <w:p w14:paraId="761596AD" w14:textId="77777777" w:rsidR="000C26F2" w:rsidRPr="00D53EE9" w:rsidRDefault="000C26F2" w:rsidP="000C26F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2.練習與他人一起運用衝突進行劇本創作。</w:t>
            </w:r>
          </w:p>
          <w:p w14:paraId="35425878" w14:textId="77777777" w:rsidR="000C26F2" w:rsidRPr="00D53EE9" w:rsidRDefault="000C26F2" w:rsidP="000C26F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14:paraId="4D48C38B" w14:textId="77777777" w:rsidR="000C26F2" w:rsidRPr="00D53EE9" w:rsidRDefault="000C26F2" w:rsidP="000C26F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1.能在分組合作的創作方式下，完整傳達自己的想法。</w:t>
            </w:r>
          </w:p>
          <w:p w14:paraId="7B827E10" w14:textId="77777777" w:rsidR="000C26F2" w:rsidRPr="00D53EE9" w:rsidRDefault="000C26F2" w:rsidP="000C26F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2.能欣賞各組不同的劇本作品。</w:t>
            </w:r>
          </w:p>
        </w:tc>
        <w:tc>
          <w:tcPr>
            <w:tcW w:w="1028" w:type="pct"/>
            <w:vAlign w:val="center"/>
          </w:tcPr>
          <w:p w14:paraId="7B58CD25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【品德教育】</w:t>
            </w:r>
          </w:p>
          <w:p w14:paraId="18C2FC54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0B56EDF9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20F41990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品J8 理性溝通與問題解決。</w:t>
            </w:r>
          </w:p>
          <w:p w14:paraId="4F857451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4DCC1A72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閱J8 在學習上遇到問題時，願意尋找課外資料，解決困難。</w:t>
            </w:r>
          </w:p>
          <w:p w14:paraId="0C3B9C15" w14:textId="2A1F6B25" w:rsidR="000C26F2" w:rsidRPr="00D53EE9" w:rsidRDefault="000B61FD" w:rsidP="000B61F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閱J10 主動尋求多元的詮釋，並試著表達自己的想法。</w:t>
            </w:r>
          </w:p>
        </w:tc>
      </w:tr>
      <w:tr w:rsidR="00C27AD1" w:rsidRPr="004F4430" w14:paraId="39E47209" w14:textId="77777777" w:rsidTr="009D786C">
        <w:trPr>
          <w:trHeight w:val="1812"/>
        </w:trPr>
        <w:tc>
          <w:tcPr>
            <w:tcW w:w="364" w:type="pct"/>
            <w:vAlign w:val="center"/>
          </w:tcPr>
          <w:p w14:paraId="4A9D9302" w14:textId="77777777" w:rsidR="00C27AD1" w:rsidRPr="004F4430" w:rsidRDefault="00C27AD1" w:rsidP="00C27A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1A1D83E7" w14:textId="77777777" w:rsidR="00C27AD1" w:rsidRPr="00D53EE9" w:rsidRDefault="00C27AD1" w:rsidP="00C27AD1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7959F607" w14:textId="77777777" w:rsidR="00C27AD1" w:rsidRPr="00D53EE9" w:rsidRDefault="00C27AD1" w:rsidP="00C27AD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變身莎士比亞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0B4064D4" w14:textId="77777777" w:rsidR="00C27AD1" w:rsidRPr="00D53EE9" w:rsidRDefault="00C27AD1" w:rsidP="00C27AD1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4068DD47" w14:textId="77777777" w:rsidR="00C27AD1" w:rsidRPr="00D53EE9" w:rsidRDefault="00C27AD1" w:rsidP="00C27AD1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  <w:p w14:paraId="11FDB27B" w14:textId="77777777" w:rsidR="00C27AD1" w:rsidRPr="00D53EE9" w:rsidRDefault="00C27AD1" w:rsidP="00C27AD1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14:paraId="4CB4C950" w14:textId="77777777" w:rsidR="00C27AD1" w:rsidRPr="00D53EE9" w:rsidRDefault="00C27AD1" w:rsidP="00C27AD1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65" w:type="pct"/>
            <w:vAlign w:val="center"/>
          </w:tcPr>
          <w:p w14:paraId="4E9BD77B" w14:textId="77777777" w:rsidR="00C27AD1" w:rsidRPr="00D53EE9" w:rsidRDefault="00C27AD1" w:rsidP="00C27AD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1.認識劇本中的「衝突」。</w:t>
            </w:r>
          </w:p>
          <w:p w14:paraId="4BA66638" w14:textId="185A1DD0" w:rsidR="00C27AD1" w:rsidRPr="00D53EE9" w:rsidRDefault="00C27AD1" w:rsidP="00C27A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2.引導學生嘗試</w:t>
            </w:r>
            <w:r w:rsidR="00890514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故事接龍</w:t>
            </w: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。</w:t>
            </w:r>
          </w:p>
        </w:tc>
        <w:tc>
          <w:tcPr>
            <w:tcW w:w="811" w:type="pct"/>
            <w:vAlign w:val="center"/>
          </w:tcPr>
          <w:p w14:paraId="49AC58B2" w14:textId="77777777" w:rsidR="00C27AD1" w:rsidRPr="00D53EE9" w:rsidRDefault="00C27AD1" w:rsidP="00C27AD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73D38325" w14:textId="77777777" w:rsidR="00C27AD1" w:rsidRPr="00D53EE9" w:rsidRDefault="00C27AD1" w:rsidP="00C27AD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1.認識劇本構成元素：「人物」、「時間與空間」、「事件」。</w:t>
            </w:r>
          </w:p>
          <w:p w14:paraId="145B2485" w14:textId="77777777" w:rsidR="00C27AD1" w:rsidRPr="00D53EE9" w:rsidRDefault="00C27AD1" w:rsidP="00C27AD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2.認識莎士比亞及其戲劇作品。</w:t>
            </w:r>
          </w:p>
          <w:p w14:paraId="0794C262" w14:textId="77777777" w:rsidR="00C27AD1" w:rsidRPr="00D53EE9" w:rsidRDefault="00C27AD1" w:rsidP="00C27AD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3.認識傳統戲曲作品關漢卿《竇娥冤》、湯顯祖《牡丹亭》</w:t>
            </w:r>
          </w:p>
          <w:p w14:paraId="70F1E8B0" w14:textId="77777777" w:rsidR="00C27AD1" w:rsidRPr="00D53EE9" w:rsidRDefault="00C27AD1" w:rsidP="00C27AD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‧技能部分：1.創造豐富的故事及角色人物。</w:t>
            </w:r>
          </w:p>
          <w:p w14:paraId="0B78A5E5" w14:textId="77777777" w:rsidR="00C27AD1" w:rsidRPr="00D53EE9" w:rsidRDefault="00C27AD1" w:rsidP="00C27AD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2.練習與他人一起運用衝突進行劇本創作。</w:t>
            </w:r>
          </w:p>
          <w:p w14:paraId="2E8102B5" w14:textId="77777777" w:rsidR="00C27AD1" w:rsidRPr="00D53EE9" w:rsidRDefault="00C27AD1" w:rsidP="00C27AD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14:paraId="26519C4B" w14:textId="77777777" w:rsidR="00C27AD1" w:rsidRPr="00D53EE9" w:rsidRDefault="00C27AD1" w:rsidP="00C27AD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1.能在分組合作的創作方式下，完整傳達自己的想法。</w:t>
            </w:r>
          </w:p>
          <w:p w14:paraId="23E5A81D" w14:textId="77777777" w:rsidR="00C27AD1" w:rsidRPr="00D53EE9" w:rsidRDefault="00C27AD1" w:rsidP="00C27A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2.能欣賞各組不同的劇本作品。</w:t>
            </w:r>
          </w:p>
        </w:tc>
        <w:tc>
          <w:tcPr>
            <w:tcW w:w="1028" w:type="pct"/>
            <w:vAlign w:val="center"/>
          </w:tcPr>
          <w:p w14:paraId="608D1194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1EE85726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5264145C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646DF92B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品J8 理性溝通與問題解決。</w:t>
            </w:r>
          </w:p>
          <w:p w14:paraId="69FCC81A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【閱讀素養教育】</w:t>
            </w:r>
          </w:p>
          <w:p w14:paraId="2195735A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閱J8 在學習上遇到問題時，願意尋找課外資料，解決困難。</w:t>
            </w:r>
          </w:p>
          <w:p w14:paraId="0EA70E83" w14:textId="7D76F85E" w:rsidR="00C27AD1" w:rsidRPr="00D53EE9" w:rsidRDefault="000B61FD" w:rsidP="000B61F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閱J10 主動尋求多元的詮釋，並試著表達自己的想法。</w:t>
            </w:r>
          </w:p>
        </w:tc>
      </w:tr>
      <w:tr w:rsidR="008B3EAF" w:rsidRPr="004F4430" w14:paraId="793E0C95" w14:textId="77777777" w:rsidTr="00373C50">
        <w:trPr>
          <w:trHeight w:val="1540"/>
        </w:trPr>
        <w:tc>
          <w:tcPr>
            <w:tcW w:w="364" w:type="pct"/>
            <w:vAlign w:val="center"/>
          </w:tcPr>
          <w:p w14:paraId="0BF790D3" w14:textId="77777777" w:rsidR="008B3EAF" w:rsidRPr="004F4430" w:rsidRDefault="008B3EAF" w:rsidP="008B3E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337BA20E" w14:textId="77777777" w:rsidR="008B3EAF" w:rsidRPr="00D53EE9" w:rsidRDefault="008B3EAF" w:rsidP="008B3EAF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2904BDCB" w14:textId="77777777" w:rsidR="008B3EAF" w:rsidRPr="00D53EE9" w:rsidRDefault="008B3EAF" w:rsidP="008B3EAF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變身莎士比亞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35F1CBE5" w14:textId="77777777" w:rsidR="008B3EAF" w:rsidRPr="00D53EE9" w:rsidRDefault="008B3EAF" w:rsidP="008B3EAF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1827DE0B" w14:textId="77777777" w:rsidR="008B3EAF" w:rsidRPr="00D53EE9" w:rsidRDefault="008B3EAF" w:rsidP="008B3EAF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4C7E1B45" w14:textId="77777777" w:rsidR="008B3EAF" w:rsidRPr="00D53EE9" w:rsidRDefault="008B3EAF" w:rsidP="008B3EAF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14:paraId="1CE906A7" w14:textId="77777777" w:rsidR="008B3EAF" w:rsidRPr="00D53EE9" w:rsidRDefault="008B3EAF" w:rsidP="008B3EAF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團隊合作與溝通協調的能力。</w:t>
            </w:r>
          </w:p>
        </w:tc>
        <w:tc>
          <w:tcPr>
            <w:tcW w:w="1365" w:type="pct"/>
            <w:vAlign w:val="center"/>
          </w:tcPr>
          <w:p w14:paraId="32B0ED51" w14:textId="77777777" w:rsidR="008B3EAF" w:rsidRPr="00D53EE9" w:rsidRDefault="008B3EAF" w:rsidP="008B3EA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1.認識莎士比亞作品《哈姆雷特》、《奧賽羅》、《馬克白》、《李爾王》、《仲夏夜之夢》、《威尼斯商人》及認識傳統戲曲作品關漢卿《竇兒冤》、湯顯祖《牡丹亭》等塑造的人物性格與行事。</w:t>
            </w:r>
          </w:p>
          <w:p w14:paraId="488CFC31" w14:textId="77777777" w:rsidR="008B3EAF" w:rsidRPr="00D53EE9" w:rsidRDefault="008B3EAF" w:rsidP="008B3EA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2.引導學生討論並分享哪些戲劇作品中，令你印象深刻，給予你啟發的角色。</w:t>
            </w:r>
          </w:p>
        </w:tc>
        <w:tc>
          <w:tcPr>
            <w:tcW w:w="811" w:type="pct"/>
            <w:vAlign w:val="center"/>
          </w:tcPr>
          <w:p w14:paraId="63B3AD61" w14:textId="77777777" w:rsidR="008B3EAF" w:rsidRPr="00D53EE9" w:rsidRDefault="008B3EAF" w:rsidP="008B3EA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1.認識劇本構成元素：「人物」、「時間與空間」、「事件」。</w:t>
            </w:r>
          </w:p>
          <w:p w14:paraId="7F0F4A4F" w14:textId="77777777" w:rsidR="008B3EAF" w:rsidRPr="00D53EE9" w:rsidRDefault="008B3EAF" w:rsidP="008B3EA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2.認識莎士比亞及其戲劇作品。</w:t>
            </w:r>
          </w:p>
          <w:p w14:paraId="08A2C45F" w14:textId="77777777" w:rsidR="008B3EAF" w:rsidRPr="00D53EE9" w:rsidRDefault="008B3EAF" w:rsidP="008B3EA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3.認識傳統戲曲作品關漢卿《竇娥冤》、湯顯祖《牡丹亭》</w:t>
            </w:r>
          </w:p>
          <w:p w14:paraId="675413CD" w14:textId="77777777" w:rsidR="008B3EAF" w:rsidRPr="00D53EE9" w:rsidRDefault="008B3EAF" w:rsidP="008B3EA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‧技能部分：1.創造豐富的故事及角色人物。</w:t>
            </w:r>
          </w:p>
          <w:p w14:paraId="1F888E85" w14:textId="77777777" w:rsidR="008B3EAF" w:rsidRPr="00D53EE9" w:rsidRDefault="008B3EAF" w:rsidP="008B3EA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2.練習與他人一起運用衝突進行劇本創作。</w:t>
            </w:r>
          </w:p>
          <w:p w14:paraId="54D03F22" w14:textId="77777777" w:rsidR="008B3EAF" w:rsidRPr="00D53EE9" w:rsidRDefault="008B3EAF" w:rsidP="008B3EA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情意部分：</w:t>
            </w:r>
          </w:p>
          <w:p w14:paraId="5412EBBE" w14:textId="77777777" w:rsidR="008B3EAF" w:rsidRPr="00D53EE9" w:rsidRDefault="008B3EAF" w:rsidP="008B3EA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1.能在分組合作的創作方式下，完整傳達自己的想法。</w:t>
            </w:r>
          </w:p>
          <w:p w14:paraId="74EAC38B" w14:textId="77777777" w:rsidR="008B3EAF" w:rsidRPr="00D53EE9" w:rsidRDefault="008B3EAF" w:rsidP="008B3EA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2.能欣賞各組不同的劇本作品。</w:t>
            </w:r>
          </w:p>
        </w:tc>
        <w:tc>
          <w:tcPr>
            <w:tcW w:w="1028" w:type="pct"/>
            <w:vAlign w:val="center"/>
          </w:tcPr>
          <w:p w14:paraId="03635E78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162BCEB4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29A59035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4F99F94D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品J8 理性溝通與問題解決。</w:t>
            </w:r>
          </w:p>
          <w:p w14:paraId="60FDD3B7" w14:textId="77777777" w:rsidR="000B61FD" w:rsidRPr="001A5F10" w:rsidRDefault="000B61FD" w:rsidP="000B61FD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04AFFE08" w14:textId="77777777" w:rsidR="000B61FD" w:rsidRPr="001A5F10" w:rsidRDefault="000B61FD" w:rsidP="000B61FD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閱J8 在學習上遇到問題時，願意尋找課外資料，解決困難。</w:t>
            </w:r>
          </w:p>
          <w:p w14:paraId="1536FABE" w14:textId="6EB1379E" w:rsidR="008B3EAF" w:rsidRPr="00D53EE9" w:rsidRDefault="000B61FD" w:rsidP="000B61F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閱J10 主動尋求多元的詮釋，並試著表達自己的想法。</w:t>
            </w:r>
          </w:p>
        </w:tc>
      </w:tr>
      <w:tr w:rsidR="00FF08A3" w:rsidRPr="004F4430" w14:paraId="108732D5" w14:textId="77777777" w:rsidTr="0020524E">
        <w:trPr>
          <w:trHeight w:val="1402"/>
        </w:trPr>
        <w:tc>
          <w:tcPr>
            <w:tcW w:w="364" w:type="pct"/>
            <w:vAlign w:val="center"/>
          </w:tcPr>
          <w:p w14:paraId="5C75ADDB" w14:textId="77777777" w:rsidR="00FF08A3" w:rsidRPr="004F4430" w:rsidRDefault="00FF08A3" w:rsidP="00FF08A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299BA2F8" w14:textId="77777777" w:rsidR="00FF08A3" w:rsidRPr="00D53EE9" w:rsidRDefault="00FF08A3" w:rsidP="00FF08A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52C7D9F6" w14:textId="77777777" w:rsidR="00FF08A3" w:rsidRPr="00D53EE9" w:rsidRDefault="00FF08A3" w:rsidP="00FF08A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變身莎士比亞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58019259" w14:textId="77777777" w:rsidR="00FF08A3" w:rsidRPr="00D53EE9" w:rsidRDefault="00FF08A3" w:rsidP="00FF08A3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4F585452" w14:textId="77777777" w:rsidR="00FF08A3" w:rsidRPr="00D53EE9" w:rsidRDefault="00FF08A3" w:rsidP="00FF08A3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0AA7AE86" w14:textId="77777777" w:rsidR="00FF08A3" w:rsidRPr="00D53EE9" w:rsidRDefault="00FF08A3" w:rsidP="00FF08A3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14:paraId="5DDF1143" w14:textId="77777777" w:rsidR="00FF08A3" w:rsidRPr="00D53EE9" w:rsidRDefault="00FF08A3" w:rsidP="00FF08A3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65" w:type="pct"/>
            <w:vAlign w:val="center"/>
          </w:tcPr>
          <w:p w14:paraId="51A61539" w14:textId="3B61D280" w:rsidR="00FF08A3" w:rsidRPr="00D53EE9" w:rsidRDefault="00FF08A3" w:rsidP="00FF08A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11" w:type="pct"/>
            <w:vAlign w:val="center"/>
          </w:tcPr>
          <w:p w14:paraId="6B891C66" w14:textId="77777777" w:rsidR="00FF08A3" w:rsidRPr="00D53EE9" w:rsidRDefault="00FF08A3" w:rsidP="00FF08A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06135617" w14:textId="77777777" w:rsidR="00FF08A3" w:rsidRPr="00D53EE9" w:rsidRDefault="00FF08A3" w:rsidP="00FF08A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1.認識劇本構成元素：「人物」、「時間與空間」、「事件」。</w:t>
            </w:r>
          </w:p>
          <w:p w14:paraId="2EDA6C86" w14:textId="77777777" w:rsidR="00FF08A3" w:rsidRPr="00D53EE9" w:rsidRDefault="00FF08A3" w:rsidP="00FF08A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2.認識莎士比亞及其戲劇作品。</w:t>
            </w:r>
          </w:p>
          <w:p w14:paraId="0C82250D" w14:textId="77777777" w:rsidR="00FF08A3" w:rsidRPr="00D53EE9" w:rsidRDefault="00FF08A3" w:rsidP="00FF08A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3.認識傳統戲曲作品關漢卿《竇娥冤》、湯顯祖《牡丹亭》</w:t>
            </w:r>
          </w:p>
          <w:p w14:paraId="77D42B6D" w14:textId="77777777" w:rsidR="00FF08A3" w:rsidRPr="00D53EE9" w:rsidRDefault="00FF08A3" w:rsidP="00FF08A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‧技能部分：1.創造豐富的故事及角色人物。</w:t>
            </w:r>
          </w:p>
          <w:p w14:paraId="2192EE49" w14:textId="77777777" w:rsidR="00FF08A3" w:rsidRPr="00D53EE9" w:rsidRDefault="00FF08A3" w:rsidP="00FF08A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2.練習與他人一起運用衝突進行劇本創作。</w:t>
            </w:r>
          </w:p>
          <w:p w14:paraId="1CCC1966" w14:textId="77777777" w:rsidR="00FF08A3" w:rsidRPr="00D53EE9" w:rsidRDefault="00FF08A3" w:rsidP="00FF08A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情意部分：</w:t>
            </w:r>
          </w:p>
          <w:p w14:paraId="5CF71E57" w14:textId="77777777" w:rsidR="00FF08A3" w:rsidRPr="00D53EE9" w:rsidRDefault="00FF08A3" w:rsidP="00FF08A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1.能在分組合作的創作方式下，完整傳達自己的想法。</w:t>
            </w:r>
          </w:p>
          <w:p w14:paraId="0F53E9F7" w14:textId="77777777" w:rsidR="00FF08A3" w:rsidRPr="00D53EE9" w:rsidRDefault="00FF08A3" w:rsidP="00FF08A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2.能欣賞各組不同的劇本作品。</w:t>
            </w:r>
          </w:p>
        </w:tc>
        <w:tc>
          <w:tcPr>
            <w:tcW w:w="1028" w:type="pct"/>
            <w:vAlign w:val="center"/>
          </w:tcPr>
          <w:p w14:paraId="62653C5A" w14:textId="77777777" w:rsidR="00DF15C3" w:rsidRPr="001A5F10" w:rsidRDefault="00DF15C3" w:rsidP="00DF15C3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【品德教育】</w:t>
            </w:r>
          </w:p>
          <w:p w14:paraId="60C931D1" w14:textId="77777777" w:rsidR="00DF15C3" w:rsidRPr="001A5F10" w:rsidRDefault="00DF15C3" w:rsidP="00DF15C3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21891910" w14:textId="77777777" w:rsidR="00DF15C3" w:rsidRPr="001A5F10" w:rsidRDefault="00DF15C3" w:rsidP="00DF15C3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23933123" w14:textId="77777777" w:rsidR="00DF15C3" w:rsidRPr="001A5F10" w:rsidRDefault="00DF15C3" w:rsidP="00DF15C3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品J8 理性溝通與問題解決。</w:t>
            </w:r>
          </w:p>
          <w:p w14:paraId="60D0D9A3" w14:textId="77777777" w:rsidR="00DF15C3" w:rsidRPr="001A5F10" w:rsidRDefault="00DF15C3" w:rsidP="00DF15C3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14:paraId="473A3ED2" w14:textId="77777777" w:rsidR="00DF15C3" w:rsidRPr="001A5F10" w:rsidRDefault="00DF15C3" w:rsidP="00DF15C3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閱J8 在學習上遇到問題時，願意尋找課外資料，解決困難。</w:t>
            </w:r>
          </w:p>
          <w:p w14:paraId="33C465EE" w14:textId="2088DAC1" w:rsidR="00FF08A3" w:rsidRPr="00D53EE9" w:rsidRDefault="00DF15C3" w:rsidP="00DF15C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閱J10 主動尋求多元的詮釋，並試著表達自己的想法。</w:t>
            </w:r>
          </w:p>
        </w:tc>
      </w:tr>
      <w:tr w:rsidR="0017075C" w:rsidRPr="004F4430" w14:paraId="19356ABA" w14:textId="77777777" w:rsidTr="00460150">
        <w:trPr>
          <w:trHeight w:val="1402"/>
        </w:trPr>
        <w:tc>
          <w:tcPr>
            <w:tcW w:w="364" w:type="pct"/>
            <w:vAlign w:val="center"/>
          </w:tcPr>
          <w:p w14:paraId="2DB5C0EA" w14:textId="77777777" w:rsidR="0017075C" w:rsidRPr="004F4430" w:rsidRDefault="0017075C" w:rsidP="001707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30B698F1" w14:textId="77777777" w:rsidR="0017075C" w:rsidRPr="00D53EE9" w:rsidRDefault="0017075C" w:rsidP="0017075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68161769" w14:textId="77777777" w:rsidR="0017075C" w:rsidRPr="00D53EE9" w:rsidRDefault="0017075C" w:rsidP="0017075C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當偶們同在一起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328D0A63" w14:textId="77777777" w:rsidR="0017075C" w:rsidRPr="00D53EE9" w:rsidRDefault="0017075C" w:rsidP="0017075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67D43960" w14:textId="77777777" w:rsidR="0017075C" w:rsidRPr="00D53EE9" w:rsidRDefault="0017075C" w:rsidP="0017075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踐解決問題的途徑。</w:t>
            </w:r>
          </w:p>
          <w:p w14:paraId="53AA07AB" w14:textId="77777777" w:rsidR="0017075C" w:rsidRPr="00D53EE9" w:rsidRDefault="0017075C" w:rsidP="0017075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3CF50543" w14:textId="77777777" w:rsidR="0017075C" w:rsidRPr="00D53EE9" w:rsidRDefault="0017075C" w:rsidP="0017075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1ED7A286" w14:textId="77777777" w:rsidR="0017075C" w:rsidRPr="00D53EE9" w:rsidRDefault="0017075C" w:rsidP="0017075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5182B796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1.讓學生透過以布偶為媒介的活動，認識到最真實的自己。</w:t>
            </w:r>
          </w:p>
          <w:p w14:paraId="1EC9C538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2.引導學生以布偶連結到臺灣傳統戲偶文化。</w:t>
            </w:r>
          </w:p>
        </w:tc>
        <w:tc>
          <w:tcPr>
            <w:tcW w:w="811" w:type="pct"/>
            <w:vAlign w:val="center"/>
          </w:tcPr>
          <w:p w14:paraId="3D9FB303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32A34060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1.能說出布袋戲與生旦淨丑雜的涵義。</w:t>
            </w:r>
          </w:p>
          <w:p w14:paraId="3BE964E3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2.能說出臺灣布袋戲代表人物及其作品。</w:t>
            </w:r>
          </w:p>
          <w:p w14:paraId="03D03348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3.能說出「皮影戲」與「傀儡戲」的操作方式與特色。</w:t>
            </w:r>
          </w:p>
          <w:p w14:paraId="654C0A53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4.能舉出國外有哪些不同的戲偶文化。</w:t>
            </w:r>
          </w:p>
          <w:p w14:paraId="313502B2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‧技能部分：1.能模仿金光布袋戲人物的經典臺詞。</w:t>
            </w:r>
          </w:p>
          <w:p w14:paraId="59B539C2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2.能發揮創造力，將布袋戲人物臺詞與角色姿態結合。</w:t>
            </w:r>
          </w:p>
          <w:p w14:paraId="1875B22D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3.練習和其他人一起透過團體創作方式，來產生表演作品。</w:t>
            </w:r>
          </w:p>
          <w:p w14:paraId="764134FF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‧情意部分：1.能從分工合作的練習中，體會團隊合作精神。</w:t>
            </w:r>
          </w:p>
          <w:p w14:paraId="3E9B13DF" w14:textId="77777777" w:rsidR="0017075C" w:rsidRPr="00D53EE9" w:rsidRDefault="0017075C" w:rsidP="0017075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1028" w:type="pct"/>
            <w:vAlign w:val="center"/>
          </w:tcPr>
          <w:p w14:paraId="11CD5056" w14:textId="77777777" w:rsidR="00B66D7A" w:rsidRPr="001A5F10" w:rsidRDefault="00B66D7A" w:rsidP="00B66D7A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0C8FA646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7DEA734A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2655D000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14:paraId="45195C0D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lastRenderedPageBreak/>
              <w:t>多J2 關懷我族文化遺產的傳承與興革。</w:t>
            </w:r>
          </w:p>
          <w:p w14:paraId="2A47A298" w14:textId="78ED4692" w:rsidR="0017075C" w:rsidRPr="00D53EE9" w:rsidRDefault="00B66D7A" w:rsidP="00B66D7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多J4 瞭解不同群體間如何看待彼此的文化。</w:t>
            </w:r>
          </w:p>
        </w:tc>
      </w:tr>
      <w:tr w:rsidR="005F6FBC" w:rsidRPr="004F4430" w14:paraId="54340F45" w14:textId="77777777" w:rsidTr="00711B48">
        <w:trPr>
          <w:trHeight w:val="1402"/>
        </w:trPr>
        <w:tc>
          <w:tcPr>
            <w:tcW w:w="364" w:type="pct"/>
            <w:vAlign w:val="center"/>
          </w:tcPr>
          <w:p w14:paraId="314C1C51" w14:textId="77777777" w:rsidR="005F6FBC" w:rsidRPr="004F4430" w:rsidRDefault="005F6FBC" w:rsidP="005F6FB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4FE7127C" w14:textId="77777777" w:rsidR="005F6FBC" w:rsidRPr="00D53EE9" w:rsidRDefault="005F6FBC" w:rsidP="005F6FB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6EBD0EB0" w14:textId="77777777" w:rsidR="005F6FBC" w:rsidRPr="00D53EE9" w:rsidRDefault="005F6FBC" w:rsidP="005F6FB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當偶們同在一起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65E96880" w14:textId="77777777" w:rsidR="005F6FBC" w:rsidRPr="00D53EE9" w:rsidRDefault="005F6FBC" w:rsidP="005F6FB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465AEC5D" w14:textId="77777777" w:rsidR="005F6FBC" w:rsidRPr="00D53EE9" w:rsidRDefault="005F6FBC" w:rsidP="005F6FB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踐解決問題的途徑。</w:t>
            </w:r>
          </w:p>
          <w:p w14:paraId="292A7AE9" w14:textId="77777777" w:rsidR="005F6FBC" w:rsidRPr="00D53EE9" w:rsidRDefault="005F6FBC" w:rsidP="005F6FB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5DBA0F4A" w14:textId="77777777" w:rsidR="005F6FBC" w:rsidRPr="00D53EE9" w:rsidRDefault="005F6FBC" w:rsidP="005F6FB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45E97122" w14:textId="77777777" w:rsidR="005F6FBC" w:rsidRPr="00D53EE9" w:rsidRDefault="005F6FBC" w:rsidP="005F6FB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27A60ABB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1.認識「布袋戲」的內涵。</w:t>
            </w:r>
          </w:p>
          <w:p w14:paraId="27F6788F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2.欣賞比較傳統布袋戲與金光布袋戲，並能發表看法與感覺。</w:t>
            </w:r>
          </w:p>
          <w:p w14:paraId="357BCA82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3.引導學生模仿金光布袋戲人物的經典臺詞。</w:t>
            </w:r>
          </w:p>
        </w:tc>
        <w:tc>
          <w:tcPr>
            <w:tcW w:w="811" w:type="pct"/>
            <w:vAlign w:val="center"/>
          </w:tcPr>
          <w:p w14:paraId="6914BEC8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5BE7EB87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1.能說出布袋戲與生旦淨丑雜的涵義。</w:t>
            </w:r>
          </w:p>
          <w:p w14:paraId="6B4370F5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2.能說出臺灣布袋戲代表人物及其作品。</w:t>
            </w:r>
          </w:p>
          <w:p w14:paraId="15515BD2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3.能說出「皮影戲」與「傀儡戲」的操作方式與特色。</w:t>
            </w:r>
          </w:p>
          <w:p w14:paraId="6D3C41A8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4.能舉出國外有哪些不同的戲偶文化。</w:t>
            </w:r>
          </w:p>
          <w:p w14:paraId="3BAFB6FA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‧技能部分：1.能模仿金光布袋戲人物的經典臺詞。</w:t>
            </w:r>
          </w:p>
          <w:p w14:paraId="5F0B72DB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2.能發揮創造力，將布袋戲人物臺詞與角色姿態結合。</w:t>
            </w:r>
          </w:p>
          <w:p w14:paraId="554213D3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3.練習和其他人一起透過團體創作方式，來產生表演作品。</w:t>
            </w:r>
          </w:p>
          <w:p w14:paraId="62FF5E71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‧情意部分：1.能從分工合作的練習中，體會團隊合作精神。</w:t>
            </w:r>
          </w:p>
          <w:p w14:paraId="79D6F841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1028" w:type="pct"/>
            <w:vAlign w:val="center"/>
          </w:tcPr>
          <w:p w14:paraId="010952D0" w14:textId="77777777" w:rsidR="00B66D7A" w:rsidRPr="001A5F10" w:rsidRDefault="00B66D7A" w:rsidP="00B66D7A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5DBAB1F4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5E49C6EA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4F60EC2D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14:paraId="54516D23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lastRenderedPageBreak/>
              <w:t>多J2 關懷我族文化遺產的傳承與興革。</w:t>
            </w:r>
          </w:p>
          <w:p w14:paraId="3672264C" w14:textId="52D4BC0B" w:rsidR="005F6FBC" w:rsidRPr="00D53EE9" w:rsidRDefault="00B66D7A" w:rsidP="00B66D7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多J4 瞭解不同群體間如何看待彼此的文化。</w:t>
            </w:r>
          </w:p>
        </w:tc>
      </w:tr>
      <w:tr w:rsidR="005F6FBC" w:rsidRPr="004F4430" w14:paraId="5AD5F559" w14:textId="77777777" w:rsidTr="00484A14">
        <w:trPr>
          <w:trHeight w:val="1534"/>
        </w:trPr>
        <w:tc>
          <w:tcPr>
            <w:tcW w:w="364" w:type="pct"/>
            <w:vAlign w:val="center"/>
          </w:tcPr>
          <w:p w14:paraId="6C3AA5DA" w14:textId="77777777" w:rsidR="005F6FBC" w:rsidRPr="004F4430" w:rsidRDefault="005F6FBC" w:rsidP="005F6FB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14:paraId="20F98998" w14:textId="77777777" w:rsidR="005F6FBC" w:rsidRPr="00D53EE9" w:rsidRDefault="005F6FBC" w:rsidP="005F6FB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20204731" w14:textId="77777777" w:rsidR="005F6FBC" w:rsidRPr="00D53EE9" w:rsidRDefault="005F6FBC" w:rsidP="005F6FB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當偶們同在一起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1157D468" w14:textId="77777777" w:rsidR="005F6FBC" w:rsidRPr="00D53EE9" w:rsidRDefault="005F6FBC" w:rsidP="005F6FB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717C56B2" w14:textId="77777777" w:rsidR="005F6FBC" w:rsidRPr="00D53EE9" w:rsidRDefault="005F6FBC" w:rsidP="005F6FB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4A16DE5A" w14:textId="77777777" w:rsidR="005F6FBC" w:rsidRPr="00D53EE9" w:rsidRDefault="005F6FBC" w:rsidP="005F6FB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藝-J-B2 思辨科技資訊、媒體與藝術的關係，進行創作與鑑賞。</w:t>
            </w:r>
          </w:p>
          <w:p w14:paraId="6A5D0DEA" w14:textId="77777777" w:rsidR="005F6FBC" w:rsidRPr="00D53EE9" w:rsidRDefault="005F6FBC" w:rsidP="005F6FB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0EEBC771" w14:textId="77777777" w:rsidR="005F6FBC" w:rsidRPr="00D53EE9" w:rsidRDefault="005F6FBC" w:rsidP="005F6FB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064EF014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1.認識布袋戲中「生旦淨丑雜」等角色的涵義。</w:t>
            </w:r>
          </w:p>
          <w:p w14:paraId="1D5CE152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2.介紹黃海岱和李天祿兩位藝術家。</w:t>
            </w:r>
          </w:p>
          <w:p w14:paraId="0F3CC728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3.引導學生發揮創造力，將臺詞與角色姿態結合。</w:t>
            </w:r>
          </w:p>
        </w:tc>
        <w:tc>
          <w:tcPr>
            <w:tcW w:w="811" w:type="pct"/>
            <w:vAlign w:val="center"/>
          </w:tcPr>
          <w:p w14:paraId="29B0FE22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06122576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1.能說出布袋戲與生旦淨丑雜的涵義。</w:t>
            </w:r>
          </w:p>
          <w:p w14:paraId="0133E1CF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2.能說出臺灣布袋戲代表人物及其作品。</w:t>
            </w:r>
          </w:p>
          <w:p w14:paraId="3E6A6FAE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3.能說出「皮影戲」與「傀儡戲」</w:t>
            </w: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的操作方式與特色。</w:t>
            </w:r>
          </w:p>
          <w:p w14:paraId="144B49DF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4.能舉出國外有哪些不同的戲偶文化。</w:t>
            </w:r>
          </w:p>
          <w:p w14:paraId="275D9EEB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‧技能部分：1.能模仿金光布袋戲人物的經典臺詞。</w:t>
            </w:r>
          </w:p>
          <w:p w14:paraId="4DA66BF8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2.能發揮創造力，將布袋戲人物臺詞與角色姿態結合。</w:t>
            </w:r>
          </w:p>
          <w:p w14:paraId="0488F7B1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3.練習和其他人一起透過團體創作方式，來產生表演作品。</w:t>
            </w:r>
          </w:p>
          <w:p w14:paraId="1592F8AD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‧情意部分：1.能從分工合作的練習中，體會團隊合作精神。</w:t>
            </w:r>
          </w:p>
          <w:p w14:paraId="425AC13D" w14:textId="77777777" w:rsidR="005F6FBC" w:rsidRPr="00D53EE9" w:rsidRDefault="005F6FBC" w:rsidP="005F6FB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1028" w:type="pct"/>
            <w:vAlign w:val="center"/>
          </w:tcPr>
          <w:p w14:paraId="59F9F5D9" w14:textId="77777777" w:rsidR="00B66D7A" w:rsidRPr="001A5F10" w:rsidRDefault="00B66D7A" w:rsidP="00B66D7A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65595C99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30424076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78AFB166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14:paraId="0735A1A6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多J2 關懷我族文化遺產的傳承與興革。</w:t>
            </w:r>
          </w:p>
          <w:p w14:paraId="50CCC608" w14:textId="2F872011" w:rsidR="005F6FBC" w:rsidRPr="00D53EE9" w:rsidRDefault="00B66D7A" w:rsidP="00B66D7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多J4 瞭解不同群體間如何看待彼此的文化。</w:t>
            </w:r>
          </w:p>
        </w:tc>
      </w:tr>
      <w:tr w:rsidR="00EC4F73" w:rsidRPr="004F4430" w14:paraId="384F5F4D" w14:textId="77777777" w:rsidTr="009852AE">
        <w:trPr>
          <w:trHeight w:val="1529"/>
        </w:trPr>
        <w:tc>
          <w:tcPr>
            <w:tcW w:w="364" w:type="pct"/>
            <w:vAlign w:val="center"/>
          </w:tcPr>
          <w:p w14:paraId="5D324C5E" w14:textId="77777777" w:rsidR="00EC4F73" w:rsidRPr="004F4430" w:rsidRDefault="00EC4F73" w:rsidP="00EC4F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14:paraId="6DA8A7B5" w14:textId="77777777" w:rsidR="00EC4F73" w:rsidRPr="00D53EE9" w:rsidRDefault="00EC4F73" w:rsidP="00EC4F7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7A36CABA" w14:textId="77777777" w:rsidR="00EC4F73" w:rsidRPr="00D53EE9" w:rsidRDefault="00EC4F73" w:rsidP="00EC4F7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當偶們同在一起</w:t>
            </w:r>
            <w:r w:rsidRPr="00D53EE9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（第二次段考）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230C4B11" w14:textId="77777777" w:rsidR="00EC4F73" w:rsidRPr="00D53EE9" w:rsidRDefault="00EC4F73" w:rsidP="00EC4F73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29A88AA4" w14:textId="77777777" w:rsidR="00EC4F73" w:rsidRPr="00D53EE9" w:rsidRDefault="00EC4F73" w:rsidP="00EC4F73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41DB89A6" w14:textId="77777777" w:rsidR="00EC4F73" w:rsidRPr="00D53EE9" w:rsidRDefault="00EC4F73" w:rsidP="00EC4F73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的關係，進行創作與鑑賞。</w:t>
            </w:r>
          </w:p>
          <w:p w14:paraId="1E3C7781" w14:textId="77777777" w:rsidR="00EC4F73" w:rsidRPr="00D53EE9" w:rsidRDefault="00EC4F73" w:rsidP="00EC4F73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10C14D4F" w14:textId="77777777" w:rsidR="00EC4F73" w:rsidRPr="00D53EE9" w:rsidRDefault="00EC4F73" w:rsidP="00EC4F73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62BF8113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1.認識「皮影戲」與「傀儡戲」。</w:t>
            </w:r>
          </w:p>
          <w:p w14:paraId="67C7AAA3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2.認識國外不同的戲偶文化。</w:t>
            </w:r>
          </w:p>
        </w:tc>
        <w:tc>
          <w:tcPr>
            <w:tcW w:w="811" w:type="pct"/>
            <w:vAlign w:val="center"/>
          </w:tcPr>
          <w:p w14:paraId="71EA2F44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40242DCD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1.能說出布袋戲與生旦淨丑雜的涵義。</w:t>
            </w:r>
          </w:p>
          <w:p w14:paraId="46FDF31B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2.能說出臺灣布袋戲代表人物及其作品。</w:t>
            </w:r>
          </w:p>
          <w:p w14:paraId="1764204A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3.能說出「皮影戲」與「傀儡戲」的操作方式與特色。</w:t>
            </w:r>
          </w:p>
          <w:p w14:paraId="77376350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4.能舉出國外有哪些不同的戲偶文化。</w:t>
            </w:r>
          </w:p>
          <w:p w14:paraId="22E9E941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‧技能部分：1.能模仿金光布袋戲人物的經典臺詞。</w:t>
            </w:r>
          </w:p>
          <w:p w14:paraId="02A61964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2.能發揮創造力，將布袋戲人物臺詞與角色姿態結合。</w:t>
            </w:r>
          </w:p>
          <w:p w14:paraId="3928BC56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3.練習和其他人一起透過團體創作方式，來產生表演作品。</w:t>
            </w:r>
          </w:p>
          <w:p w14:paraId="6ACE131F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‧情意部分：1.能從分工合作的練習中，體會團隊合作精神。</w:t>
            </w:r>
          </w:p>
          <w:p w14:paraId="7EC081F8" w14:textId="77777777" w:rsidR="00EC4F73" w:rsidRPr="00D53EE9" w:rsidRDefault="00EC4F73" w:rsidP="00EC4F7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1028" w:type="pct"/>
            <w:vAlign w:val="center"/>
          </w:tcPr>
          <w:p w14:paraId="6B325EE7" w14:textId="77777777" w:rsidR="00B66D7A" w:rsidRPr="001A5F10" w:rsidRDefault="00B66D7A" w:rsidP="00B66D7A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066FB763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06DB00FF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1AC1FAAD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14:paraId="1EBA6FA1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多J2 關懷我族文化遺產的傳承與興革。</w:t>
            </w:r>
          </w:p>
          <w:p w14:paraId="5400A88F" w14:textId="7159307A" w:rsidR="00EC4F73" w:rsidRPr="00D53EE9" w:rsidRDefault="00B66D7A" w:rsidP="00B66D7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多J4 瞭解不同群體間如何看待彼此的文化。</w:t>
            </w:r>
          </w:p>
        </w:tc>
      </w:tr>
      <w:tr w:rsidR="00D23EC9" w:rsidRPr="004F4430" w14:paraId="222C7F5A" w14:textId="77777777" w:rsidTr="0040146A">
        <w:trPr>
          <w:trHeight w:val="1834"/>
        </w:trPr>
        <w:tc>
          <w:tcPr>
            <w:tcW w:w="364" w:type="pct"/>
            <w:vAlign w:val="center"/>
          </w:tcPr>
          <w:p w14:paraId="5807CF48" w14:textId="77777777" w:rsidR="00D23EC9" w:rsidRPr="004F4430" w:rsidRDefault="00D23EC9" w:rsidP="00D23E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3EA7F3D8" w14:textId="77777777" w:rsidR="00D23EC9" w:rsidRPr="00D53EE9" w:rsidRDefault="00D23EC9" w:rsidP="00D23EC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4C427485" w14:textId="77777777" w:rsidR="00D23EC9" w:rsidRPr="00D53EE9" w:rsidRDefault="00D23EC9" w:rsidP="00D23EC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當偶們同在一起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2C7CDDFF" w14:textId="77777777" w:rsidR="00D23EC9" w:rsidRPr="00D53EE9" w:rsidRDefault="00D23EC9" w:rsidP="00D23EC9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4D5D44A5" w14:textId="77777777" w:rsidR="00D23EC9" w:rsidRPr="00D53EE9" w:rsidRDefault="00D23EC9" w:rsidP="00D23EC9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0E1F52F3" w14:textId="77777777" w:rsidR="00D23EC9" w:rsidRPr="00D53EE9" w:rsidRDefault="00D23EC9" w:rsidP="00D23EC9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62BDE20F" w14:textId="77777777" w:rsidR="00D23EC9" w:rsidRPr="00D53EE9" w:rsidRDefault="00D23EC9" w:rsidP="00D23EC9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藝-J-C2 透過藝術實踐，建立利他與合群的知能，培養團隊合作與溝通協調的能力。</w:t>
            </w:r>
          </w:p>
          <w:p w14:paraId="2996329E" w14:textId="77777777" w:rsidR="00D23EC9" w:rsidRPr="00D53EE9" w:rsidRDefault="00D23EC9" w:rsidP="00D23EC9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022090B9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讓學生發揮創造力，製作屬於自己的襪子偶。</w:t>
            </w:r>
          </w:p>
        </w:tc>
        <w:tc>
          <w:tcPr>
            <w:tcW w:w="811" w:type="pct"/>
            <w:vAlign w:val="center"/>
          </w:tcPr>
          <w:p w14:paraId="365CBAF6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1E7D3A3A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1.能說出布袋戲與生旦淨丑雜的涵義。</w:t>
            </w:r>
          </w:p>
          <w:p w14:paraId="452F78CB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2.能說出臺灣布袋戲代表人物及其作品。</w:t>
            </w:r>
          </w:p>
          <w:p w14:paraId="4939E6A7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3.能說出「皮影戲」與「傀儡戲」的操作方式與特色。</w:t>
            </w:r>
          </w:p>
          <w:p w14:paraId="4D526584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4.能舉出國外有哪些不同的戲偶文化。</w:t>
            </w:r>
          </w:p>
          <w:p w14:paraId="6D0D526A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‧技能部分：1.能模仿金光布袋戲人物的經典臺詞。</w:t>
            </w:r>
          </w:p>
          <w:p w14:paraId="331FA811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2.能發揮創造力，將布袋戲人物臺詞與角色姿態結合。</w:t>
            </w:r>
          </w:p>
          <w:p w14:paraId="607F5BE1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3.練習和其他人一起透過團體創作方式，來產生表演作品。</w:t>
            </w:r>
          </w:p>
          <w:p w14:paraId="10F4C06D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‧情意部分：1.能從分工合作的練習中，體會團隊合作精神。</w:t>
            </w:r>
          </w:p>
          <w:p w14:paraId="1886C87A" w14:textId="77777777" w:rsidR="00D23EC9" w:rsidRPr="00D53EE9" w:rsidRDefault="00D23EC9" w:rsidP="00D23E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1028" w:type="pct"/>
            <w:vAlign w:val="center"/>
          </w:tcPr>
          <w:p w14:paraId="215B0131" w14:textId="77777777" w:rsidR="00B66D7A" w:rsidRPr="001A5F10" w:rsidRDefault="00B66D7A" w:rsidP="00B66D7A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3B498859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0F00861E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2225E0D3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14:paraId="222ED3C6" w14:textId="77777777" w:rsidR="00B66D7A" w:rsidRPr="001A5F10" w:rsidRDefault="00B66D7A" w:rsidP="00B66D7A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多J2 關懷我族文化遺產的傳承與興革。</w:t>
            </w:r>
          </w:p>
          <w:p w14:paraId="0C1524AC" w14:textId="797F1397" w:rsidR="00D23EC9" w:rsidRPr="00D53EE9" w:rsidRDefault="00B66D7A" w:rsidP="00B66D7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多J4 瞭解不同群體間如何看待彼此的文化。</w:t>
            </w:r>
          </w:p>
        </w:tc>
      </w:tr>
      <w:tr w:rsidR="00A4711C" w:rsidRPr="004F4430" w14:paraId="6B91CE33" w14:textId="77777777" w:rsidTr="00B40517">
        <w:trPr>
          <w:trHeight w:val="1685"/>
        </w:trPr>
        <w:tc>
          <w:tcPr>
            <w:tcW w:w="364" w:type="pct"/>
            <w:vAlign w:val="center"/>
          </w:tcPr>
          <w:p w14:paraId="201E6143" w14:textId="77777777" w:rsidR="00A4711C" w:rsidRPr="004F4430" w:rsidRDefault="00A4711C" w:rsidP="00A4711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4885F858" w14:textId="77777777" w:rsidR="00A4711C" w:rsidRPr="00D53EE9" w:rsidRDefault="00A4711C" w:rsidP="00A4711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569519DD" w14:textId="77777777" w:rsidR="00A4711C" w:rsidRPr="00D53EE9" w:rsidRDefault="00A4711C" w:rsidP="00A4711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當偶們同在一起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310E2195" w14:textId="77777777" w:rsidR="00A4711C" w:rsidRPr="00D53EE9" w:rsidRDefault="00A4711C" w:rsidP="00A4711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062B12FF" w14:textId="77777777" w:rsidR="00A4711C" w:rsidRPr="00D53EE9" w:rsidRDefault="00A4711C" w:rsidP="00A4711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3D846726" w14:textId="77777777" w:rsidR="00A4711C" w:rsidRPr="00D53EE9" w:rsidRDefault="00A4711C" w:rsidP="00A4711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1B760495" w14:textId="77777777" w:rsidR="00A4711C" w:rsidRPr="00D53EE9" w:rsidRDefault="00A4711C" w:rsidP="00A4711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合群的知能，培養團隊合作與溝通協調的能力。</w:t>
            </w:r>
          </w:p>
          <w:p w14:paraId="199A9190" w14:textId="77777777" w:rsidR="00A4711C" w:rsidRPr="00D53EE9" w:rsidRDefault="00A4711C" w:rsidP="00A4711C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59CEF516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 xml:space="preserve">1.引導學生從創作偶戲劇本進而完成一個正式演出。 </w:t>
            </w:r>
          </w:p>
          <w:p w14:paraId="739D3A89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2.使學生瞭解團體合作與創作的重要。</w:t>
            </w:r>
          </w:p>
        </w:tc>
        <w:tc>
          <w:tcPr>
            <w:tcW w:w="811" w:type="pct"/>
            <w:vAlign w:val="center"/>
          </w:tcPr>
          <w:p w14:paraId="71DB8909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0E25146F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1.能說出布袋戲與生旦淨丑雜的涵義。</w:t>
            </w:r>
          </w:p>
          <w:p w14:paraId="3F8DAB09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2.能說出臺灣布袋戲代表人物及其作品。</w:t>
            </w:r>
          </w:p>
          <w:p w14:paraId="38E74166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3.能說出「皮影戲」與「傀儡戲」的操作方式與特色。</w:t>
            </w:r>
          </w:p>
          <w:p w14:paraId="1AC4CAB0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4.能舉出國外有哪些不同的戲偶文化。</w:t>
            </w:r>
          </w:p>
          <w:p w14:paraId="0AA0733E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‧技能部分：1.能模仿金光布袋戲人物的經典臺詞。</w:t>
            </w:r>
          </w:p>
          <w:p w14:paraId="4871D8EE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2.能發揮創造力，將布袋戲人物臺詞與角色姿態結合。</w:t>
            </w:r>
          </w:p>
          <w:p w14:paraId="529C0045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3.練習和其他人一起透過團體創作方式，來產生表演作品。</w:t>
            </w:r>
          </w:p>
          <w:p w14:paraId="45C340CA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‧情意部分：1.能從分工合作的練習中，體會團隊合作精神。</w:t>
            </w:r>
          </w:p>
          <w:p w14:paraId="6E996A89" w14:textId="77777777" w:rsidR="00A4711C" w:rsidRPr="00D53EE9" w:rsidRDefault="00A4711C" w:rsidP="00A4711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2.能欣賞並體會國內外不同的戲偶文化下所發展的表演作品精神。</w:t>
            </w:r>
          </w:p>
        </w:tc>
        <w:tc>
          <w:tcPr>
            <w:tcW w:w="1028" w:type="pct"/>
            <w:vAlign w:val="center"/>
          </w:tcPr>
          <w:p w14:paraId="25713AD0" w14:textId="77777777" w:rsidR="00A362C2" w:rsidRPr="001A5F10" w:rsidRDefault="00A362C2" w:rsidP="00A362C2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03EA0486" w14:textId="77777777" w:rsidR="00A362C2" w:rsidRPr="001A5F10" w:rsidRDefault="00A362C2" w:rsidP="00A362C2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品J1 溝通合作與和諧人際關係。</w:t>
            </w:r>
          </w:p>
          <w:p w14:paraId="43BC3CAE" w14:textId="77777777" w:rsidR="00A362C2" w:rsidRPr="001A5F10" w:rsidRDefault="00A362C2" w:rsidP="00A362C2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品J7 同理分享與多元接納。</w:t>
            </w:r>
          </w:p>
          <w:p w14:paraId="2770BB4D" w14:textId="77777777" w:rsidR="00A362C2" w:rsidRPr="001A5F10" w:rsidRDefault="00A362C2" w:rsidP="00A362C2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14:paraId="2ACE3584" w14:textId="77777777" w:rsidR="00A362C2" w:rsidRPr="001A5F10" w:rsidRDefault="00A362C2" w:rsidP="00A362C2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多J2 關懷我族文化遺產的傳承與興革。</w:t>
            </w:r>
          </w:p>
          <w:p w14:paraId="1B9CDB32" w14:textId="43E7D9CD" w:rsidR="00A4711C" w:rsidRPr="00D53EE9" w:rsidRDefault="00A362C2" w:rsidP="00A362C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  <w:bCs/>
              </w:rPr>
              <w:t>多J4 瞭解不同群體間如何看待彼此的文化。</w:t>
            </w:r>
          </w:p>
        </w:tc>
      </w:tr>
      <w:tr w:rsidR="003C1370" w:rsidRPr="004F4430" w14:paraId="65B35148" w14:textId="77777777" w:rsidTr="00F510DD">
        <w:trPr>
          <w:trHeight w:val="1827"/>
        </w:trPr>
        <w:tc>
          <w:tcPr>
            <w:tcW w:w="364" w:type="pct"/>
            <w:vAlign w:val="center"/>
          </w:tcPr>
          <w:p w14:paraId="53A06DD7" w14:textId="77777777" w:rsidR="003C1370" w:rsidRPr="004F4430" w:rsidRDefault="003C1370" w:rsidP="003C13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4CA2BFED" w14:textId="77777777" w:rsidR="003C1370" w:rsidRPr="00D53EE9" w:rsidRDefault="003C1370" w:rsidP="003C137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1AA9B361" w14:textId="77777777" w:rsidR="003C1370" w:rsidRPr="00D53EE9" w:rsidRDefault="003C1370" w:rsidP="003C137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山海間的原舞曲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7B534044" w14:textId="77777777" w:rsidR="003C1370" w:rsidRPr="00D53EE9" w:rsidRDefault="003C1370" w:rsidP="003C137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43D55B1A" w14:textId="77777777" w:rsidR="003C1370" w:rsidRPr="00D53EE9" w:rsidRDefault="003C1370" w:rsidP="003C137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6B14CB96" w14:textId="77777777" w:rsidR="003C1370" w:rsidRPr="00D53EE9" w:rsidRDefault="003C1370" w:rsidP="003C137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17D31CDA" w14:textId="77777777" w:rsidR="003C1370" w:rsidRPr="00D53EE9" w:rsidRDefault="003C1370" w:rsidP="003C137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19068547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1.理解宗教儀式與生活的關聯。</w:t>
            </w:r>
          </w:p>
          <w:p w14:paraId="2A33C378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2.認識原住民舞蹈的種類、代表意涵與功能。</w:t>
            </w:r>
          </w:p>
          <w:p w14:paraId="1EDEA1CC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3.體驗「原」始舞步。</w:t>
            </w:r>
          </w:p>
        </w:tc>
        <w:tc>
          <w:tcPr>
            <w:tcW w:w="811" w:type="pct"/>
            <w:vAlign w:val="center"/>
          </w:tcPr>
          <w:p w14:paraId="5DF1C25C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1EBA268E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1.認識臺灣原住民舞蹈的特色，及各族代表祭儀與舞蹈。</w:t>
            </w:r>
          </w:p>
          <w:p w14:paraId="6665D4F9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2.認識其他國家的原住民族，及其代表的特色舞蹈。</w:t>
            </w:r>
          </w:p>
          <w:p w14:paraId="6BA847EB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‧技能部分：1.能運用自己的肢體進行舞蹈創作。</w:t>
            </w:r>
          </w:p>
          <w:p w14:paraId="31DBFF0E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2.能演奏節奏配合舞蹈動作韻律。</w:t>
            </w:r>
          </w:p>
          <w:p w14:paraId="5FD47927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3.練習與同儕一起完成表演作品。</w:t>
            </w:r>
          </w:p>
          <w:p w14:paraId="7538A86D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14:paraId="19A266F2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1.透過課程活動及小組呈現，完整傳達自己的情感。</w:t>
            </w:r>
          </w:p>
          <w:p w14:paraId="06540372" w14:textId="77777777" w:rsidR="003C1370" w:rsidRPr="00D53EE9" w:rsidRDefault="003C1370" w:rsidP="003C137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2.能欣賞並體會原住民崇敬大自然的精神。</w:t>
            </w:r>
          </w:p>
        </w:tc>
        <w:tc>
          <w:tcPr>
            <w:tcW w:w="1028" w:type="pct"/>
            <w:vAlign w:val="center"/>
          </w:tcPr>
          <w:p w14:paraId="747934BB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68E8E7F6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14:paraId="4A17B623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【原住民族教育】</w:t>
            </w:r>
          </w:p>
          <w:p w14:paraId="0AB33A87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原J6 認識部落氏族、政治、祭儀、教育、規訓制度及其運作。</w:t>
            </w:r>
          </w:p>
          <w:p w14:paraId="1C3CDB3C" w14:textId="18D91068" w:rsidR="003C1370" w:rsidRPr="00D53EE9" w:rsidRDefault="00262304" w:rsidP="0026230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原J8 學習原住民音樂、舞蹈、服飾、建築與各種工藝技藝並區分各族之差。</w:t>
            </w:r>
          </w:p>
        </w:tc>
      </w:tr>
      <w:tr w:rsidR="00826B60" w:rsidRPr="004F4430" w14:paraId="73FD9A6D" w14:textId="77777777" w:rsidTr="00703AD2">
        <w:trPr>
          <w:trHeight w:val="1526"/>
        </w:trPr>
        <w:tc>
          <w:tcPr>
            <w:tcW w:w="364" w:type="pct"/>
            <w:vAlign w:val="center"/>
          </w:tcPr>
          <w:p w14:paraId="2B4211BF" w14:textId="77777777" w:rsidR="00826B60" w:rsidRPr="004F4430" w:rsidRDefault="00826B60" w:rsidP="00826B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14:paraId="20AF9704" w14:textId="77777777" w:rsidR="00826B60" w:rsidRPr="00D53EE9" w:rsidRDefault="00826B60" w:rsidP="00826B6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0B414B00" w14:textId="77777777" w:rsidR="00826B60" w:rsidRPr="00D53EE9" w:rsidRDefault="00826B60" w:rsidP="00826B6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山海間的原舞曲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62E6EA9B" w14:textId="77777777" w:rsidR="00826B60" w:rsidRPr="00D53EE9" w:rsidRDefault="00826B60" w:rsidP="00826B6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4FC33192" w14:textId="77777777" w:rsidR="00826B60" w:rsidRPr="00D53EE9" w:rsidRDefault="00826B60" w:rsidP="00826B6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0E519226" w14:textId="77777777" w:rsidR="00826B60" w:rsidRPr="00D53EE9" w:rsidRDefault="00826B60" w:rsidP="00826B6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6A6062B1" w14:textId="77777777" w:rsidR="00826B60" w:rsidRPr="00D53EE9" w:rsidRDefault="00826B60" w:rsidP="00826B60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0EB7048F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1.認識阿美族的馬利庫達與達悟族的頭髮舞。</w:t>
            </w:r>
          </w:p>
          <w:p w14:paraId="1E3696C7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2.介紹排灣族的勇士舞及卑南族的木盾舞。</w:t>
            </w:r>
          </w:p>
          <w:p w14:paraId="2F4305F1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3.認識原住民如何透過儀式和歌舞傳情達意，以泰雅族和魯凱族為例。</w:t>
            </w:r>
          </w:p>
        </w:tc>
        <w:tc>
          <w:tcPr>
            <w:tcW w:w="811" w:type="pct"/>
            <w:vAlign w:val="center"/>
          </w:tcPr>
          <w:p w14:paraId="3947CA7D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122FF262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1.認識臺灣原住民舞蹈的特色，及各族代表祭儀與舞蹈。</w:t>
            </w:r>
          </w:p>
          <w:p w14:paraId="54724C54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2.認識其他國家的原住民族，及其代表的特色舞蹈。</w:t>
            </w:r>
          </w:p>
          <w:p w14:paraId="3FE70B3B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‧技能部分：1.能運用自己的肢體進行舞蹈創作。</w:t>
            </w:r>
          </w:p>
          <w:p w14:paraId="1DA6B2AC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2.能演奏節奏配合舞蹈動作韻律。</w:t>
            </w:r>
          </w:p>
          <w:p w14:paraId="1F213AF7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3.練習與同儕一起完成表演作品。</w:t>
            </w:r>
          </w:p>
          <w:p w14:paraId="58DFDE56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14:paraId="1F616375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1.透過課程活動及小組呈現，完整傳達自己的情感。</w:t>
            </w:r>
          </w:p>
          <w:p w14:paraId="76314DA7" w14:textId="77777777" w:rsidR="00826B60" w:rsidRPr="00D53EE9" w:rsidRDefault="00826B60" w:rsidP="00826B6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2.能欣賞並體會原住民崇敬大自然的精神。</w:t>
            </w:r>
          </w:p>
        </w:tc>
        <w:tc>
          <w:tcPr>
            <w:tcW w:w="1028" w:type="pct"/>
            <w:vAlign w:val="center"/>
          </w:tcPr>
          <w:p w14:paraId="3408DA6E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【品德教育】</w:t>
            </w:r>
          </w:p>
          <w:p w14:paraId="52B07BF6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14:paraId="57906994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【原住民族教育】</w:t>
            </w:r>
          </w:p>
          <w:p w14:paraId="5A2F2B1B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原J6 認識部落氏族、政治、祭儀、教育、規訓制度及其運作。</w:t>
            </w:r>
          </w:p>
          <w:p w14:paraId="3F49242D" w14:textId="5E958A91" w:rsidR="00826B60" w:rsidRPr="00D53EE9" w:rsidRDefault="00262304" w:rsidP="0026230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原J8 學習原住民音樂、舞蹈、服飾、建築與各種工藝技藝並區分各族之差。</w:t>
            </w:r>
          </w:p>
        </w:tc>
      </w:tr>
      <w:tr w:rsidR="000C1F3B" w:rsidRPr="004F4430" w14:paraId="7AC8BE9E" w14:textId="77777777" w:rsidTr="00B15720">
        <w:trPr>
          <w:trHeight w:val="1535"/>
        </w:trPr>
        <w:tc>
          <w:tcPr>
            <w:tcW w:w="364" w:type="pct"/>
            <w:vAlign w:val="center"/>
          </w:tcPr>
          <w:p w14:paraId="631A3DC2" w14:textId="77777777" w:rsidR="000C1F3B" w:rsidRPr="004F4430" w:rsidRDefault="000C1F3B" w:rsidP="000C1F3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00C0268E" w14:textId="77777777" w:rsidR="000C1F3B" w:rsidRPr="00D53EE9" w:rsidRDefault="000C1F3B" w:rsidP="000C1F3B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6693B85A" w14:textId="77777777" w:rsidR="000C1F3B" w:rsidRPr="00D53EE9" w:rsidRDefault="000C1F3B" w:rsidP="000C1F3B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山海間的原舞曲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4C143953" w14:textId="77777777" w:rsidR="000C1F3B" w:rsidRPr="00D53EE9" w:rsidRDefault="000C1F3B" w:rsidP="000C1F3B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3EE80848" w14:textId="77777777" w:rsidR="000C1F3B" w:rsidRPr="00D53EE9" w:rsidRDefault="000C1F3B" w:rsidP="000C1F3B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</w:t>
            </w:r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術與生活的關聯，以展現美感意識。</w:t>
            </w:r>
          </w:p>
          <w:p w14:paraId="669297E8" w14:textId="77777777" w:rsidR="000C1F3B" w:rsidRPr="00D53EE9" w:rsidRDefault="000C1F3B" w:rsidP="000C1F3B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20DA92BF" w14:textId="77777777" w:rsidR="000C1F3B" w:rsidRPr="00D53EE9" w:rsidRDefault="000C1F3B" w:rsidP="000C1F3B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7C3C7FB3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1.認識木鼓舞和哈卡舞。</w:t>
            </w:r>
          </w:p>
          <w:p w14:paraId="37FBFFD2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2.練習以舞蹈動作和節奏表達各種情緒。</w:t>
            </w:r>
          </w:p>
        </w:tc>
        <w:tc>
          <w:tcPr>
            <w:tcW w:w="811" w:type="pct"/>
            <w:vAlign w:val="center"/>
          </w:tcPr>
          <w:p w14:paraId="5991F6A0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4FAF4213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1.認識臺灣原住民舞蹈的特色，及各族代表祭儀與舞蹈。</w:t>
            </w:r>
          </w:p>
          <w:p w14:paraId="1186A69A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2.認識其他國家的原住民族，及其代表的特色舞蹈。</w:t>
            </w:r>
          </w:p>
          <w:p w14:paraId="75B2114C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‧技能部分：1.能運用自己的肢體進行舞蹈創作。</w:t>
            </w:r>
          </w:p>
          <w:p w14:paraId="4B4E8905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2.能演奏節奏配合舞蹈動作韻律。</w:t>
            </w:r>
          </w:p>
          <w:p w14:paraId="1EEB5AC3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3.練習與同儕一起完成表演作品。</w:t>
            </w:r>
          </w:p>
          <w:p w14:paraId="4605AB6E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14:paraId="628E6477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1.透過課程活動及小組呈現，完整傳達自己的情感。</w:t>
            </w:r>
          </w:p>
          <w:p w14:paraId="0BB10A57" w14:textId="77777777" w:rsidR="000C1F3B" w:rsidRPr="00D53EE9" w:rsidRDefault="000C1F3B" w:rsidP="000C1F3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2.能欣賞並體會原住民崇敬大自然的精神。</w:t>
            </w:r>
          </w:p>
        </w:tc>
        <w:tc>
          <w:tcPr>
            <w:tcW w:w="1028" w:type="pct"/>
            <w:vAlign w:val="center"/>
          </w:tcPr>
          <w:p w14:paraId="10A61200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14:paraId="4E0D542E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14:paraId="70633BCE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【原住民族教育】</w:t>
            </w:r>
          </w:p>
          <w:p w14:paraId="29FA3889" w14:textId="77777777" w:rsidR="00262304" w:rsidRPr="001A5F10" w:rsidRDefault="00262304" w:rsidP="00262304">
            <w:pPr>
              <w:spacing w:line="260" w:lineRule="exact"/>
              <w:rPr>
                <w:rFonts w:eastAsiaTheme="minorEastAsia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lastRenderedPageBreak/>
              <w:t>原J6 認識部落氏族、政治、祭儀、教育、規訓制度及其運作。</w:t>
            </w:r>
          </w:p>
          <w:p w14:paraId="20305F67" w14:textId="7F57AC6B" w:rsidR="000C1F3B" w:rsidRPr="00D53EE9" w:rsidRDefault="00262304" w:rsidP="0026230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原J8 學習原住民音樂、舞蹈、服飾、建築與各種工藝技藝並區分各族之差。</w:t>
            </w:r>
          </w:p>
        </w:tc>
      </w:tr>
      <w:tr w:rsidR="00262304" w:rsidRPr="00262304" w14:paraId="15D2726B" w14:textId="77777777" w:rsidTr="000D4465">
        <w:trPr>
          <w:trHeight w:val="1272"/>
        </w:trPr>
        <w:tc>
          <w:tcPr>
            <w:tcW w:w="364" w:type="pct"/>
            <w:vAlign w:val="center"/>
          </w:tcPr>
          <w:p w14:paraId="0245A931" w14:textId="77777777" w:rsidR="007B5227" w:rsidRPr="004F4430" w:rsidRDefault="007B5227" w:rsidP="007B52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14:paraId="45785E98" w14:textId="77777777" w:rsidR="007B5227" w:rsidRPr="00081AF6" w:rsidRDefault="007B5227" w:rsidP="007B5227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表演藝術</w:t>
            </w:r>
          </w:p>
          <w:p w14:paraId="35D1C3FD" w14:textId="77777777" w:rsidR="007B5227" w:rsidRPr="00081AF6" w:rsidRDefault="007B5227" w:rsidP="007B5227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山海間的原舞曲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4B58986D" w14:textId="77777777" w:rsidR="007B5227" w:rsidRPr="00081AF6" w:rsidRDefault="007B5227" w:rsidP="007B5227">
            <w:pPr>
              <w:rPr>
                <w:color w:val="FF0000"/>
              </w:rPr>
            </w:pPr>
            <w:r w:rsidRPr="00081AF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14:paraId="20DC6D6F" w14:textId="77777777" w:rsidR="007B5227" w:rsidRPr="00081AF6" w:rsidRDefault="007B5227" w:rsidP="007B5227">
            <w:pPr>
              <w:rPr>
                <w:color w:val="FF0000"/>
              </w:rPr>
            </w:pPr>
            <w:r w:rsidRPr="00081AF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435EFB03" w14:textId="77777777" w:rsidR="007B5227" w:rsidRPr="00081AF6" w:rsidRDefault="007B5227" w:rsidP="007B5227">
            <w:pPr>
              <w:rPr>
                <w:color w:val="FF0000"/>
              </w:rPr>
            </w:pPr>
            <w:r w:rsidRPr="00081AF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2DD08B11" w14:textId="77777777" w:rsidR="007B5227" w:rsidRPr="00081AF6" w:rsidRDefault="007B5227" w:rsidP="007B5227">
            <w:pPr>
              <w:rPr>
                <w:color w:val="FF0000"/>
              </w:rPr>
            </w:pPr>
            <w:r w:rsidRPr="00081AF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lastRenderedPageBreak/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3473D103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1.製作「祈福寶盒」與「祈福小卡」。</w:t>
            </w:r>
          </w:p>
          <w:p w14:paraId="5A261EA7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2.設計一段舞蹈動作，呈現祈福儀式。</w:t>
            </w:r>
          </w:p>
        </w:tc>
        <w:tc>
          <w:tcPr>
            <w:tcW w:w="811" w:type="pct"/>
            <w:vAlign w:val="center"/>
          </w:tcPr>
          <w:p w14:paraId="0372E036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‧認知部分：</w:t>
            </w:r>
          </w:p>
          <w:p w14:paraId="69102E8A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1.認識臺灣原住民舞蹈的特色，及各族代表祭儀與舞蹈。</w:t>
            </w:r>
          </w:p>
          <w:p w14:paraId="2CD64371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2.認識其他國家的原住民族，及其代表的特色舞蹈。</w:t>
            </w:r>
          </w:p>
          <w:p w14:paraId="32E621B0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‧技能部分：1.能運用自己的肢體進行舞蹈創作。</w:t>
            </w:r>
          </w:p>
          <w:p w14:paraId="41A73C65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2.能演奏節奏配合舞蹈動作韻律。</w:t>
            </w:r>
          </w:p>
          <w:p w14:paraId="47C4D844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3.練習與同儕一起完成表演作品。</w:t>
            </w:r>
          </w:p>
          <w:p w14:paraId="65A97FEB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‧情意部分：</w:t>
            </w:r>
          </w:p>
          <w:p w14:paraId="329D44B2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1.透過課程活動及小組呈現，完整傳達自己的情感。</w:t>
            </w:r>
          </w:p>
          <w:p w14:paraId="566130D6" w14:textId="77777777" w:rsidR="007B5227" w:rsidRPr="00081AF6" w:rsidRDefault="007B5227" w:rsidP="007B5227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081AF6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2.能欣賞並體會原住民崇敬大自然的精神。</w:t>
            </w:r>
          </w:p>
        </w:tc>
        <w:tc>
          <w:tcPr>
            <w:tcW w:w="1028" w:type="pct"/>
            <w:vAlign w:val="center"/>
          </w:tcPr>
          <w:p w14:paraId="699B6937" w14:textId="77777777" w:rsidR="00B271EF" w:rsidRPr="00262304" w:rsidRDefault="00B271EF" w:rsidP="007B5227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262304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呼應日新校本</w:t>
            </w:r>
            <w:r w:rsidRPr="00262304">
              <w:rPr>
                <w:rFonts w:ascii="新細明體" w:hAnsi="新細明體" w:cs="新細明體" w:hint="eastAsia"/>
                <w:color w:val="FF0000"/>
                <w:sz w:val="26"/>
                <w:szCs w:val="20"/>
              </w:rPr>
              <w:t>～日新之美</w:t>
            </w:r>
          </w:p>
          <w:p w14:paraId="40D1D160" w14:textId="77777777" w:rsidR="00262304" w:rsidRPr="00262304" w:rsidRDefault="00262304" w:rsidP="00262304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262304">
              <w:rPr>
                <w:rFonts w:ascii="標楷體" w:eastAsia="標楷體" w:hAnsi="標楷體" w:cs="DFKaiShu-SB-Estd-BF" w:hint="eastAsia"/>
                <w:b/>
                <w:color w:val="FF0000"/>
              </w:rPr>
              <w:t>【品德教育】</w:t>
            </w:r>
          </w:p>
          <w:p w14:paraId="4C5A1F60" w14:textId="77777777" w:rsidR="00262304" w:rsidRPr="00262304" w:rsidRDefault="00262304" w:rsidP="00262304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262304">
              <w:rPr>
                <w:rFonts w:ascii="標楷體" w:eastAsia="標楷體" w:hAnsi="標楷體" w:cs="DFKaiShu-SB-Estd-BF" w:hint="eastAsia"/>
                <w:color w:val="FF0000"/>
              </w:rPr>
              <w:t>品J1 溝通合作與和諧人際關係。</w:t>
            </w:r>
          </w:p>
          <w:p w14:paraId="38727500" w14:textId="77777777" w:rsidR="00262304" w:rsidRPr="00262304" w:rsidRDefault="00262304" w:rsidP="00262304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262304">
              <w:rPr>
                <w:rFonts w:ascii="標楷體" w:eastAsia="標楷體" w:hAnsi="標楷體" w:cs="DFKaiShu-SB-Estd-BF" w:hint="eastAsia"/>
                <w:b/>
                <w:color w:val="FF0000"/>
              </w:rPr>
              <w:t>【原住民族教育】</w:t>
            </w:r>
          </w:p>
          <w:p w14:paraId="19FF53A6" w14:textId="77777777" w:rsidR="00262304" w:rsidRPr="00262304" w:rsidRDefault="00262304" w:rsidP="00262304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262304">
              <w:rPr>
                <w:rFonts w:ascii="標楷體" w:eastAsia="標楷體" w:hAnsi="標楷體" w:cs="DFKaiShu-SB-Estd-BF" w:hint="eastAsia"/>
                <w:color w:val="FF0000"/>
              </w:rPr>
              <w:t>原J6 認識部落氏族、政治、祭儀、教育、規訓制度及其運作。</w:t>
            </w:r>
          </w:p>
          <w:p w14:paraId="16A6BDF7" w14:textId="7338C831" w:rsidR="007B5227" w:rsidRPr="00262304" w:rsidRDefault="00262304" w:rsidP="00262304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262304">
              <w:rPr>
                <w:rFonts w:ascii="標楷體" w:eastAsia="標楷體" w:hAnsi="標楷體" w:cs="DFKaiShu-SB-Estd-BF" w:hint="eastAsia"/>
                <w:color w:val="FF0000"/>
              </w:rPr>
              <w:t>原J8 學習原住民音樂、舞蹈、服飾、建築與各種工藝技藝並區分各族之差。</w:t>
            </w:r>
          </w:p>
        </w:tc>
      </w:tr>
      <w:tr w:rsidR="009B5AD2" w:rsidRPr="004F4430" w14:paraId="48280355" w14:textId="77777777" w:rsidTr="009D6714">
        <w:trPr>
          <w:trHeight w:val="1119"/>
        </w:trPr>
        <w:tc>
          <w:tcPr>
            <w:tcW w:w="364" w:type="pct"/>
            <w:vAlign w:val="center"/>
          </w:tcPr>
          <w:p w14:paraId="457C2380" w14:textId="77777777" w:rsidR="009B5AD2" w:rsidRPr="004F4430" w:rsidRDefault="009B5AD2" w:rsidP="009B5AD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14:paraId="466ABAEB" w14:textId="77777777" w:rsidR="009B5AD2" w:rsidRPr="00D53EE9" w:rsidRDefault="009B5AD2" w:rsidP="009B5AD2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表演藝術</w:t>
            </w:r>
          </w:p>
          <w:p w14:paraId="0791A5E9" w14:textId="77777777" w:rsidR="009B5AD2" w:rsidRPr="00D53EE9" w:rsidRDefault="009B5AD2" w:rsidP="009B5AD2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山海間的原舞曲（第三次段考）</w:t>
            </w:r>
          </w:p>
        </w:tc>
        <w:tc>
          <w:tcPr>
            <w:tcW w:w="769" w:type="pct"/>
            <w:tcBorders>
              <w:right w:val="single" w:sz="2" w:space="0" w:color="auto"/>
            </w:tcBorders>
            <w:vAlign w:val="center"/>
          </w:tcPr>
          <w:p w14:paraId="79969BA1" w14:textId="77777777" w:rsidR="009B5AD2" w:rsidRPr="00D53EE9" w:rsidRDefault="009B5AD2" w:rsidP="009B5AD2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21DD7457" w14:textId="77777777" w:rsidR="009B5AD2" w:rsidRPr="00D53EE9" w:rsidRDefault="009B5AD2" w:rsidP="009B5AD2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47C4E307" w14:textId="77777777" w:rsidR="009B5AD2" w:rsidRPr="00D53EE9" w:rsidRDefault="009B5AD2" w:rsidP="009B5AD2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674670F0" w14:textId="77777777" w:rsidR="009B5AD2" w:rsidRPr="00D53EE9" w:rsidRDefault="009B5AD2" w:rsidP="009B5AD2">
            <w:r w:rsidRPr="00D53EE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14:paraId="14678886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1.上臺表演前分組共同設計與排練祈福舞蹈。</w:t>
            </w:r>
          </w:p>
          <w:p w14:paraId="62ED2E48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2.透過觀摩欣賞表演，訓練對表演藝術的敏銳度及感受力。</w:t>
            </w:r>
          </w:p>
        </w:tc>
        <w:tc>
          <w:tcPr>
            <w:tcW w:w="811" w:type="pct"/>
            <w:vAlign w:val="center"/>
          </w:tcPr>
          <w:p w14:paraId="40156370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0F948D04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1.認識臺灣原住民舞蹈的特色，及各族代表祭儀與舞蹈。</w:t>
            </w:r>
          </w:p>
          <w:p w14:paraId="50F29750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2.認識其他國家的原住民族，及其代表的特色舞蹈。</w:t>
            </w:r>
          </w:p>
          <w:p w14:paraId="05A3AF22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‧技能部分：1.能運用自己的肢體進行舞蹈創作。</w:t>
            </w:r>
          </w:p>
          <w:p w14:paraId="7382615F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2.能演奏節奏配合舞蹈動作韻律。</w:t>
            </w:r>
          </w:p>
          <w:p w14:paraId="6BDE784A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3.練習與同儕一起完成表演作品。</w:t>
            </w:r>
          </w:p>
          <w:p w14:paraId="50B9959C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14:paraId="7AAD5CB5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1.透過課程活動及小組呈現，完整傳達自己的情感。</w:t>
            </w:r>
          </w:p>
          <w:p w14:paraId="67CA8031" w14:textId="77777777" w:rsidR="009B5AD2" w:rsidRPr="00D53EE9" w:rsidRDefault="009B5AD2" w:rsidP="009B5AD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53E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2.能欣賞並體會原住民崇敬大自然的精神。</w:t>
            </w:r>
          </w:p>
        </w:tc>
        <w:tc>
          <w:tcPr>
            <w:tcW w:w="1028" w:type="pct"/>
            <w:vAlign w:val="center"/>
          </w:tcPr>
          <w:p w14:paraId="5F20D26C" w14:textId="77777777" w:rsidR="007B1727" w:rsidRPr="001A5F10" w:rsidRDefault="007B1727" w:rsidP="007B1727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【品德教育】</w:t>
            </w:r>
          </w:p>
          <w:p w14:paraId="09356C07" w14:textId="77777777" w:rsidR="007B1727" w:rsidRPr="001A5F10" w:rsidRDefault="007B1727" w:rsidP="007B1727">
            <w:pPr>
              <w:spacing w:line="260" w:lineRule="exact"/>
              <w:rPr>
                <w:rFonts w:eastAsiaTheme="minorEastAsia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14:paraId="617E0682" w14:textId="77777777" w:rsidR="007B1727" w:rsidRPr="001A5F10" w:rsidRDefault="007B1727" w:rsidP="007B1727">
            <w:pPr>
              <w:spacing w:line="260" w:lineRule="exact"/>
              <w:rPr>
                <w:rFonts w:eastAsiaTheme="minorEastAsia"/>
                <w:b/>
              </w:rPr>
            </w:pPr>
            <w:r w:rsidRPr="001A5F10">
              <w:rPr>
                <w:rFonts w:ascii="標楷體" w:eastAsia="標楷體" w:hAnsi="標楷體" w:cs="DFKaiShu-SB-Estd-BF" w:hint="eastAsia"/>
                <w:b/>
              </w:rPr>
              <w:t>【原住民族教育】</w:t>
            </w:r>
          </w:p>
          <w:p w14:paraId="3ACC8B62" w14:textId="77777777" w:rsidR="007B1727" w:rsidRPr="001A5F10" w:rsidRDefault="007B1727" w:rsidP="007B1727">
            <w:pPr>
              <w:spacing w:line="260" w:lineRule="exact"/>
              <w:rPr>
                <w:rFonts w:eastAsiaTheme="minorEastAsia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原J6 認識部落氏族、政治、祭儀、教育、規訓制度及其運作。</w:t>
            </w:r>
          </w:p>
          <w:p w14:paraId="70D22024" w14:textId="540C067E" w:rsidR="009B5AD2" w:rsidRDefault="007B1727" w:rsidP="007B172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A5F10">
              <w:rPr>
                <w:rFonts w:ascii="標楷體" w:eastAsia="標楷體" w:hAnsi="標楷體" w:cs="DFKaiShu-SB-Estd-BF" w:hint="eastAsia"/>
              </w:rPr>
              <w:t>原J8 學習原住民音樂、舞蹈、服飾、建築與各種工藝技藝並區分各族之差。</w:t>
            </w:r>
          </w:p>
        </w:tc>
      </w:tr>
    </w:tbl>
    <w:p w14:paraId="4214B04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2EBAF91F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55F3DAA0" w14:textId="7D5605AD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BC3700">
        <w:rPr>
          <w:rFonts w:ascii="標楷體" w:eastAsia="標楷體" w:hAnsi="標楷體" w:hint="eastAsia"/>
          <w:b/>
          <w:sz w:val="30"/>
          <w:szCs w:val="30"/>
        </w:rPr>
        <w:t>3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7170717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58EDCA4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977C477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22B8CB2B" w14:textId="77777777" w:rsidR="00C576CF" w:rsidRPr="00E9385D" w:rsidRDefault="002A0C7A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bookmarkStart w:id="0" w:name="_GoBack"/>
            <w:r w:rsidRPr="00E9385D">
              <w:rPr>
                <w:rFonts w:ascii="標楷體" w:eastAsia="標楷體" w:hAnsi="標楷體" w:hint="eastAsia"/>
                <w:sz w:val="28"/>
              </w:rPr>
              <w:t>表演藝術</w:t>
            </w:r>
            <w:bookmarkEnd w:id="0"/>
          </w:p>
        </w:tc>
        <w:tc>
          <w:tcPr>
            <w:tcW w:w="2126" w:type="dxa"/>
            <w:vAlign w:val="center"/>
          </w:tcPr>
          <w:p w14:paraId="26570478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73532CE2" w14:textId="77777777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2A0C7A">
              <w:rPr>
                <w:rFonts w:ascii="標楷體" w:eastAsia="標楷體" w:hAnsi="標楷體" w:hint="eastAsia"/>
                <w:color w:val="FF0000"/>
                <w:sz w:val="28"/>
              </w:rPr>
              <w:t>八</w:t>
            </w:r>
            <w:r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2A0C7A">
              <w:rPr>
                <w:rFonts w:ascii="標楷體" w:eastAsia="標楷體" w:hAnsi="標楷體" w:hint="eastAsia"/>
                <w:sz w:val="28"/>
                <w:u w:val="single"/>
              </w:rPr>
              <w:t xml:space="preserve">2 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0E0C207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35758FC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7A18E562" w14:textId="77777777" w:rsidR="00C576CF" w:rsidRPr="004F4430" w:rsidRDefault="002A0C7A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林稔淇</w:t>
            </w:r>
          </w:p>
        </w:tc>
        <w:tc>
          <w:tcPr>
            <w:tcW w:w="2126" w:type="dxa"/>
            <w:vAlign w:val="center"/>
          </w:tcPr>
          <w:p w14:paraId="2824CDA0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14:paraId="26F131B1" w14:textId="3085AF87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663605">
              <w:rPr>
                <w:rFonts w:ascii="標楷體" w:eastAsia="標楷體" w:hAnsi="標楷體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2A0C7A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663605">
              <w:rPr>
                <w:rFonts w:ascii="標楷體" w:eastAsia="標楷體" w:hAnsi="標楷體"/>
                <w:sz w:val="28"/>
                <w:u w:val="single"/>
              </w:rPr>
              <w:t>1</w:t>
            </w:r>
            <w:r w:rsidR="002A0C7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2A0C7A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663605">
              <w:rPr>
                <w:rFonts w:ascii="標楷體" w:eastAsia="標楷體" w:hAnsi="標楷體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246C59C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1" w:type="pct"/>
        <w:tblInd w:w="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9"/>
        <w:gridCol w:w="2266"/>
        <w:gridCol w:w="3945"/>
        <w:gridCol w:w="2554"/>
        <w:gridCol w:w="2793"/>
      </w:tblGrid>
      <w:tr w:rsidR="004F4430" w:rsidRPr="004F4430" w14:paraId="3AF1FF30" w14:textId="77777777" w:rsidTr="00DA6583">
        <w:trPr>
          <w:trHeight w:val="1648"/>
        </w:trPr>
        <w:tc>
          <w:tcPr>
            <w:tcW w:w="5000" w:type="pct"/>
            <w:gridSpan w:val="6"/>
          </w:tcPr>
          <w:p w14:paraId="7017AA9D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56F94B09" w14:textId="77777777" w:rsidR="007B2116" w:rsidRPr="007B2116" w:rsidRDefault="007B2116" w:rsidP="007B21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B2116">
              <w:rPr>
                <w:rFonts w:ascii="標楷體" w:eastAsia="標楷體" w:hAnsi="標楷體" w:hint="eastAsia"/>
                <w:sz w:val="26"/>
                <w:szCs w:val="26"/>
              </w:rPr>
              <w:t xml:space="preserve">　本學期從「華夏文明」作為切入點，認識視覺藝術、音樂、表演藝術三層面之藝術內涵，透過學習傳統文化在歷經時空及地域的淬鍊後，如何邁向現代。</w:t>
            </w:r>
          </w:p>
          <w:p w14:paraId="34C08EBB" w14:textId="77777777" w:rsidR="007B2116" w:rsidRPr="007B2116" w:rsidRDefault="007B2116" w:rsidP="007B21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B2116">
              <w:rPr>
                <w:rFonts w:ascii="標楷體" w:eastAsia="標楷體" w:hAnsi="標楷體" w:hint="eastAsia"/>
                <w:sz w:val="26"/>
                <w:szCs w:val="26"/>
              </w:rPr>
              <w:t>（一）認識華夏文化的藝術呈現：京劇、國樂與水墨。</w:t>
            </w:r>
          </w:p>
          <w:p w14:paraId="5A307C71" w14:textId="77777777" w:rsidR="007B2116" w:rsidRPr="007B2116" w:rsidRDefault="007B2116" w:rsidP="007B21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B2116">
              <w:rPr>
                <w:rFonts w:ascii="標楷體" w:eastAsia="標楷體" w:hAnsi="標楷體" w:hint="eastAsia"/>
                <w:sz w:val="26"/>
                <w:szCs w:val="26"/>
              </w:rPr>
              <w:t>（二）藉由欣賞平面、立體等不同媒材的藝術作品，培養藝術涵養及知能。</w:t>
            </w:r>
          </w:p>
          <w:p w14:paraId="1122D318" w14:textId="77777777" w:rsidR="007B2116" w:rsidRPr="007B2116" w:rsidRDefault="007B2116" w:rsidP="007B21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B2116">
              <w:rPr>
                <w:rFonts w:ascii="標楷體" w:eastAsia="標楷體" w:hAnsi="標楷體" w:hint="eastAsia"/>
                <w:sz w:val="26"/>
                <w:szCs w:val="26"/>
              </w:rPr>
              <w:t>（三）結合個人經驗，理解藝術本身並非遙不可及，而是存在於日常，將藝術參與內化為生活中的一部分。</w:t>
            </w:r>
          </w:p>
          <w:p w14:paraId="0009039C" w14:textId="77777777" w:rsidR="007B2116" w:rsidRPr="007B2116" w:rsidRDefault="007B2116" w:rsidP="007B21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B2116">
              <w:rPr>
                <w:rFonts w:ascii="標楷體" w:eastAsia="標楷體" w:hAnsi="標楷體" w:hint="eastAsia"/>
                <w:sz w:val="26"/>
                <w:szCs w:val="26"/>
              </w:rPr>
              <w:t>（四）透過融入議題的課程設計，引發思考層面的探討及提升眼界。</w:t>
            </w:r>
          </w:p>
          <w:p w14:paraId="74DC1A83" w14:textId="77777777" w:rsidR="007B2116" w:rsidRPr="004F4430" w:rsidRDefault="007B2116" w:rsidP="007B211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B2116">
              <w:rPr>
                <w:rFonts w:ascii="標楷體" w:eastAsia="標楷體" w:hAnsi="標楷體" w:hint="eastAsia"/>
                <w:sz w:val="26"/>
                <w:szCs w:val="26"/>
              </w:rPr>
              <w:t>（五）學習藝術實作技法，如：視覺的模型製作、塗鴉、音樂歌曲習唱及直笛吹奏。</w:t>
            </w:r>
          </w:p>
        </w:tc>
      </w:tr>
      <w:tr w:rsidR="004F4430" w:rsidRPr="004F4430" w14:paraId="2EBC7B5D" w14:textId="77777777" w:rsidTr="00DA6583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0D7B5C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E651E89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8512AD6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78" w:type="pct"/>
            <w:vMerge w:val="restart"/>
            <w:shd w:val="clear" w:color="auto" w:fill="F3F3F3"/>
            <w:vAlign w:val="center"/>
          </w:tcPr>
          <w:p w14:paraId="4CE52F01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960" w:type="pct"/>
            <w:vMerge w:val="restart"/>
            <w:shd w:val="clear" w:color="auto" w:fill="F3F3F3"/>
            <w:vAlign w:val="center"/>
          </w:tcPr>
          <w:p w14:paraId="0F491C59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02D133C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DA6583" w:rsidRPr="004F4430" w14:paraId="1C5E1721" w14:textId="77777777" w:rsidTr="00DA6583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FD5745C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ADDA22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A34706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9E8B79A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78" w:type="pct"/>
            <w:vMerge/>
            <w:shd w:val="clear" w:color="auto" w:fill="F3F3F3"/>
            <w:vAlign w:val="center"/>
          </w:tcPr>
          <w:p w14:paraId="4FD863B0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60" w:type="pct"/>
            <w:vMerge/>
            <w:shd w:val="clear" w:color="auto" w:fill="F3F3F3"/>
            <w:vAlign w:val="center"/>
          </w:tcPr>
          <w:p w14:paraId="3B75417C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628A1" w:rsidRPr="004F4430" w14:paraId="6F5F4428" w14:textId="77777777" w:rsidTr="00DA6583">
        <w:trPr>
          <w:trHeight w:val="1827"/>
        </w:trPr>
        <w:tc>
          <w:tcPr>
            <w:tcW w:w="364" w:type="pct"/>
            <w:vAlign w:val="center"/>
          </w:tcPr>
          <w:p w14:paraId="60AA01BC" w14:textId="77777777" w:rsidR="00B628A1" w:rsidRPr="004F4430" w:rsidRDefault="00B628A1" w:rsidP="00B628A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751184B3" w14:textId="77777777" w:rsidR="00B628A1" w:rsidRDefault="00B628A1" w:rsidP="00B628A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統整（表演）</w:t>
            </w:r>
          </w:p>
          <w:p w14:paraId="3C1CCD73" w14:textId="77777777" w:rsidR="00B628A1" w:rsidRDefault="00B628A1" w:rsidP="00B628A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穿越時空潮偶像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38028986" w14:textId="77777777" w:rsidR="00B628A1" w:rsidRDefault="00B628A1" w:rsidP="00B628A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54629DDD" w14:textId="77777777" w:rsidR="00B628A1" w:rsidRDefault="00B628A1" w:rsidP="00B628A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664F0C5D" w14:textId="77777777" w:rsidR="00B628A1" w:rsidRDefault="00B628A1" w:rsidP="00B628A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術與生活的關聯，以展現美感意識。</w:t>
            </w:r>
          </w:p>
          <w:p w14:paraId="019A26E7" w14:textId="77777777" w:rsidR="00B628A1" w:rsidRDefault="00B628A1" w:rsidP="00B628A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11D31A9A" w14:textId="77777777" w:rsidR="00B628A1" w:rsidRDefault="00B628A1" w:rsidP="00B628A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56" w:type="pct"/>
            <w:vAlign w:val="center"/>
          </w:tcPr>
          <w:p w14:paraId="6AB03FA4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1.透過「超級變變變」活動，增加聯想力與創發力。</w:t>
            </w:r>
          </w:p>
          <w:p w14:paraId="068656AD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6AB7EFC8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2D76A9B1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3C58C391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2.隨堂表現記錄</w:t>
            </w:r>
          </w:p>
          <w:p w14:paraId="34536A78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（1）學習熱忱</w:t>
            </w:r>
          </w:p>
          <w:p w14:paraId="7F283A6F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（2）小組合作</w:t>
            </w:r>
          </w:p>
          <w:p w14:paraId="4556A10C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（3）創作態度</w:t>
            </w:r>
          </w:p>
          <w:p w14:paraId="276D126B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1E684A2C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21F22F69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1.能說出相聲的表演方式「說、學、逗、唱」。</w:t>
            </w:r>
          </w:p>
          <w:p w14:paraId="6311962D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2.能說出京劇的基本功夫「唱、做、念、打」與表演特色。</w:t>
            </w:r>
          </w:p>
          <w:p w14:paraId="34BB1DAE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3.能轉換京劇術語與現代的用語。</w:t>
            </w:r>
          </w:p>
          <w:p w14:paraId="096E742E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6D6BC5A0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1.能透過團隊合作，撰寫並表演一小段歷史人物相聲段子。</w:t>
            </w:r>
          </w:p>
          <w:p w14:paraId="5A897ED0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2.能完成身段動作。</w:t>
            </w:r>
          </w:p>
          <w:p w14:paraId="67D2DCC8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3.能透過團隊合作使用一桌二椅創造出三個場景。</w:t>
            </w:r>
          </w:p>
          <w:p w14:paraId="1F6CE217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2F2A4261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1.能尊重表演藝術中的性別平等觀念。</w:t>
            </w:r>
          </w:p>
          <w:p w14:paraId="03415BA8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2.能從分工合作的練習中，體會團隊合作精神（建立共識、真誠溝通）的重要性。</w:t>
            </w:r>
          </w:p>
          <w:p w14:paraId="7D65FC64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3.能積極參與課堂活動。</w:t>
            </w:r>
          </w:p>
          <w:p w14:paraId="4C9089A8" w14:textId="77777777" w:rsidR="00B628A1" w:rsidRDefault="00B628A1" w:rsidP="00B628A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4.能尊重並欣賞同儕的表演。</w:t>
            </w:r>
          </w:p>
          <w:p w14:paraId="5FFDD037" w14:textId="77777777" w:rsidR="00B628A1" w:rsidRDefault="00B628A1" w:rsidP="00B628A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5.能尊重並欣賞各種表演藝術。</w:t>
            </w:r>
          </w:p>
        </w:tc>
        <w:tc>
          <w:tcPr>
            <w:tcW w:w="960" w:type="pct"/>
            <w:vAlign w:val="center"/>
          </w:tcPr>
          <w:p w14:paraId="2E4B1D30" w14:textId="77777777" w:rsidR="00A006FA" w:rsidRPr="00EC2245" w:rsidRDefault="00A006FA" w:rsidP="00A006FA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12AB7BB4" w14:textId="77777777" w:rsidR="00A006FA" w:rsidRPr="00EC2245" w:rsidRDefault="00A006FA" w:rsidP="00A006FA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 接納自我與尊重他人的性傾向、性別特質與性別認同。</w:t>
            </w:r>
          </w:p>
          <w:p w14:paraId="57B563E2" w14:textId="77777777" w:rsidR="00A006FA" w:rsidRPr="00EC2245" w:rsidRDefault="00A006FA" w:rsidP="00A006FA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性J6 探究各種符號中的性別意涵及人際溝通中的性別問題。</w:t>
            </w:r>
          </w:p>
          <w:p w14:paraId="64C5B77B" w14:textId="77777777" w:rsidR="00A006FA" w:rsidRPr="00EC2245" w:rsidRDefault="00A006FA" w:rsidP="00A006FA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14:paraId="101CD67C" w14:textId="77777777" w:rsidR="00A006FA" w:rsidRPr="00EC2245" w:rsidRDefault="00A006FA" w:rsidP="00A006FA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【生涯發展教育】</w:t>
            </w:r>
          </w:p>
          <w:p w14:paraId="3D5CFCA2" w14:textId="77777777" w:rsidR="00A006FA" w:rsidRPr="00EC2245" w:rsidRDefault="00A006FA" w:rsidP="00A006FA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lastRenderedPageBreak/>
              <w:t>涯J4 了解自己的人格特質與價值觀。</w:t>
            </w:r>
          </w:p>
          <w:p w14:paraId="3354A56C" w14:textId="77777777" w:rsidR="00A006FA" w:rsidRPr="00EC2245" w:rsidRDefault="00A006FA" w:rsidP="00A006FA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14:paraId="515B0084" w14:textId="77777777" w:rsidR="00A006FA" w:rsidRPr="00EC2245" w:rsidRDefault="00A006FA" w:rsidP="00A006FA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多J1 珍惜並維護我族文化。</w:t>
            </w:r>
          </w:p>
          <w:p w14:paraId="397F9AB7" w14:textId="2B2FB174" w:rsidR="00B628A1" w:rsidRDefault="00A006FA" w:rsidP="00A006F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多J2 關懷我族文化遺產的傳承與興革。</w:t>
            </w:r>
          </w:p>
        </w:tc>
      </w:tr>
      <w:tr w:rsidR="00C94445" w:rsidRPr="004F4430" w14:paraId="664845AC" w14:textId="77777777" w:rsidTr="00DA6583">
        <w:trPr>
          <w:trHeight w:val="1687"/>
        </w:trPr>
        <w:tc>
          <w:tcPr>
            <w:tcW w:w="364" w:type="pct"/>
            <w:vAlign w:val="center"/>
          </w:tcPr>
          <w:p w14:paraId="34C69F07" w14:textId="77777777" w:rsidR="00C94445" w:rsidRPr="004F4430" w:rsidRDefault="00C94445" w:rsidP="00C9444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42CFA9FB" w14:textId="77777777" w:rsidR="00C94445" w:rsidRDefault="00C94445" w:rsidP="00C9444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統整（表演）</w:t>
            </w:r>
          </w:p>
          <w:p w14:paraId="33B8E53D" w14:textId="77777777" w:rsidR="00C94445" w:rsidRDefault="00C94445" w:rsidP="00C9444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穿越時空潮偶像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573F33F1" w14:textId="77777777" w:rsidR="00C94445" w:rsidRDefault="00C94445" w:rsidP="00C944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2EB89C23" w14:textId="77777777" w:rsidR="00C94445" w:rsidRDefault="00C94445" w:rsidP="00C944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7B4AC0A8" w14:textId="77777777" w:rsidR="00C94445" w:rsidRDefault="00C94445" w:rsidP="00C944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  <w:p w14:paraId="7DCDD3FB" w14:textId="77777777" w:rsidR="00C94445" w:rsidRDefault="00C94445" w:rsidP="00C944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5C4A3433" w14:textId="77777777" w:rsidR="00C94445" w:rsidRDefault="00C94445" w:rsidP="00C944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56" w:type="pct"/>
            <w:vAlign w:val="center"/>
          </w:tcPr>
          <w:p w14:paraId="25C177A6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撰寫與排演歷史人物相聲段子。</w:t>
            </w:r>
          </w:p>
        </w:tc>
        <w:tc>
          <w:tcPr>
            <w:tcW w:w="878" w:type="pct"/>
            <w:vAlign w:val="center"/>
          </w:tcPr>
          <w:p w14:paraId="0A17DD18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5089A7A0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4BF09105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2.隨堂表現記錄</w:t>
            </w:r>
          </w:p>
          <w:p w14:paraId="66F85C3C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（1）學習熱忱</w:t>
            </w:r>
          </w:p>
          <w:p w14:paraId="60F74775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（2）小組合作</w:t>
            </w:r>
          </w:p>
          <w:p w14:paraId="097D2F4B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（3）創作態度</w:t>
            </w:r>
          </w:p>
          <w:p w14:paraId="228C1748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7365E01F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26540398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1.能說出相聲的表演方式「說、學、逗、唱」。</w:t>
            </w:r>
          </w:p>
          <w:p w14:paraId="001A9B4A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2.能說出京劇的基本功夫「唱、做、念、打」與表演特色。</w:t>
            </w:r>
          </w:p>
          <w:p w14:paraId="17C41AC9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3.能轉換京劇術語與現代的用語。</w:t>
            </w:r>
          </w:p>
          <w:p w14:paraId="59444DA3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2C634C66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1.能透過團隊合作，撰寫並表演一小段歷史人物相聲段子。</w:t>
            </w:r>
          </w:p>
          <w:p w14:paraId="7876BD78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2.能完成身段動作。</w:t>
            </w:r>
          </w:p>
          <w:p w14:paraId="7E4F8B51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3.能透過團隊合作使用一桌二椅創造出三個場景。</w:t>
            </w:r>
          </w:p>
          <w:p w14:paraId="4CA0A3D4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49B9CA2A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1.能尊重表演藝術中的性別平等觀念。</w:t>
            </w:r>
          </w:p>
          <w:p w14:paraId="778D9867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2.能從分工合作的練習中，體會團隊合作精神（建立共識、真誠溝通）的重要性。</w:t>
            </w:r>
          </w:p>
          <w:p w14:paraId="0E1C9DE2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3.能積極參與課堂活動。</w:t>
            </w:r>
          </w:p>
          <w:p w14:paraId="7AE1A151" w14:textId="77777777" w:rsidR="00C94445" w:rsidRDefault="00C94445" w:rsidP="00C944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4.能尊重並欣賞同儕的表演。</w:t>
            </w:r>
          </w:p>
          <w:p w14:paraId="3CF6A5CC" w14:textId="77777777" w:rsidR="00C94445" w:rsidRDefault="00C94445" w:rsidP="00C944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5.能尊重並欣賞各種表演藝術。</w:t>
            </w:r>
          </w:p>
        </w:tc>
        <w:tc>
          <w:tcPr>
            <w:tcW w:w="960" w:type="pct"/>
            <w:vAlign w:val="center"/>
          </w:tcPr>
          <w:p w14:paraId="73788FD3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733274DB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 接納自我與尊重他人的性傾向、性別特質與性別認同。</w:t>
            </w:r>
          </w:p>
          <w:p w14:paraId="71B9E247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性J6 探究各種符號中的性別意涵及人際溝通中的性別問題。</w:t>
            </w:r>
          </w:p>
          <w:p w14:paraId="032AAD37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性J11 去除性別刻板與性別偏見的情感表達與溝</w:t>
            </w:r>
            <w:r w:rsidRPr="00EC2245">
              <w:rPr>
                <w:rFonts w:ascii="標楷體" w:eastAsia="標楷體" w:hAnsi="標楷體" w:cs="DFKaiShu-SB-Estd-BF" w:hint="eastAsia"/>
              </w:rPr>
              <w:lastRenderedPageBreak/>
              <w:t>通，具備與他人平等互動的能力。</w:t>
            </w:r>
          </w:p>
          <w:p w14:paraId="1743CE5B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【生涯發展教育】</w:t>
            </w:r>
          </w:p>
          <w:p w14:paraId="1F503575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涯J4 了解自己的人格特質與價值觀。</w:t>
            </w:r>
          </w:p>
          <w:p w14:paraId="631F7D0E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14:paraId="4A0D5ABA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多J1 珍惜並維護我族文化。</w:t>
            </w:r>
          </w:p>
          <w:p w14:paraId="08C0C4BD" w14:textId="7D5E66D6" w:rsidR="00C94445" w:rsidRDefault="000870A3" w:rsidP="000870A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多J2 關懷我族文化遺產的傳承與興革。</w:t>
            </w:r>
          </w:p>
        </w:tc>
      </w:tr>
      <w:tr w:rsidR="00367558" w:rsidRPr="004F4430" w14:paraId="2C945FB7" w14:textId="77777777" w:rsidTr="00DA6583">
        <w:trPr>
          <w:trHeight w:val="1808"/>
        </w:trPr>
        <w:tc>
          <w:tcPr>
            <w:tcW w:w="364" w:type="pct"/>
            <w:vAlign w:val="center"/>
          </w:tcPr>
          <w:p w14:paraId="7DA5CE78" w14:textId="77777777" w:rsidR="00367558" w:rsidRPr="004F4430" w:rsidRDefault="00367558" w:rsidP="003675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14:paraId="5CEEBC84" w14:textId="77777777" w:rsidR="00367558" w:rsidRPr="003D6B14" w:rsidRDefault="00367558" w:rsidP="00367558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統整（表演）</w:t>
            </w:r>
          </w:p>
          <w:p w14:paraId="4DC2F596" w14:textId="77777777" w:rsidR="00367558" w:rsidRPr="003D6B14" w:rsidRDefault="00367558" w:rsidP="00367558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穿越時空潮偶像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4B5448F8" w14:textId="77777777" w:rsidR="00367558" w:rsidRPr="003D6B14" w:rsidRDefault="00367558" w:rsidP="00367558">
            <w:pPr>
              <w:rPr>
                <w:color w:val="FF0000"/>
              </w:rPr>
            </w:pPr>
            <w:r w:rsidRPr="003D6B14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藝-J-A3 嘗試規劃與執行藝術活動，因應情境需求發揮創意。</w:t>
            </w:r>
          </w:p>
          <w:p w14:paraId="7B8024E3" w14:textId="77777777" w:rsidR="00367558" w:rsidRPr="003D6B14" w:rsidRDefault="00367558" w:rsidP="00367558">
            <w:pPr>
              <w:rPr>
                <w:color w:val="FF0000"/>
              </w:rPr>
            </w:pPr>
            <w:r w:rsidRPr="003D6B14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14:paraId="7E140DA6" w14:textId="77777777" w:rsidR="00367558" w:rsidRPr="003D6B14" w:rsidRDefault="00367558" w:rsidP="00367558">
            <w:pPr>
              <w:rPr>
                <w:color w:val="FF0000"/>
              </w:rPr>
            </w:pPr>
            <w:r w:rsidRPr="003D6B14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625C9CCD" w14:textId="77777777" w:rsidR="00367558" w:rsidRPr="003D6B14" w:rsidRDefault="00367558" w:rsidP="00367558">
            <w:pPr>
              <w:rPr>
                <w:color w:val="FF0000"/>
              </w:rPr>
            </w:pPr>
            <w:r w:rsidRPr="003D6B14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15F85C49" w14:textId="77777777" w:rsidR="00367558" w:rsidRPr="003D6B14" w:rsidRDefault="00367558" w:rsidP="00367558">
            <w:pPr>
              <w:rPr>
                <w:color w:val="FF0000"/>
              </w:rPr>
            </w:pPr>
            <w:r w:rsidRPr="003D6B14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56" w:type="pct"/>
            <w:vAlign w:val="center"/>
          </w:tcPr>
          <w:p w14:paraId="73F92100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1.認識京劇表演功夫「唱、做、念、打」。</w:t>
            </w:r>
          </w:p>
          <w:p w14:paraId="3773FDF4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2.建立表演藝術中的性別平等觀念。</w:t>
            </w:r>
          </w:p>
          <w:p w14:paraId="77E24457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3.體驗京劇身段「拳、指、掌」與「你、我、他」及「開門」、「關門」。</w:t>
            </w:r>
          </w:p>
        </w:tc>
        <w:tc>
          <w:tcPr>
            <w:tcW w:w="878" w:type="pct"/>
            <w:vAlign w:val="center"/>
          </w:tcPr>
          <w:p w14:paraId="3E64C17B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歷程性評量</w:t>
            </w:r>
          </w:p>
          <w:p w14:paraId="3A5F5989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1.學生個人在課堂討論與發表的參與度。</w:t>
            </w:r>
          </w:p>
          <w:p w14:paraId="76FAAC0A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2.隨堂表現記錄</w:t>
            </w:r>
          </w:p>
          <w:p w14:paraId="09A70295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（1）學習熱忱</w:t>
            </w:r>
          </w:p>
          <w:p w14:paraId="671AC6D9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（2）小組合作</w:t>
            </w:r>
          </w:p>
          <w:p w14:paraId="094B5FEE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（3）創作態度</w:t>
            </w:r>
          </w:p>
          <w:p w14:paraId="2BABF2EC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總結性評量</w:t>
            </w:r>
          </w:p>
          <w:p w14:paraId="7E9309D1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．認知部分：</w:t>
            </w:r>
          </w:p>
          <w:p w14:paraId="69EC9F11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1.能說出相聲的表演方式「說、學、逗、唱」。</w:t>
            </w:r>
          </w:p>
          <w:p w14:paraId="359F5107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2.能說出京劇的基本功夫「唱、做、念、打」與表演特色。</w:t>
            </w:r>
          </w:p>
          <w:p w14:paraId="3BF44B11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3.能轉換京劇的術語與現代的用語。</w:t>
            </w:r>
          </w:p>
          <w:p w14:paraId="25F096A1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．技能部分：</w:t>
            </w:r>
          </w:p>
          <w:p w14:paraId="19CF74F5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1.能透過團隊合作，撰寫並表演一小段歷史人物相聲段子。</w:t>
            </w:r>
          </w:p>
          <w:p w14:paraId="46C6A602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2.能完成身段動作。</w:t>
            </w:r>
          </w:p>
          <w:p w14:paraId="4DDB6DBF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3.能透過團隊合作使用一桌二椅創造出三個場景。</w:t>
            </w:r>
          </w:p>
          <w:p w14:paraId="760E1C1D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．情意部分：</w:t>
            </w:r>
          </w:p>
          <w:p w14:paraId="16597BAD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1.能尊重表演藝術中的性別平等觀念。</w:t>
            </w:r>
          </w:p>
          <w:p w14:paraId="01EA4822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2.能從分工合作的練習中，體會團隊合作精神（建立共識、真誠溝通）的重要性。</w:t>
            </w:r>
          </w:p>
          <w:p w14:paraId="13DE013E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3.能積極參與課堂活動。</w:t>
            </w:r>
          </w:p>
          <w:p w14:paraId="46E2668A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4.能尊重並欣賞同儕的表演。</w:t>
            </w:r>
          </w:p>
          <w:p w14:paraId="7684A3C1" w14:textId="77777777" w:rsidR="00367558" w:rsidRPr="003D6B14" w:rsidRDefault="00367558" w:rsidP="00367558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5.能尊重並欣賞各種表演藝術。</w:t>
            </w:r>
          </w:p>
        </w:tc>
        <w:tc>
          <w:tcPr>
            <w:tcW w:w="960" w:type="pct"/>
            <w:vAlign w:val="center"/>
          </w:tcPr>
          <w:p w14:paraId="598B2B55" w14:textId="77777777" w:rsidR="003D6B14" w:rsidRPr="003D6B14" w:rsidRDefault="003D6B14" w:rsidP="00367558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3D6B14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呼應日新願景～自信、活活、美感</w:t>
            </w:r>
          </w:p>
          <w:p w14:paraId="0C5AEF18" w14:textId="77777777" w:rsidR="000870A3" w:rsidRPr="000870A3" w:rsidRDefault="000870A3" w:rsidP="000870A3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0870A3">
              <w:rPr>
                <w:rFonts w:ascii="標楷體" w:eastAsia="標楷體" w:hAnsi="標楷體" w:cs="DFKaiShu-SB-Estd-BF" w:hint="eastAsia"/>
                <w:b/>
                <w:color w:val="FF0000"/>
              </w:rPr>
              <w:t>【性別平等教育】</w:t>
            </w:r>
          </w:p>
          <w:p w14:paraId="17931130" w14:textId="77777777" w:rsidR="000870A3" w:rsidRPr="000870A3" w:rsidRDefault="000870A3" w:rsidP="000870A3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0870A3">
              <w:rPr>
                <w:rFonts w:ascii="標楷體" w:eastAsia="標楷體" w:hAnsi="標楷體" w:cs="DFKaiShu-SB-Estd-BF" w:hint="eastAsia"/>
                <w:color w:val="FF0000"/>
              </w:rPr>
              <w:t>性J1 接納自我與尊重他人的性傾向、性別特質與性別認同。</w:t>
            </w:r>
          </w:p>
          <w:p w14:paraId="00070B06" w14:textId="77777777" w:rsidR="000870A3" w:rsidRPr="000870A3" w:rsidRDefault="000870A3" w:rsidP="000870A3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0870A3">
              <w:rPr>
                <w:rFonts w:ascii="標楷體" w:eastAsia="標楷體" w:hAnsi="標楷體" w:cs="DFKaiShu-SB-Estd-BF" w:hint="eastAsia"/>
                <w:color w:val="FF0000"/>
              </w:rPr>
              <w:t>性J6 探究各種符號中的性別意涵及人際溝通中的性別問題。</w:t>
            </w:r>
          </w:p>
          <w:p w14:paraId="293E9B94" w14:textId="77777777" w:rsidR="000870A3" w:rsidRPr="000870A3" w:rsidRDefault="000870A3" w:rsidP="000870A3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0870A3">
              <w:rPr>
                <w:rFonts w:ascii="標楷體" w:eastAsia="標楷體" w:hAnsi="標楷體" w:cs="DFKaiShu-SB-Estd-BF" w:hint="eastAsia"/>
                <w:color w:val="FF0000"/>
              </w:rPr>
              <w:t>性J11 去除性別刻板與性別偏見的情感表達與溝通，具備與他人平等互動的能力。</w:t>
            </w:r>
          </w:p>
          <w:p w14:paraId="61E351A9" w14:textId="77777777" w:rsidR="000870A3" w:rsidRPr="000870A3" w:rsidRDefault="000870A3" w:rsidP="000870A3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0870A3">
              <w:rPr>
                <w:rFonts w:ascii="標楷體" w:eastAsia="標楷體" w:hAnsi="標楷體" w:cs="DFKaiShu-SB-Estd-BF" w:hint="eastAsia"/>
                <w:b/>
                <w:color w:val="FF0000"/>
              </w:rPr>
              <w:t>【生涯發展教育】</w:t>
            </w:r>
          </w:p>
          <w:p w14:paraId="68C0A027" w14:textId="77777777" w:rsidR="000870A3" w:rsidRPr="000870A3" w:rsidRDefault="000870A3" w:rsidP="000870A3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0870A3">
              <w:rPr>
                <w:rFonts w:ascii="標楷體" w:eastAsia="標楷體" w:hAnsi="標楷體" w:cs="DFKaiShu-SB-Estd-BF" w:hint="eastAsia"/>
                <w:color w:val="FF0000"/>
              </w:rPr>
              <w:t>涯J4 了解自己的人格特質與價值觀。</w:t>
            </w:r>
          </w:p>
          <w:p w14:paraId="40CCD741" w14:textId="77777777" w:rsidR="000870A3" w:rsidRPr="000870A3" w:rsidRDefault="000870A3" w:rsidP="000870A3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0870A3">
              <w:rPr>
                <w:rFonts w:ascii="標楷體" w:eastAsia="標楷體" w:hAnsi="標楷體" w:cs="DFKaiShu-SB-Estd-BF" w:hint="eastAsia"/>
                <w:b/>
                <w:color w:val="FF0000"/>
              </w:rPr>
              <w:t>【多元文化教育】</w:t>
            </w:r>
          </w:p>
          <w:p w14:paraId="0D6A9F59" w14:textId="77777777" w:rsidR="000870A3" w:rsidRPr="000870A3" w:rsidRDefault="000870A3" w:rsidP="000870A3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0870A3">
              <w:rPr>
                <w:rFonts w:ascii="標楷體" w:eastAsia="標楷體" w:hAnsi="標楷體" w:cs="DFKaiShu-SB-Estd-BF" w:hint="eastAsia"/>
                <w:color w:val="FF0000"/>
              </w:rPr>
              <w:t>多J1 珍惜並維護我族文化。</w:t>
            </w:r>
          </w:p>
          <w:p w14:paraId="6EB18DA8" w14:textId="4E6FDECA" w:rsidR="00367558" w:rsidRPr="003D6B14" w:rsidRDefault="000870A3" w:rsidP="000870A3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0870A3">
              <w:rPr>
                <w:rFonts w:ascii="標楷體" w:eastAsia="標楷體" w:hAnsi="標楷體" w:cs="DFKaiShu-SB-Estd-BF" w:hint="eastAsia"/>
                <w:color w:val="FF0000"/>
              </w:rPr>
              <w:t>多J2 關懷我族文化遺產的傳承與興革。</w:t>
            </w:r>
          </w:p>
        </w:tc>
      </w:tr>
      <w:tr w:rsidR="003E12AD" w:rsidRPr="004F4430" w14:paraId="67440A39" w14:textId="77777777" w:rsidTr="00DA6583">
        <w:trPr>
          <w:trHeight w:val="1537"/>
        </w:trPr>
        <w:tc>
          <w:tcPr>
            <w:tcW w:w="364" w:type="pct"/>
            <w:vAlign w:val="center"/>
          </w:tcPr>
          <w:p w14:paraId="5328C8B8" w14:textId="77777777" w:rsidR="003E12AD" w:rsidRPr="004F4430" w:rsidRDefault="003E12AD" w:rsidP="003E12A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5EA9217E" w14:textId="77777777" w:rsidR="003E12AD" w:rsidRDefault="003E12AD" w:rsidP="003E12A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統整（表演）</w:t>
            </w:r>
          </w:p>
          <w:p w14:paraId="1976D922" w14:textId="77777777" w:rsidR="003E12AD" w:rsidRDefault="003E12AD" w:rsidP="003E12A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穿越時空潮偶像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7F74B893" w14:textId="77777777" w:rsidR="003E12AD" w:rsidRDefault="003E12AD" w:rsidP="003E12A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3BD9EDB1" w14:textId="77777777" w:rsidR="003E12AD" w:rsidRDefault="003E12AD" w:rsidP="003E12A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328076BE" w14:textId="77777777" w:rsidR="003E12AD" w:rsidRDefault="003E12AD" w:rsidP="003E12A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05582FE4" w14:textId="77777777" w:rsidR="003E12AD" w:rsidRDefault="003E12AD" w:rsidP="003E12A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233201A4" w14:textId="77777777" w:rsidR="003E12AD" w:rsidRDefault="003E12AD" w:rsidP="003E12A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56" w:type="pct"/>
            <w:vAlign w:val="center"/>
          </w:tcPr>
          <w:p w14:paraId="5075B2D0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1.認識京劇臉譜及其顏色之意義。</w:t>
            </w:r>
          </w:p>
          <w:p w14:paraId="4E59C548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2.認識自我性格並繪製成臉譜。</w:t>
            </w:r>
          </w:p>
        </w:tc>
        <w:tc>
          <w:tcPr>
            <w:tcW w:w="878" w:type="pct"/>
            <w:vAlign w:val="center"/>
          </w:tcPr>
          <w:p w14:paraId="64F22E53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39E817D2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17E69BD3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2.隨堂表現記錄</w:t>
            </w:r>
          </w:p>
          <w:p w14:paraId="04F49A8A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（1）學習熱忱</w:t>
            </w:r>
          </w:p>
          <w:p w14:paraId="36D94C0B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（2）小組合作</w:t>
            </w:r>
          </w:p>
          <w:p w14:paraId="49470668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（3）創作態度</w:t>
            </w:r>
          </w:p>
          <w:p w14:paraId="44CD9767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1E36192C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1C705CCB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1.能說出相聲的表演方式「說、學、逗、唱」。</w:t>
            </w:r>
          </w:p>
          <w:p w14:paraId="1DA486E1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2.能說出京劇的基本功夫「唱、做、念、打」與表演特色。</w:t>
            </w:r>
          </w:p>
          <w:p w14:paraId="4BD722E1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3.能轉換京劇的術語與現代的用語。</w:t>
            </w:r>
          </w:p>
          <w:p w14:paraId="1761F3F9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23D94FF4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1.能透過團隊合作，撰寫並表演一小段歷史人物相聲段子。</w:t>
            </w:r>
          </w:p>
          <w:p w14:paraId="62DD1BD4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2.能完成身段動作。</w:t>
            </w:r>
          </w:p>
          <w:p w14:paraId="57818C33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3.能透過團隊合作使用一桌二椅創造出三個場景。</w:t>
            </w:r>
          </w:p>
          <w:p w14:paraId="1FEC67DB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4B59028B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1.能尊重表演藝術中的性別平等觀念。</w:t>
            </w:r>
          </w:p>
          <w:p w14:paraId="30C35B00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2.能從分工合作的練習中，體會團隊合作精神（建立共識、真誠溝通）的重要性。</w:t>
            </w:r>
          </w:p>
          <w:p w14:paraId="5186D3EF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3.能積極參與課堂活動。</w:t>
            </w:r>
          </w:p>
          <w:p w14:paraId="3C7D55DC" w14:textId="77777777" w:rsidR="003E12AD" w:rsidRDefault="003E12AD" w:rsidP="003E12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4.能尊重並欣賞同儕的表演。</w:t>
            </w:r>
          </w:p>
          <w:p w14:paraId="2F53B130" w14:textId="77777777" w:rsidR="003E12AD" w:rsidRDefault="003E12AD" w:rsidP="003E12A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5.能尊重並欣賞各種表演藝術。</w:t>
            </w:r>
          </w:p>
        </w:tc>
        <w:tc>
          <w:tcPr>
            <w:tcW w:w="960" w:type="pct"/>
            <w:vAlign w:val="center"/>
          </w:tcPr>
          <w:p w14:paraId="27F947EE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2149506D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 接納自我與尊重他人的性傾向、性別特質與性別認同。</w:t>
            </w:r>
          </w:p>
          <w:p w14:paraId="149F2CB5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性J6 探究各種符號中的性別意涵及人際溝通中的性別問題。</w:t>
            </w:r>
          </w:p>
          <w:p w14:paraId="3982DDB1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14:paraId="6C7FA325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【生涯發展教育】</w:t>
            </w:r>
          </w:p>
          <w:p w14:paraId="77A2A618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涯J4 了解自己的人格特質與價值觀。</w:t>
            </w:r>
          </w:p>
          <w:p w14:paraId="35CAD6E3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14:paraId="41A29928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多J1 珍惜並維護我族文化。</w:t>
            </w:r>
          </w:p>
          <w:p w14:paraId="5BEE7D26" w14:textId="15DA7371" w:rsidR="003E12AD" w:rsidRDefault="000870A3" w:rsidP="000870A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多J2 關懷我族文化遺產的傳承與興革。</w:t>
            </w:r>
          </w:p>
        </w:tc>
      </w:tr>
      <w:tr w:rsidR="00870E3D" w:rsidRPr="004F4430" w14:paraId="53C39F1E" w14:textId="77777777" w:rsidTr="00DA6583">
        <w:trPr>
          <w:trHeight w:val="1558"/>
        </w:trPr>
        <w:tc>
          <w:tcPr>
            <w:tcW w:w="364" w:type="pct"/>
            <w:vAlign w:val="center"/>
          </w:tcPr>
          <w:p w14:paraId="38490A5E" w14:textId="77777777" w:rsidR="00870E3D" w:rsidRPr="004F4430" w:rsidRDefault="00870E3D" w:rsidP="00870E3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14:paraId="651F93EF" w14:textId="77777777" w:rsidR="00870E3D" w:rsidRDefault="00870E3D" w:rsidP="00870E3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統整（表演）</w:t>
            </w:r>
          </w:p>
          <w:p w14:paraId="077B2539" w14:textId="77777777" w:rsidR="00870E3D" w:rsidRDefault="00870E3D" w:rsidP="00870E3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穿越時空潮偶像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1A4FB6AE" w14:textId="77777777" w:rsidR="00870E3D" w:rsidRDefault="00870E3D" w:rsidP="00870E3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7F1FE2CF" w14:textId="77777777" w:rsidR="00870E3D" w:rsidRDefault="00870E3D" w:rsidP="00870E3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054D28D9" w14:textId="77777777" w:rsidR="00870E3D" w:rsidRDefault="00870E3D" w:rsidP="00870E3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7C24B3DE" w14:textId="77777777" w:rsidR="00870E3D" w:rsidRDefault="00870E3D" w:rsidP="00870E3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14:paraId="27153DD7" w14:textId="77777777" w:rsidR="00870E3D" w:rsidRDefault="00870E3D" w:rsidP="00870E3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56" w:type="pct"/>
            <w:vAlign w:val="center"/>
          </w:tcPr>
          <w:p w14:paraId="74F2340C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1認識京劇的佈景「一桌二椅」與道具「砌末」。</w:t>
            </w:r>
          </w:p>
          <w:p w14:paraId="0AC3B37D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2.運用團隊合作精神與創意發想完成一段演出。</w:t>
            </w:r>
          </w:p>
        </w:tc>
        <w:tc>
          <w:tcPr>
            <w:tcW w:w="878" w:type="pct"/>
            <w:vAlign w:val="center"/>
          </w:tcPr>
          <w:p w14:paraId="10C97118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1B045F6B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11CD3A1B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2.隨堂表現記錄</w:t>
            </w:r>
          </w:p>
          <w:p w14:paraId="093AD40F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（1）學習熱忱</w:t>
            </w:r>
          </w:p>
          <w:p w14:paraId="30E60A68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（2）小組合作</w:t>
            </w:r>
          </w:p>
          <w:p w14:paraId="042A1226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（3）創作態度</w:t>
            </w:r>
          </w:p>
          <w:p w14:paraId="5D06F187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6E6CAAF2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59E6FD20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1.能說出相聲的表演方式「說、學、逗、唱」。</w:t>
            </w:r>
          </w:p>
          <w:p w14:paraId="0D898E2B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2.能說出京劇的基本功夫「唱、做、念、打」與表演特色。</w:t>
            </w:r>
          </w:p>
          <w:p w14:paraId="711FBD6B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3.能轉換京劇的術語與現代的用語。</w:t>
            </w:r>
          </w:p>
          <w:p w14:paraId="69B29BBE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040DBB31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1.能透過團隊合作，撰寫並表演一小段歷史人物相聲段子。</w:t>
            </w:r>
          </w:p>
          <w:p w14:paraId="1DD3013F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2.能完成身段動作。</w:t>
            </w:r>
          </w:p>
          <w:p w14:paraId="42E39B70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3.能透過團隊合作使用一桌二椅創造出三個場景。</w:t>
            </w:r>
          </w:p>
          <w:p w14:paraId="30CEF174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．情意部分：</w:t>
            </w:r>
          </w:p>
          <w:p w14:paraId="0E11B9D9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1.能尊重表演藝術中的性別平等觀念。</w:t>
            </w:r>
          </w:p>
          <w:p w14:paraId="591370FA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2.能從分工合作的練習中，體會團隊合作精神（建立共識、真誠溝通）的重要性。</w:t>
            </w:r>
          </w:p>
          <w:p w14:paraId="59E21B08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3.能積極參與課堂活動。</w:t>
            </w:r>
          </w:p>
          <w:p w14:paraId="5233F78B" w14:textId="77777777" w:rsidR="00870E3D" w:rsidRDefault="00870E3D" w:rsidP="00870E3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4.能尊重並欣賞同儕的表演。</w:t>
            </w:r>
          </w:p>
          <w:p w14:paraId="2EAC7014" w14:textId="77777777" w:rsidR="00870E3D" w:rsidRDefault="00870E3D" w:rsidP="00870E3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5.能尊重並欣賞各種表演藝術。</w:t>
            </w:r>
          </w:p>
        </w:tc>
        <w:tc>
          <w:tcPr>
            <w:tcW w:w="960" w:type="pct"/>
            <w:vAlign w:val="center"/>
          </w:tcPr>
          <w:p w14:paraId="2C954462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756D3BB7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 接納自我與尊重他人的性傾向、性別特質與性別認同。</w:t>
            </w:r>
          </w:p>
          <w:p w14:paraId="7A98CCB2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性J6 探究各種符號中的性別意涵及人際溝通中的性別問題。</w:t>
            </w:r>
          </w:p>
          <w:p w14:paraId="52F1B42F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14:paraId="1D9A6217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【生涯發展教育】</w:t>
            </w:r>
          </w:p>
          <w:p w14:paraId="46B1DF3A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涯J4 了解自己的人格特質與價值觀。</w:t>
            </w:r>
          </w:p>
          <w:p w14:paraId="30CD89DD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14:paraId="582EBC4C" w14:textId="77777777" w:rsidR="000870A3" w:rsidRPr="00EC2245" w:rsidRDefault="000870A3" w:rsidP="000870A3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多J1 珍惜並維護我族文化。</w:t>
            </w:r>
          </w:p>
          <w:p w14:paraId="748CAC87" w14:textId="13FAA7B9" w:rsidR="00870E3D" w:rsidRDefault="000870A3" w:rsidP="000870A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多J2 關懷我族文化遺產的傳承與興革。</w:t>
            </w:r>
          </w:p>
        </w:tc>
      </w:tr>
      <w:tr w:rsidR="00D31061" w:rsidRPr="004F4430" w14:paraId="0CDF89CB" w14:textId="77777777" w:rsidTr="00DA6583">
        <w:trPr>
          <w:trHeight w:val="1260"/>
        </w:trPr>
        <w:tc>
          <w:tcPr>
            <w:tcW w:w="364" w:type="pct"/>
            <w:vAlign w:val="center"/>
          </w:tcPr>
          <w:p w14:paraId="12BC2748" w14:textId="77777777" w:rsidR="00D31061" w:rsidRPr="004F4430" w:rsidRDefault="00D31061" w:rsidP="00D3106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573B9F6A" w14:textId="77777777" w:rsidR="00D31061" w:rsidRDefault="00D31061" w:rsidP="00D3106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255F906F" w14:textId="77777777" w:rsidR="00D31061" w:rsidRDefault="00D31061" w:rsidP="00D3106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幕後職人現形記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5E34AD84" w14:textId="77777777" w:rsidR="00D31061" w:rsidRDefault="00D31061" w:rsidP="00D3106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25F18DD3" w14:textId="77777777" w:rsidR="00D31061" w:rsidRDefault="00D31061" w:rsidP="00D3106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3EDAAE92" w14:textId="77777777" w:rsidR="00D31061" w:rsidRDefault="00D31061" w:rsidP="00D3106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56" w:type="pct"/>
            <w:vAlign w:val="center"/>
          </w:tcPr>
          <w:p w14:paraId="6667E57D" w14:textId="77777777" w:rsidR="00D31061" w:rsidRDefault="00D31061" w:rsidP="00D3106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1.認識表演與布景。</w:t>
            </w:r>
          </w:p>
          <w:p w14:paraId="3ADBCD11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2.認識平面圖。</w:t>
            </w:r>
          </w:p>
        </w:tc>
        <w:tc>
          <w:tcPr>
            <w:tcW w:w="878" w:type="pct"/>
            <w:vAlign w:val="center"/>
          </w:tcPr>
          <w:p w14:paraId="1D56EB28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歷程性評量：</w:t>
            </w:r>
          </w:p>
          <w:p w14:paraId="2A88192D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423A9D4D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2.隨堂表現記錄：</w:t>
            </w:r>
          </w:p>
          <w:p w14:paraId="5DB17786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14:paraId="7C4346BD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14:paraId="3BFDB28D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14:paraId="0EB7A8A9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14:paraId="36CE2247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總結性評量：</w:t>
            </w:r>
          </w:p>
          <w:p w14:paraId="1D05D131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．知識部分</w:t>
            </w:r>
          </w:p>
          <w:p w14:paraId="0336FEA6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1.認識舞臺布景與道具。</w:t>
            </w:r>
          </w:p>
          <w:p w14:paraId="6FD3E278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2.認識表演音樂與音。</w:t>
            </w:r>
          </w:p>
          <w:p w14:paraId="2EA41054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3.認識表演燈光。</w:t>
            </w:r>
          </w:p>
          <w:p w14:paraId="6713454C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4.認識表演中的舞臺構圖。</w:t>
            </w:r>
          </w:p>
          <w:p w14:paraId="69566C31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5.認識表演工作中導演的執掌。</w:t>
            </w:r>
          </w:p>
          <w:p w14:paraId="3381901C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．技能部分</w:t>
            </w:r>
          </w:p>
          <w:p w14:paraId="0C8242C3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1.練習使用平面圖。</w:t>
            </w:r>
          </w:p>
          <w:p w14:paraId="7C47FC57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2.練習運用音樂與音效。</w:t>
            </w:r>
          </w:p>
          <w:p w14:paraId="70A89D13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3.練習運用動作與空間表達情緒。</w:t>
            </w:r>
          </w:p>
          <w:p w14:paraId="0F9ECB54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4.練習指導排練。</w:t>
            </w:r>
          </w:p>
          <w:p w14:paraId="59EB1EDF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．態度部分</w:t>
            </w:r>
          </w:p>
          <w:p w14:paraId="2C0C242F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1.能感受共同創作的樂趣。</w:t>
            </w:r>
          </w:p>
          <w:p w14:paraId="68D4EA60" w14:textId="77777777" w:rsidR="00D31061" w:rsidRDefault="00D31061" w:rsidP="00D3106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2.能體會表演者與導演之間的不同。</w:t>
            </w:r>
          </w:p>
        </w:tc>
        <w:tc>
          <w:tcPr>
            <w:tcW w:w="960" w:type="pct"/>
            <w:vAlign w:val="center"/>
          </w:tcPr>
          <w:p w14:paraId="3F10FF18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【人權教育】</w:t>
            </w:r>
          </w:p>
          <w:p w14:paraId="0A17188F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了解社會上有不同的群體和文化，尊重並欣賞其差異。</w:t>
            </w:r>
          </w:p>
          <w:p w14:paraId="3315DB73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689098C7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品J1 溝通合作與和諧人際關係。</w:t>
            </w:r>
          </w:p>
          <w:p w14:paraId="0E41E782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14:paraId="115B1835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多J6 分析不同群體的文化如何影響社會與生活方式。</w:t>
            </w:r>
          </w:p>
          <w:p w14:paraId="6EBC62A5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2B67626" w14:textId="4C215963" w:rsidR="00D31061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</w:tc>
      </w:tr>
      <w:tr w:rsidR="00AD0605" w:rsidRPr="004F4430" w14:paraId="303CC2E8" w14:textId="77777777" w:rsidTr="00DA6583">
        <w:trPr>
          <w:trHeight w:val="1969"/>
        </w:trPr>
        <w:tc>
          <w:tcPr>
            <w:tcW w:w="364" w:type="pct"/>
            <w:vAlign w:val="center"/>
          </w:tcPr>
          <w:p w14:paraId="76B5D921" w14:textId="77777777" w:rsidR="00AD0605" w:rsidRPr="004F4430" w:rsidRDefault="00AD0605" w:rsidP="00AD06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3957C385" w14:textId="77777777" w:rsidR="00AD0605" w:rsidRDefault="00AD0605" w:rsidP="00AD060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76F49AF5" w14:textId="77777777" w:rsidR="00AD0605" w:rsidRDefault="00AD0605" w:rsidP="00AD0605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幕後職人現形記（第一次段考）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20E99A73" w14:textId="77777777" w:rsidR="00AD0605" w:rsidRDefault="00AD0605" w:rsidP="00AD06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3CD6E18E" w14:textId="77777777" w:rsidR="00AD0605" w:rsidRDefault="00AD0605" w:rsidP="00AD06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1A97CBC5" w14:textId="77777777" w:rsidR="00AD0605" w:rsidRDefault="00AD0605" w:rsidP="00AD06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56" w:type="pct"/>
            <w:vAlign w:val="center"/>
          </w:tcPr>
          <w:p w14:paraId="4C710D79" w14:textId="77777777" w:rsidR="00AD0605" w:rsidRDefault="00AD0605" w:rsidP="00AD06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1.認識音樂設計、表演形式。</w:t>
            </w:r>
          </w:p>
          <w:p w14:paraId="281EAAAF" w14:textId="77777777" w:rsidR="00AD0605" w:rsidRDefault="00AD0605" w:rsidP="00AD06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2.思考如何運用相關技巧於創作中。</w:t>
            </w:r>
          </w:p>
        </w:tc>
        <w:tc>
          <w:tcPr>
            <w:tcW w:w="878" w:type="pct"/>
            <w:vAlign w:val="center"/>
          </w:tcPr>
          <w:p w14:paraId="3B86B93E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歷程性評量：</w:t>
            </w:r>
          </w:p>
          <w:p w14:paraId="3A7D45CF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72EBD835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2.隨堂表現記錄：</w:t>
            </w:r>
          </w:p>
          <w:p w14:paraId="5CD26A6E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14:paraId="0F49DD7F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14:paraId="1FC31B51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14:paraId="1AFBC586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14:paraId="47D56A04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總結性評量：</w:t>
            </w:r>
          </w:p>
          <w:p w14:paraId="6150E81A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．知識部分</w:t>
            </w:r>
          </w:p>
          <w:p w14:paraId="77E526AD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1.認識舞臺布景與道具。</w:t>
            </w:r>
          </w:p>
          <w:p w14:paraId="2D09B701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2.認識表演音樂與音。</w:t>
            </w:r>
          </w:p>
          <w:p w14:paraId="68BE7A73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3.認識表演燈光。</w:t>
            </w:r>
          </w:p>
          <w:p w14:paraId="6E6C8CDA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4.認識表演中的舞臺構圖。</w:t>
            </w:r>
          </w:p>
          <w:p w14:paraId="556489CB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5.認識表演工作中導演的執掌。</w:t>
            </w:r>
          </w:p>
          <w:p w14:paraId="0D0721AB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．技能部分</w:t>
            </w:r>
          </w:p>
          <w:p w14:paraId="65A34654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1.練習使用平面圖。</w:t>
            </w:r>
          </w:p>
          <w:p w14:paraId="43CE00F9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2.練習運用音樂與音效。</w:t>
            </w:r>
          </w:p>
          <w:p w14:paraId="51081EFB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3.練習運用動作與空間表達情緒。</w:t>
            </w:r>
          </w:p>
          <w:p w14:paraId="3F996ACF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4.練習指導排練。</w:t>
            </w:r>
          </w:p>
          <w:p w14:paraId="7BA3690D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．態度部分</w:t>
            </w:r>
          </w:p>
          <w:p w14:paraId="47022077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1.能感受共同創作的樂趣。</w:t>
            </w:r>
          </w:p>
          <w:p w14:paraId="37A4621A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2.能體會表演者與導演之間的不同。</w:t>
            </w:r>
          </w:p>
        </w:tc>
        <w:tc>
          <w:tcPr>
            <w:tcW w:w="960" w:type="pct"/>
            <w:vAlign w:val="center"/>
          </w:tcPr>
          <w:p w14:paraId="1FA97DA8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【人權教育】</w:t>
            </w:r>
          </w:p>
          <w:p w14:paraId="444647EF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了解社會上有不同的群體和文化，尊重並欣賞其差異。</w:t>
            </w:r>
          </w:p>
          <w:p w14:paraId="5742749D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2B808E3E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品J1 溝通合作與和諧人際關係。</w:t>
            </w:r>
          </w:p>
          <w:p w14:paraId="7DDDA6E1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14:paraId="3B57F515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多J6 分析不同群體的文化如何影響社會與生活方式。</w:t>
            </w:r>
          </w:p>
          <w:p w14:paraId="3861FD52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581ECA1E" w14:textId="224012B3" w:rsidR="00AD060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</w:tc>
      </w:tr>
      <w:tr w:rsidR="00AD0605" w:rsidRPr="004F4430" w14:paraId="17546BEA" w14:textId="77777777" w:rsidTr="00DA6583">
        <w:trPr>
          <w:trHeight w:val="1812"/>
        </w:trPr>
        <w:tc>
          <w:tcPr>
            <w:tcW w:w="364" w:type="pct"/>
            <w:vAlign w:val="center"/>
          </w:tcPr>
          <w:p w14:paraId="260E083D" w14:textId="77777777" w:rsidR="00AD0605" w:rsidRPr="004F4430" w:rsidRDefault="00AD0605" w:rsidP="00AD06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035ECA5B" w14:textId="77777777" w:rsidR="00AD0605" w:rsidRDefault="00AD0605" w:rsidP="00AD060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6685AF64" w14:textId="77777777" w:rsidR="00AD0605" w:rsidRDefault="00AD0605" w:rsidP="00AD060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幕後職人現形記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31A68138" w14:textId="77777777" w:rsidR="00AD0605" w:rsidRDefault="00AD0605" w:rsidP="00AD06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5BB81EC7" w14:textId="77777777" w:rsidR="00AD0605" w:rsidRDefault="00AD0605" w:rsidP="00AD06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4181A58A" w14:textId="77777777" w:rsidR="00AD0605" w:rsidRDefault="00AD0605" w:rsidP="00AD06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56" w:type="pct"/>
            <w:vAlign w:val="center"/>
          </w:tcPr>
          <w:p w14:paraId="25B87288" w14:textId="77777777" w:rsidR="00AD0605" w:rsidRDefault="00AD0605" w:rsidP="00AD06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1.認識燈光與情節。</w:t>
            </w:r>
          </w:p>
          <w:p w14:paraId="300E8541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2.認識舞臺構圖。</w:t>
            </w:r>
          </w:p>
        </w:tc>
        <w:tc>
          <w:tcPr>
            <w:tcW w:w="878" w:type="pct"/>
            <w:vAlign w:val="center"/>
          </w:tcPr>
          <w:p w14:paraId="381ACAC8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歷程性評量：</w:t>
            </w:r>
          </w:p>
          <w:p w14:paraId="76E22F06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5E32E73F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2.隨堂表現記錄：</w:t>
            </w:r>
          </w:p>
          <w:p w14:paraId="61DE55A5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14:paraId="29887B27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14:paraId="73E94355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14:paraId="56C90E9C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14:paraId="7A4264E3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總結性評量：</w:t>
            </w:r>
          </w:p>
          <w:p w14:paraId="60256015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．知識部分</w:t>
            </w:r>
          </w:p>
          <w:p w14:paraId="14E3FD24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1.認識舞臺布景與道具。</w:t>
            </w:r>
          </w:p>
          <w:p w14:paraId="09731D0E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2.認識表演音樂與音。</w:t>
            </w:r>
          </w:p>
          <w:p w14:paraId="202E66CC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3.認識表演燈光。</w:t>
            </w:r>
          </w:p>
          <w:p w14:paraId="2F2A693E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4.認識表演中的舞臺構圖。</w:t>
            </w:r>
          </w:p>
          <w:p w14:paraId="09142DCB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5.認識表演工作中導演的執掌。</w:t>
            </w:r>
          </w:p>
          <w:p w14:paraId="662D760C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．技能部分</w:t>
            </w:r>
          </w:p>
          <w:p w14:paraId="79169820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1.練習使用平面圖。</w:t>
            </w:r>
          </w:p>
          <w:p w14:paraId="72D707CC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2.練習運用音樂與音效。</w:t>
            </w:r>
          </w:p>
          <w:p w14:paraId="3E5306D5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3.練習運用動作與空間表達情緒。</w:t>
            </w:r>
          </w:p>
          <w:p w14:paraId="1239FE9C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4.練習指導排練。</w:t>
            </w:r>
          </w:p>
          <w:p w14:paraId="55E9695B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．態度部分</w:t>
            </w:r>
          </w:p>
          <w:p w14:paraId="767BBB38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1.能感受共同創作的樂趣。</w:t>
            </w:r>
          </w:p>
          <w:p w14:paraId="03CA5A85" w14:textId="77777777" w:rsidR="00AD0605" w:rsidRDefault="00AD0605" w:rsidP="00AD06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2.能體會表演者與導演之間的不同。</w:t>
            </w:r>
          </w:p>
        </w:tc>
        <w:tc>
          <w:tcPr>
            <w:tcW w:w="960" w:type="pct"/>
            <w:vAlign w:val="center"/>
          </w:tcPr>
          <w:p w14:paraId="40FF164E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【人權教育】</w:t>
            </w:r>
          </w:p>
          <w:p w14:paraId="1507761F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了解社會上有不同的群體和文化，尊重並欣賞其差異。</w:t>
            </w:r>
          </w:p>
          <w:p w14:paraId="5A4B3730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1291018F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品J1 溝通合作與和諧人際關係。</w:t>
            </w:r>
          </w:p>
          <w:p w14:paraId="5FF58B9C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14:paraId="69F9D682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多J6 分析不同群體的文化如何影響社會與生活方式。</w:t>
            </w:r>
          </w:p>
          <w:p w14:paraId="30A71637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600E154F" w14:textId="150BFF6B" w:rsidR="00AD060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</w:tc>
      </w:tr>
      <w:tr w:rsidR="002A707F" w:rsidRPr="004F4430" w14:paraId="785AB2C4" w14:textId="77777777" w:rsidTr="00DA6583">
        <w:trPr>
          <w:trHeight w:val="1540"/>
        </w:trPr>
        <w:tc>
          <w:tcPr>
            <w:tcW w:w="364" w:type="pct"/>
            <w:vAlign w:val="center"/>
          </w:tcPr>
          <w:p w14:paraId="1CBCBF49" w14:textId="77777777" w:rsidR="002A707F" w:rsidRPr="004F4430" w:rsidRDefault="002A707F" w:rsidP="002A70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10030DBE" w14:textId="77777777" w:rsidR="002A707F" w:rsidRDefault="002A707F" w:rsidP="002A707F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6032EAAB" w14:textId="77777777" w:rsidR="002A707F" w:rsidRDefault="002A707F" w:rsidP="002A707F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幕後職人現形記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1C618840" w14:textId="77777777" w:rsidR="002A707F" w:rsidRDefault="002A707F" w:rsidP="002A707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64B4C8D4" w14:textId="77777777" w:rsidR="002A707F" w:rsidRDefault="002A707F" w:rsidP="002A707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06895518" w14:textId="77777777" w:rsidR="002A707F" w:rsidRDefault="002A707F" w:rsidP="002A707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56" w:type="pct"/>
            <w:vAlign w:val="center"/>
          </w:tcPr>
          <w:p w14:paraId="5D9238A8" w14:textId="77777777" w:rsidR="002A707F" w:rsidRDefault="002A707F" w:rsidP="002A707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1.認識動作與空間（舞臺構圖）。</w:t>
            </w:r>
          </w:p>
          <w:p w14:paraId="4D94750C" w14:textId="77777777" w:rsidR="002A707F" w:rsidRDefault="002A707F" w:rsidP="002A707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2.認識導演工作。</w:t>
            </w:r>
          </w:p>
        </w:tc>
        <w:tc>
          <w:tcPr>
            <w:tcW w:w="878" w:type="pct"/>
            <w:vAlign w:val="center"/>
          </w:tcPr>
          <w:p w14:paraId="535B3C67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歷程性評量：</w:t>
            </w:r>
          </w:p>
          <w:p w14:paraId="6E291C99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3A3B09FA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2.隨堂表現記錄：</w:t>
            </w:r>
          </w:p>
          <w:p w14:paraId="05FA80FC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14:paraId="7632E9C2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14:paraId="1A3EA9BF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14:paraId="7102B802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14:paraId="105A2AB4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總結性評量：</w:t>
            </w:r>
          </w:p>
          <w:p w14:paraId="6E24E62C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．知識部分</w:t>
            </w:r>
          </w:p>
          <w:p w14:paraId="189F1B53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1.認識舞臺布景與道具。</w:t>
            </w:r>
          </w:p>
          <w:p w14:paraId="2AE80403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2.認識表演音樂與音。</w:t>
            </w:r>
          </w:p>
          <w:p w14:paraId="21EEBE29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3.認識表演燈光。</w:t>
            </w:r>
          </w:p>
          <w:p w14:paraId="5F01E0EB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4.認識表演中的舞臺構圖。</w:t>
            </w:r>
          </w:p>
          <w:p w14:paraId="661E6FC9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5.認識表演工作中導演的執掌。</w:t>
            </w:r>
          </w:p>
          <w:p w14:paraId="38B358BF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．技能部分</w:t>
            </w:r>
          </w:p>
          <w:p w14:paraId="53607259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1.練習使用平面圖。</w:t>
            </w:r>
          </w:p>
          <w:p w14:paraId="360FADCE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2.練習運用音樂與音效。</w:t>
            </w:r>
          </w:p>
          <w:p w14:paraId="128B79C7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3.練習運用動作與空間表達情緒。</w:t>
            </w:r>
          </w:p>
          <w:p w14:paraId="0BCB74C7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4.練習指導排練。</w:t>
            </w:r>
          </w:p>
          <w:p w14:paraId="174BB396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．態度部分</w:t>
            </w:r>
          </w:p>
          <w:p w14:paraId="4E354B4C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1.能感受共同創作的樂趣。</w:t>
            </w:r>
          </w:p>
          <w:p w14:paraId="6D967939" w14:textId="77777777" w:rsidR="002A707F" w:rsidRDefault="002A707F" w:rsidP="002A70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2.能體會表演者與導演之間的不同。</w:t>
            </w:r>
          </w:p>
        </w:tc>
        <w:tc>
          <w:tcPr>
            <w:tcW w:w="960" w:type="pct"/>
            <w:vAlign w:val="center"/>
          </w:tcPr>
          <w:p w14:paraId="3DD93386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【人權教育】</w:t>
            </w:r>
          </w:p>
          <w:p w14:paraId="509A64CF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了解社會上有不同的群體和文化，尊重並欣賞其差異。</w:t>
            </w:r>
          </w:p>
          <w:p w14:paraId="4E1A3DD4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5FC2C5AE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品J1 溝通合作與和諧人際關係。</w:t>
            </w:r>
          </w:p>
          <w:p w14:paraId="4E2691FB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14:paraId="38BB27FF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多J6 分析不同群體的文化如何影響社會與生活方式。</w:t>
            </w:r>
          </w:p>
          <w:p w14:paraId="7EFA24FE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05646A9D" w14:textId="5D6A2FCA" w:rsidR="002A707F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</w:tc>
      </w:tr>
      <w:tr w:rsidR="005F2A80" w:rsidRPr="004F4430" w14:paraId="6B66FF95" w14:textId="77777777" w:rsidTr="00DA6583">
        <w:trPr>
          <w:trHeight w:val="1402"/>
        </w:trPr>
        <w:tc>
          <w:tcPr>
            <w:tcW w:w="364" w:type="pct"/>
            <w:vAlign w:val="center"/>
          </w:tcPr>
          <w:p w14:paraId="4A891013" w14:textId="77777777" w:rsidR="005F2A80" w:rsidRPr="004F4430" w:rsidRDefault="005F2A80" w:rsidP="005F2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073A80F2" w14:textId="77777777" w:rsidR="005F2A80" w:rsidRDefault="005F2A80" w:rsidP="005F2A8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6A7187CC" w14:textId="77777777" w:rsidR="005F2A80" w:rsidRDefault="005F2A80" w:rsidP="005F2A8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幕後職人現形記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20738CAE" w14:textId="77777777" w:rsidR="005F2A80" w:rsidRDefault="005F2A80" w:rsidP="005F2A8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0BE8B473" w14:textId="77777777" w:rsidR="005F2A80" w:rsidRDefault="005F2A80" w:rsidP="005F2A8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795F4CF5" w14:textId="77777777" w:rsidR="005F2A80" w:rsidRDefault="005F2A80" w:rsidP="005F2A8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1356" w:type="pct"/>
            <w:vAlign w:val="center"/>
          </w:tcPr>
          <w:p w14:paraId="58184126" w14:textId="77777777" w:rsidR="005F2A80" w:rsidRDefault="005F2A80" w:rsidP="005F2A8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1.讀者劇場創作。</w:t>
            </w:r>
          </w:p>
          <w:p w14:paraId="3588293E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2.呈現與討論。</w:t>
            </w:r>
          </w:p>
        </w:tc>
        <w:tc>
          <w:tcPr>
            <w:tcW w:w="878" w:type="pct"/>
            <w:vAlign w:val="center"/>
          </w:tcPr>
          <w:p w14:paraId="43A31294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歷程性評量：</w:t>
            </w:r>
          </w:p>
          <w:p w14:paraId="620C968C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17F87073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2.隨堂表現記錄：</w:t>
            </w:r>
          </w:p>
          <w:p w14:paraId="30FE9B5C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14:paraId="329AD903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14:paraId="79841197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14:paraId="5AA3D553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14:paraId="5A3BBA93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總結性評量：</w:t>
            </w:r>
          </w:p>
          <w:p w14:paraId="4071890C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．知識部分</w:t>
            </w:r>
          </w:p>
          <w:p w14:paraId="5EA35D8F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1.認識舞臺布景與道具。</w:t>
            </w:r>
          </w:p>
          <w:p w14:paraId="3C492CBD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2.認識表演音樂與音。</w:t>
            </w:r>
          </w:p>
          <w:p w14:paraId="5E4616D1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3.認識表演燈光。</w:t>
            </w:r>
          </w:p>
          <w:p w14:paraId="41E626B1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4.認識表演中的舞臺構圖。</w:t>
            </w:r>
          </w:p>
          <w:p w14:paraId="35673B2E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5.認識表演工作中導演的執掌。</w:t>
            </w:r>
          </w:p>
          <w:p w14:paraId="5456163F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．技能部分</w:t>
            </w:r>
          </w:p>
          <w:p w14:paraId="05A0541E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1.練習使用平面圖。</w:t>
            </w:r>
          </w:p>
          <w:p w14:paraId="72C7C595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2.練習運用音樂與音效。</w:t>
            </w:r>
          </w:p>
          <w:p w14:paraId="74F3D84A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3.練習運用動作與空間表達情緒。</w:t>
            </w:r>
          </w:p>
          <w:p w14:paraId="49BD9621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4.練習指導排練。</w:t>
            </w:r>
          </w:p>
          <w:p w14:paraId="09354496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．態度部分</w:t>
            </w:r>
          </w:p>
          <w:p w14:paraId="5B94E4BD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1.能感受共同創作的樂趣。</w:t>
            </w:r>
          </w:p>
          <w:p w14:paraId="7A1813FA" w14:textId="77777777" w:rsidR="005F2A80" w:rsidRDefault="005F2A80" w:rsidP="005F2A8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2.能體會表演者與導演之間的不同。</w:t>
            </w:r>
          </w:p>
        </w:tc>
        <w:tc>
          <w:tcPr>
            <w:tcW w:w="960" w:type="pct"/>
            <w:vAlign w:val="center"/>
          </w:tcPr>
          <w:p w14:paraId="1230E819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【人權教育】</w:t>
            </w:r>
          </w:p>
          <w:p w14:paraId="7944BCA7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人J5 了解社會上有不同的群體和文化，尊重並欣賞其差異。</w:t>
            </w:r>
          </w:p>
          <w:p w14:paraId="5D064E00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14:paraId="55EB2F17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品J1 溝通合作與和諧人際關係。</w:t>
            </w:r>
          </w:p>
          <w:p w14:paraId="3A7A5E12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14:paraId="0377B4C8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Cs/>
                <w:snapToGrid w:val="0"/>
              </w:rPr>
              <w:t>多J6 分析不同群體的文化如何影響社會與生活方式。</w:t>
            </w:r>
          </w:p>
          <w:p w14:paraId="225F00C6" w14:textId="77777777" w:rsidR="00CB0E1B" w:rsidRPr="00EC2245" w:rsidRDefault="00CB0E1B" w:rsidP="00CB0E1B">
            <w:pPr>
              <w:spacing w:line="260" w:lineRule="exact"/>
              <w:rPr>
                <w:rFonts w:eastAsiaTheme="minorEastAsia"/>
                <w:b/>
                <w:bCs/>
                <w:snapToGrid w:val="0"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14:paraId="5E07C6EB" w14:textId="31AD7489" w:rsidR="005F2A80" w:rsidRDefault="00CB0E1B" w:rsidP="00CB0E1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閱J1 發展多元文本的閱讀策略。</w:t>
            </w:r>
          </w:p>
        </w:tc>
      </w:tr>
      <w:tr w:rsidR="001866AD" w:rsidRPr="004F4430" w14:paraId="71D74F39" w14:textId="77777777" w:rsidTr="00DA6583">
        <w:trPr>
          <w:trHeight w:val="1402"/>
        </w:trPr>
        <w:tc>
          <w:tcPr>
            <w:tcW w:w="364" w:type="pct"/>
            <w:vAlign w:val="center"/>
          </w:tcPr>
          <w:p w14:paraId="6967EBA4" w14:textId="77777777" w:rsidR="001866AD" w:rsidRPr="004F4430" w:rsidRDefault="001866AD" w:rsidP="001866A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52C7DDCD" w14:textId="77777777" w:rsidR="001866AD" w:rsidRDefault="001866AD" w:rsidP="001866A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5894D88A" w14:textId="77777777" w:rsidR="001866AD" w:rsidRDefault="001866AD" w:rsidP="001866A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表演無所不在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61440285" w14:textId="77777777" w:rsidR="001866AD" w:rsidRDefault="001866AD" w:rsidP="001866A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092180BC" w14:textId="77777777" w:rsidR="001866AD" w:rsidRDefault="001866AD" w:rsidP="001866A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</w:tc>
        <w:tc>
          <w:tcPr>
            <w:tcW w:w="1356" w:type="pct"/>
            <w:vAlign w:val="center"/>
          </w:tcPr>
          <w:p w14:paraId="65546CA9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1.回想觀賞街頭藝人表演的經驗，並分析比較與傳統舞臺表演之不同。</w:t>
            </w:r>
          </w:p>
          <w:p w14:paraId="72D96A5B" w14:textId="77777777" w:rsidR="001866AD" w:rsidRDefault="001866AD" w:rsidP="001866A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19D21288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2B1DAD6B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1.能說出校園內之環境。</w:t>
            </w:r>
          </w:p>
          <w:p w14:paraId="2C92BCB0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2.能瞭解環境劇場的緣起及特色。</w:t>
            </w:r>
          </w:p>
          <w:p w14:paraId="145D651C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3.能參與「課堂活動：身體測量」專心投入肢體開發。</w:t>
            </w:r>
          </w:p>
          <w:p w14:paraId="5DFCAD59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4.能參與「校園環境劇場」，發揮創造力創作屬於自己的劇本故事。</w:t>
            </w:r>
          </w:p>
          <w:p w14:paraId="419328CB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5.上課態度。</w:t>
            </w:r>
          </w:p>
          <w:p w14:paraId="4590B815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5BF2CA47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0C46FF08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能分辨環境劇場與一般劇場之表演有何不同。</w:t>
            </w:r>
          </w:p>
          <w:p w14:paraId="1AB28557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4DB20D42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1.能實做課堂小活動。</w:t>
            </w:r>
          </w:p>
          <w:p w14:paraId="42B36EB9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2.能運用自己的肢體進行創作。</w:t>
            </w:r>
          </w:p>
          <w:p w14:paraId="78AB8F90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68AF77C7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1.從體驗「課堂活動」瞭解應對周遭環境多加關懷，珍惜並欣賞。</w:t>
            </w:r>
          </w:p>
          <w:p w14:paraId="2E92FFDC" w14:textId="77777777" w:rsidR="001866AD" w:rsidRDefault="001866AD" w:rsidP="001866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2.透過環境劇場體會到藝術無所不在「藝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術即生活，生活抑是藝術」。</w:t>
            </w:r>
          </w:p>
        </w:tc>
        <w:tc>
          <w:tcPr>
            <w:tcW w:w="960" w:type="pct"/>
            <w:vAlign w:val="center"/>
          </w:tcPr>
          <w:p w14:paraId="24F53FA2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【人權教育】</w:t>
            </w:r>
          </w:p>
          <w:p w14:paraId="6F96DF46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人J5 了解社會上有不同的群體和文化，尊重並欣賞其差異。</w:t>
            </w:r>
          </w:p>
          <w:p w14:paraId="0A006DD4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14:paraId="5D03B22D" w14:textId="4D8218FC" w:rsidR="001866AD" w:rsidRDefault="008436E0" w:rsidP="008436E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環J3 經由環境美學與自然文學了解自然環境的倫理價值。</w:t>
            </w:r>
          </w:p>
        </w:tc>
      </w:tr>
      <w:tr w:rsidR="00F85982" w:rsidRPr="004F4430" w14:paraId="7327CEF2" w14:textId="77777777" w:rsidTr="00DA6583">
        <w:trPr>
          <w:trHeight w:val="1402"/>
        </w:trPr>
        <w:tc>
          <w:tcPr>
            <w:tcW w:w="364" w:type="pct"/>
            <w:vAlign w:val="center"/>
          </w:tcPr>
          <w:p w14:paraId="6C07269B" w14:textId="77777777" w:rsidR="00F85982" w:rsidRPr="004F4430" w:rsidRDefault="00F85982" w:rsidP="00F8598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6960ED89" w14:textId="77777777" w:rsidR="00F85982" w:rsidRPr="0079387E" w:rsidRDefault="00F85982" w:rsidP="00F85982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表演</w:t>
            </w:r>
          </w:p>
          <w:p w14:paraId="468589E5" w14:textId="77777777" w:rsidR="00F85982" w:rsidRPr="0079387E" w:rsidRDefault="00F85982" w:rsidP="00F85982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表演無所不在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0C07E9F7" w14:textId="77777777" w:rsidR="00F85982" w:rsidRPr="0079387E" w:rsidRDefault="00F85982" w:rsidP="00F85982">
            <w:pPr>
              <w:rPr>
                <w:color w:val="FF0000"/>
              </w:rPr>
            </w:pPr>
            <w:r w:rsidRPr="0079387E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藝-J-A2 嘗試設計思考，探索藝術實踐解決問題的途徑。</w:t>
            </w:r>
          </w:p>
          <w:p w14:paraId="26A75F0E" w14:textId="77777777" w:rsidR="00F85982" w:rsidRPr="0079387E" w:rsidRDefault="00F85982" w:rsidP="00F85982">
            <w:pPr>
              <w:rPr>
                <w:color w:val="FF0000"/>
              </w:rPr>
            </w:pPr>
            <w:r w:rsidRPr="0079387E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藝-J-B2 思辨科技資訊、媒體與藝術的關係，進行創作與鑑賞。</w:t>
            </w:r>
          </w:p>
        </w:tc>
        <w:tc>
          <w:tcPr>
            <w:tcW w:w="1356" w:type="pct"/>
            <w:vAlign w:val="center"/>
          </w:tcPr>
          <w:p w14:paraId="7DF66A02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「場地」與表演內容的關聯性，如何達到加分效果。</w:t>
            </w:r>
          </w:p>
        </w:tc>
        <w:tc>
          <w:tcPr>
            <w:tcW w:w="878" w:type="pct"/>
            <w:vAlign w:val="center"/>
          </w:tcPr>
          <w:p w14:paraId="714DCB54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歷程性評量</w:t>
            </w:r>
          </w:p>
          <w:p w14:paraId="507E586A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1能說出校園內之環境。</w:t>
            </w:r>
          </w:p>
          <w:p w14:paraId="1A12C0F0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2能瞭解環境劇場的緣起及特色。</w:t>
            </w:r>
          </w:p>
          <w:p w14:paraId="5C807647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3能參與「課堂活動：身體測量」專心投入肢體開發。</w:t>
            </w:r>
          </w:p>
          <w:p w14:paraId="47465962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4能參與「校園環境劇場」，發揮創造力創作屬於自己的劇本故事。</w:t>
            </w:r>
          </w:p>
          <w:p w14:paraId="70DFEB67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5上課態度。</w:t>
            </w:r>
          </w:p>
          <w:p w14:paraId="5956B059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總結性評量</w:t>
            </w:r>
          </w:p>
          <w:p w14:paraId="6DB82FC1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．認知部分：</w:t>
            </w:r>
          </w:p>
          <w:p w14:paraId="4E0CEEC2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能分辨環境劇場與一般劇場之表演有何不同。</w:t>
            </w:r>
          </w:p>
          <w:p w14:paraId="613054D4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．技能部分：</w:t>
            </w:r>
          </w:p>
          <w:p w14:paraId="16332661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1.能實做課堂小活動。</w:t>
            </w:r>
          </w:p>
          <w:p w14:paraId="43541727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2.能運用自己的肢體進行創作。</w:t>
            </w:r>
          </w:p>
          <w:p w14:paraId="0C090AB0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．情意部分：</w:t>
            </w:r>
          </w:p>
          <w:p w14:paraId="51EBBB68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1.從體驗「課堂活動」瞭解應對周遭環境多加關懷，珍惜並欣賞。</w:t>
            </w:r>
          </w:p>
          <w:p w14:paraId="5B816AD5" w14:textId="77777777" w:rsidR="00F85982" w:rsidRPr="0079387E" w:rsidRDefault="00F85982" w:rsidP="00F85982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2.透過環境劇場體會到藝術無所不在「藝</w:t>
            </w:r>
            <w:r w:rsidRPr="0079387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術即生活，生活抑是藝術」。</w:t>
            </w:r>
          </w:p>
        </w:tc>
        <w:tc>
          <w:tcPr>
            <w:tcW w:w="960" w:type="pct"/>
            <w:vAlign w:val="center"/>
          </w:tcPr>
          <w:p w14:paraId="0EEC565B" w14:textId="77777777" w:rsidR="006F2C3C" w:rsidRPr="0079387E" w:rsidRDefault="006F2C3C" w:rsidP="00F85982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79387E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呼應日新願景～日新之美</w:t>
            </w:r>
          </w:p>
          <w:p w14:paraId="720B3DD9" w14:textId="77777777" w:rsidR="008436E0" w:rsidRPr="008436E0" w:rsidRDefault="008436E0" w:rsidP="008436E0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8436E0">
              <w:rPr>
                <w:rFonts w:ascii="標楷體" w:eastAsia="標楷體" w:hAnsi="標楷體" w:cs="DFKaiShu-SB-Estd-BF" w:hint="eastAsia"/>
                <w:b/>
                <w:color w:val="FF0000"/>
              </w:rPr>
              <w:t>【人權教育】</w:t>
            </w:r>
          </w:p>
          <w:p w14:paraId="34509D1A" w14:textId="77777777" w:rsidR="008436E0" w:rsidRPr="008436E0" w:rsidRDefault="008436E0" w:rsidP="008436E0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8436E0">
              <w:rPr>
                <w:rFonts w:ascii="標楷體" w:eastAsia="標楷體" w:hAnsi="標楷體" w:cs="DFKaiShu-SB-Estd-BF" w:hint="eastAsia"/>
                <w:color w:val="FF0000"/>
              </w:rPr>
              <w:t>人J5 了解社會上有不同的群體和文化，尊重並欣賞其差異。</w:t>
            </w:r>
          </w:p>
          <w:p w14:paraId="13A7BE3F" w14:textId="77777777" w:rsidR="008436E0" w:rsidRPr="008436E0" w:rsidRDefault="008436E0" w:rsidP="008436E0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8436E0">
              <w:rPr>
                <w:rFonts w:ascii="標楷體" w:eastAsia="標楷體" w:hAnsi="標楷體" w:cs="DFKaiShu-SB-Estd-BF" w:hint="eastAsia"/>
                <w:b/>
                <w:color w:val="FF0000"/>
              </w:rPr>
              <w:t>【環境教育】</w:t>
            </w:r>
          </w:p>
          <w:p w14:paraId="5DCBEBF4" w14:textId="253A3B86" w:rsidR="00F85982" w:rsidRPr="0079387E" w:rsidRDefault="008436E0" w:rsidP="008436E0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8436E0">
              <w:rPr>
                <w:rFonts w:ascii="標楷體" w:eastAsia="標楷體" w:hAnsi="標楷體" w:cs="DFKaiShu-SB-Estd-BF" w:hint="eastAsia"/>
                <w:color w:val="FF0000"/>
              </w:rPr>
              <w:t>環J3 經由環境美學與自然文學了解自然環境的倫理價值。</w:t>
            </w:r>
          </w:p>
        </w:tc>
      </w:tr>
      <w:tr w:rsidR="00612F20" w:rsidRPr="004F4430" w14:paraId="334644D1" w14:textId="77777777" w:rsidTr="00DA6583">
        <w:trPr>
          <w:trHeight w:val="1534"/>
        </w:trPr>
        <w:tc>
          <w:tcPr>
            <w:tcW w:w="364" w:type="pct"/>
            <w:vAlign w:val="center"/>
          </w:tcPr>
          <w:p w14:paraId="593B1BEA" w14:textId="77777777" w:rsidR="00612F20" w:rsidRPr="004F4430" w:rsidRDefault="00612F20" w:rsidP="00612F2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14:paraId="4BAABF8A" w14:textId="77777777" w:rsidR="00612F20" w:rsidRDefault="00612F20" w:rsidP="00612F2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708301AC" w14:textId="77777777" w:rsidR="00612F20" w:rsidRDefault="00612F20" w:rsidP="00612F20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表演無所不在</w:t>
            </w:r>
          </w:p>
          <w:p w14:paraId="6CE41CF1" w14:textId="77777777" w:rsidR="00612F20" w:rsidRDefault="00612F20" w:rsidP="00612F2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06373454" w14:textId="77777777" w:rsidR="00612F20" w:rsidRDefault="00612F20" w:rsidP="00612F2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0EDF27DA" w14:textId="77777777" w:rsidR="00612F20" w:rsidRDefault="00612F20" w:rsidP="00612F2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</w:tc>
        <w:tc>
          <w:tcPr>
            <w:tcW w:w="1356" w:type="pct"/>
            <w:vAlign w:val="center"/>
          </w:tcPr>
          <w:p w14:paraId="2208858D" w14:textId="77777777" w:rsidR="00612F20" w:rsidRDefault="00612F20" w:rsidP="00612F2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透過「全世界都是我的相框」與「身體測量」兩項活動對校園進行深度認識。</w:t>
            </w:r>
          </w:p>
        </w:tc>
        <w:tc>
          <w:tcPr>
            <w:tcW w:w="878" w:type="pct"/>
            <w:vAlign w:val="center"/>
          </w:tcPr>
          <w:p w14:paraId="3BF84445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3E5FE0EF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1能說出校園內之環境。</w:t>
            </w:r>
          </w:p>
          <w:p w14:paraId="7F4510CE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2能了解環境劇場的緣起及特色。</w:t>
            </w:r>
          </w:p>
          <w:p w14:paraId="17A2A2D4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3能參與「課堂活動：身體測量」專心投入肢體開發。</w:t>
            </w:r>
          </w:p>
          <w:p w14:paraId="554D5962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4能參與「校園環境劇場」，發揮創造力創作屬於自己的劇本故事。</w:t>
            </w:r>
          </w:p>
          <w:p w14:paraId="136AF18D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5上課態度。</w:t>
            </w:r>
          </w:p>
          <w:p w14:paraId="08C165C0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7E691AB6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2132BF84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能分辨環境劇場與一般劇場之表演有何不同。</w:t>
            </w:r>
          </w:p>
          <w:p w14:paraId="32E9E71F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525464A1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1.能實做課堂小活動。</w:t>
            </w:r>
          </w:p>
          <w:p w14:paraId="0AA56290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2.能運用自己的肢體進行創作。</w:t>
            </w:r>
          </w:p>
          <w:p w14:paraId="05C2DB46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1F62BF4F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1.從體驗「課堂活動」了解應對周遭環境多加關懷，珍惜並欣賞。</w:t>
            </w:r>
          </w:p>
          <w:p w14:paraId="2A51F9FD" w14:textId="77777777" w:rsidR="00612F20" w:rsidRDefault="00612F20" w:rsidP="00612F2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2.透過環境劇場體會到藝術無所不在「藝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術即生活，生活抑是藝術」。</w:t>
            </w:r>
          </w:p>
        </w:tc>
        <w:tc>
          <w:tcPr>
            <w:tcW w:w="960" w:type="pct"/>
            <w:vAlign w:val="center"/>
          </w:tcPr>
          <w:p w14:paraId="225FDD1B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【人權教育】</w:t>
            </w:r>
          </w:p>
          <w:p w14:paraId="52B20B0E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人J5 了解社會上有不同的群體和文化，尊重並欣賞其差異。</w:t>
            </w:r>
          </w:p>
          <w:p w14:paraId="135F0569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14:paraId="0533E78A" w14:textId="3F5F4125" w:rsidR="00612F20" w:rsidRDefault="008436E0" w:rsidP="008436E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環J3 經由環境美學與自然文學了解自然環境的倫理價值。</w:t>
            </w:r>
          </w:p>
        </w:tc>
      </w:tr>
      <w:tr w:rsidR="00864259" w:rsidRPr="004F4430" w14:paraId="2A271E69" w14:textId="77777777" w:rsidTr="00DA6583">
        <w:trPr>
          <w:trHeight w:val="1529"/>
        </w:trPr>
        <w:tc>
          <w:tcPr>
            <w:tcW w:w="364" w:type="pct"/>
            <w:vAlign w:val="center"/>
          </w:tcPr>
          <w:p w14:paraId="29CADBCC" w14:textId="77777777" w:rsidR="00864259" w:rsidRPr="004F4430" w:rsidRDefault="00864259" w:rsidP="008642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14:paraId="665EDABA" w14:textId="77777777" w:rsidR="00864259" w:rsidRDefault="00864259" w:rsidP="0086425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5FFA058F" w14:textId="77777777" w:rsidR="00864259" w:rsidRDefault="00864259" w:rsidP="0086425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表演無所不在（第二次段考）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15B41FAF" w14:textId="77777777" w:rsidR="00864259" w:rsidRDefault="00864259" w:rsidP="0086425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3A304328" w14:textId="77777777" w:rsidR="00864259" w:rsidRDefault="00864259" w:rsidP="0086425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</w:tc>
        <w:tc>
          <w:tcPr>
            <w:tcW w:w="1356" w:type="pct"/>
            <w:vAlign w:val="center"/>
          </w:tcPr>
          <w:p w14:paraId="688D336A" w14:textId="77777777" w:rsidR="00864259" w:rsidRDefault="00864259" w:rsidP="0086425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認識理查．謝喜納以及他所提出的「環境劇場」。</w:t>
            </w:r>
          </w:p>
        </w:tc>
        <w:tc>
          <w:tcPr>
            <w:tcW w:w="878" w:type="pct"/>
            <w:vAlign w:val="center"/>
          </w:tcPr>
          <w:p w14:paraId="0BFA5A34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1E633790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1.能說出校園內之環境。</w:t>
            </w:r>
          </w:p>
          <w:p w14:paraId="5F574B67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2.能了解環境劇場的緣起及特色。</w:t>
            </w:r>
          </w:p>
          <w:p w14:paraId="32F4A22F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3.能參與「課堂活動：身體測量」專心投入肢體開發。</w:t>
            </w:r>
          </w:p>
          <w:p w14:paraId="6DFEB0E6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4.能參與「校園環境劇場」，發揮創造力創作屬於自己的劇本故事。</w:t>
            </w:r>
          </w:p>
          <w:p w14:paraId="5ED560DD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5.上課態度。</w:t>
            </w:r>
          </w:p>
          <w:p w14:paraId="3AF1DB1F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6B70101F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452769A0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能分辨環境劇場與一般劇場之表演有何不同。</w:t>
            </w:r>
          </w:p>
          <w:p w14:paraId="140BFC6A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2ADF2774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1.能實做課堂小活動。</w:t>
            </w:r>
          </w:p>
          <w:p w14:paraId="4DF968C7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2.能運用自己的肢體進行創作。</w:t>
            </w:r>
          </w:p>
          <w:p w14:paraId="743579C0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428CA453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1.從體驗「課堂活動」瞭解應對周遭環境多加關懷，珍惜並欣賞。</w:t>
            </w:r>
          </w:p>
          <w:p w14:paraId="2888DB72" w14:textId="77777777" w:rsidR="00864259" w:rsidRDefault="00864259" w:rsidP="0086425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2.透過環境劇場體會到藝術無所不在「藝術即生活，生活抑是藝術」。</w:t>
            </w:r>
          </w:p>
        </w:tc>
        <w:tc>
          <w:tcPr>
            <w:tcW w:w="960" w:type="pct"/>
            <w:vAlign w:val="center"/>
          </w:tcPr>
          <w:p w14:paraId="2C0B1E3F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【人權教育】</w:t>
            </w:r>
          </w:p>
          <w:p w14:paraId="41941FA4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人J5 了解社會上有不同的群體和文化，尊重並欣賞其差異。</w:t>
            </w:r>
          </w:p>
          <w:p w14:paraId="6A8EBEBA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14:paraId="76C62284" w14:textId="0137D1D9" w:rsidR="00864259" w:rsidRDefault="008436E0" w:rsidP="008436E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環J3 經由環境美學與自然文學了解自然環境的倫理價值。</w:t>
            </w:r>
          </w:p>
        </w:tc>
      </w:tr>
      <w:tr w:rsidR="00516265" w:rsidRPr="004F4430" w14:paraId="61C35C3C" w14:textId="77777777" w:rsidTr="00DA6583">
        <w:trPr>
          <w:trHeight w:val="1834"/>
        </w:trPr>
        <w:tc>
          <w:tcPr>
            <w:tcW w:w="364" w:type="pct"/>
            <w:vAlign w:val="center"/>
          </w:tcPr>
          <w:p w14:paraId="39C670BF" w14:textId="77777777" w:rsidR="00516265" w:rsidRPr="004F4430" w:rsidRDefault="00516265" w:rsidP="0051626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0CE0179F" w14:textId="77777777" w:rsidR="00516265" w:rsidRDefault="00516265" w:rsidP="0051626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0BF6E623" w14:textId="77777777" w:rsidR="00516265" w:rsidRDefault="00516265" w:rsidP="0051626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表演無所不在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19E7891C" w14:textId="77777777" w:rsidR="00516265" w:rsidRDefault="00516265" w:rsidP="0051626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14:paraId="6283BA15" w14:textId="77777777" w:rsidR="00516265" w:rsidRDefault="00516265" w:rsidP="0051626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</w:tc>
        <w:tc>
          <w:tcPr>
            <w:tcW w:w="1356" w:type="pct"/>
            <w:vAlign w:val="center"/>
          </w:tcPr>
          <w:p w14:paraId="72869955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1.利用前幾堂課對校園的環境認識創作「校園環境劇場」。</w:t>
            </w:r>
          </w:p>
          <w:p w14:paraId="30B54CB0" w14:textId="77777777" w:rsidR="00516265" w:rsidRDefault="00516265" w:rsidP="0051626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2.觀賞學生創作的「校園環境劇場」，發表感想及檢討。</w:t>
            </w:r>
          </w:p>
        </w:tc>
        <w:tc>
          <w:tcPr>
            <w:tcW w:w="878" w:type="pct"/>
            <w:vAlign w:val="center"/>
          </w:tcPr>
          <w:p w14:paraId="364BCAB0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14AB981C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1.能說出校園內之環境。</w:t>
            </w:r>
          </w:p>
          <w:p w14:paraId="15F7194E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2.能了解環境劇場的緣起及特色。</w:t>
            </w:r>
          </w:p>
          <w:p w14:paraId="4392827A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3.能參與「課堂活動：身體測量」專心投入肢體開發。</w:t>
            </w:r>
          </w:p>
          <w:p w14:paraId="66A4648D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4.能參與「校園環境劇場」，發揮創造力創作屬於自己的劇本故事。</w:t>
            </w:r>
          </w:p>
          <w:p w14:paraId="4BB25415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5.上課態度。</w:t>
            </w:r>
          </w:p>
          <w:p w14:paraId="135081D3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1291271D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6596447F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能分辨環境劇場與一般劇場之表演有何不同。</w:t>
            </w:r>
          </w:p>
          <w:p w14:paraId="50CEA87B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2322698D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1.能實做課堂小活動。</w:t>
            </w:r>
          </w:p>
          <w:p w14:paraId="7A380B27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2.能運用自己的肢體進行創作。</w:t>
            </w:r>
          </w:p>
          <w:p w14:paraId="5310DB91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48C42204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1.從體驗「課堂活動」瞭解應對周遭環境多加關懷，珍</w:t>
            </w:r>
          </w:p>
          <w:p w14:paraId="2759D337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惜並欣賞。</w:t>
            </w:r>
          </w:p>
          <w:p w14:paraId="3C089DB4" w14:textId="77777777" w:rsidR="00516265" w:rsidRDefault="00516265" w:rsidP="0051626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2.透過環境劇場體會到藝術無所不在「藝術即生活，生</w:t>
            </w:r>
          </w:p>
          <w:p w14:paraId="3196C920" w14:textId="77777777" w:rsidR="00516265" w:rsidRDefault="00516265" w:rsidP="0051626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活抑是藝術」。</w:t>
            </w:r>
          </w:p>
        </w:tc>
        <w:tc>
          <w:tcPr>
            <w:tcW w:w="960" w:type="pct"/>
            <w:vAlign w:val="center"/>
          </w:tcPr>
          <w:p w14:paraId="4CA32E33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【人權教育】</w:t>
            </w:r>
          </w:p>
          <w:p w14:paraId="2B3047ED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人J5 了解社會上有不同的群體和文化，尊重並欣賞其差異。</w:t>
            </w:r>
          </w:p>
          <w:p w14:paraId="76440A10" w14:textId="77777777" w:rsidR="008436E0" w:rsidRPr="00EC2245" w:rsidRDefault="008436E0" w:rsidP="008436E0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【環境教育】</w:t>
            </w:r>
          </w:p>
          <w:p w14:paraId="29CABD0D" w14:textId="2B430625" w:rsidR="00516265" w:rsidRDefault="008436E0" w:rsidP="008436E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環J3 經由環境美學與自然文學了解自然環境的倫理價值。</w:t>
            </w:r>
          </w:p>
        </w:tc>
      </w:tr>
      <w:tr w:rsidR="00612DD8" w:rsidRPr="004F4430" w14:paraId="6A84A587" w14:textId="77777777" w:rsidTr="00DA6583">
        <w:trPr>
          <w:trHeight w:val="1685"/>
        </w:trPr>
        <w:tc>
          <w:tcPr>
            <w:tcW w:w="364" w:type="pct"/>
            <w:vAlign w:val="center"/>
          </w:tcPr>
          <w:p w14:paraId="1EB652B3" w14:textId="77777777" w:rsidR="00612DD8" w:rsidRPr="004F4430" w:rsidRDefault="00612DD8" w:rsidP="00612DD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538F5BE4" w14:textId="77777777" w:rsidR="00612DD8" w:rsidRDefault="00612DD8" w:rsidP="00612DD8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3DC522E1" w14:textId="77777777" w:rsidR="00612DD8" w:rsidRDefault="00612DD8" w:rsidP="00612DD8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JUMP！舞中生有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4ED7DE8A" w14:textId="77777777" w:rsidR="00612DD8" w:rsidRDefault="00612DD8" w:rsidP="00612DD8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4A8134F1" w14:textId="77777777" w:rsidR="00612DD8" w:rsidRDefault="00612DD8" w:rsidP="00612DD8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59D8CF1A" w14:textId="77777777" w:rsidR="00612DD8" w:rsidRDefault="00612DD8" w:rsidP="00612DD8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356" w:type="pct"/>
            <w:vAlign w:val="center"/>
          </w:tcPr>
          <w:p w14:paraId="6D8DF235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1.使學生瞭解現代舞蹈的發展源起。</w:t>
            </w:r>
          </w:p>
          <w:p w14:paraId="7991CC51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2.身體感知能力的開發。</w:t>
            </w:r>
          </w:p>
          <w:p w14:paraId="6958435F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  <w:tc>
          <w:tcPr>
            <w:tcW w:w="878" w:type="pct"/>
            <w:vAlign w:val="center"/>
          </w:tcPr>
          <w:p w14:paraId="7A1D8EC4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5AFAEDB0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677D55C6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2.隨堂表現記錄</w:t>
            </w:r>
          </w:p>
          <w:p w14:paraId="4E5068CB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（1）學習熱忱</w:t>
            </w:r>
          </w:p>
          <w:p w14:paraId="7DD101BE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（2）小組合作</w:t>
            </w:r>
          </w:p>
          <w:p w14:paraId="563CD999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（3）創作態度</w:t>
            </w:r>
          </w:p>
          <w:p w14:paraId="77749AEB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14:paraId="4F682F7E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6AF2D401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00BC2566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1.認知現代舞的經典人物與創作方式。</w:t>
            </w:r>
          </w:p>
          <w:p w14:paraId="4CF3776C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2.認識臺灣知名現代舞蹈團體及所發展出來的表演藝術作品。</w:t>
            </w:r>
          </w:p>
          <w:p w14:paraId="33393B02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359999B0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1.學習現代舞編舞的創作方式。</w:t>
            </w:r>
          </w:p>
          <w:p w14:paraId="60A9C63C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2.創造貼近自身經驗的舞蹈創作。</w:t>
            </w:r>
          </w:p>
          <w:p w14:paraId="6C26C8B5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3.練習和其他人一起透過機率編舞的創作方式，來產生表演作品。</w:t>
            </w:r>
          </w:p>
          <w:p w14:paraId="26EEAA96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2D130673" w14:textId="77777777" w:rsidR="00612DD8" w:rsidRDefault="00612DD8" w:rsidP="00612DD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1.能在集體舞蹈創作方式下，認識與肯定自己的潛能所在。</w:t>
            </w:r>
          </w:p>
          <w:p w14:paraId="4DEB27F8" w14:textId="77777777" w:rsidR="00612DD8" w:rsidRDefault="00612DD8" w:rsidP="00612DD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2.能欣賞並體會不同創作手法下所發展的表演作品精神。</w:t>
            </w:r>
          </w:p>
        </w:tc>
        <w:tc>
          <w:tcPr>
            <w:tcW w:w="960" w:type="pct"/>
            <w:vAlign w:val="center"/>
          </w:tcPr>
          <w:p w14:paraId="730E2958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01550B0F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性J6 探究各種符號中的性別意涵及人際溝通中的性別問題。</w:t>
            </w:r>
          </w:p>
          <w:p w14:paraId="3695FC1E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14:paraId="32F5D12F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14:paraId="1B66C58D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生J4 分析快樂、幸福與生命意義之間的關係。</w:t>
            </w:r>
          </w:p>
          <w:p w14:paraId="50B58505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生J6 察覺知性與感性的衝突，尋求知、情、意、行統整之途徑。</w:t>
            </w:r>
          </w:p>
          <w:p w14:paraId="5EBCDFA4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【生涯發展教育】</w:t>
            </w:r>
          </w:p>
          <w:p w14:paraId="0EDC73B8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涯J3 覺察自己的能力與興趣。</w:t>
            </w:r>
          </w:p>
          <w:p w14:paraId="0AD362DE" w14:textId="3A5004DA" w:rsidR="00612DD8" w:rsidRDefault="00645DB1" w:rsidP="00645DB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涯J4 了解自己的人格特質與價值觀。</w:t>
            </w:r>
          </w:p>
        </w:tc>
      </w:tr>
      <w:tr w:rsidR="00C477C7" w:rsidRPr="004F4430" w14:paraId="426C8281" w14:textId="77777777" w:rsidTr="00DA6583">
        <w:trPr>
          <w:trHeight w:val="1827"/>
        </w:trPr>
        <w:tc>
          <w:tcPr>
            <w:tcW w:w="364" w:type="pct"/>
            <w:vAlign w:val="center"/>
          </w:tcPr>
          <w:p w14:paraId="7DCF25CC" w14:textId="77777777" w:rsidR="00C477C7" w:rsidRPr="004F4430" w:rsidRDefault="00C477C7" w:rsidP="00C477C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0EEA09AF" w14:textId="77777777" w:rsidR="00C477C7" w:rsidRDefault="00C477C7" w:rsidP="00C477C7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43823ABE" w14:textId="77777777" w:rsidR="00C477C7" w:rsidRDefault="00C477C7" w:rsidP="00C477C7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JUMP！舞中生有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76145F64" w14:textId="77777777" w:rsidR="00C477C7" w:rsidRDefault="00C477C7" w:rsidP="00C477C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069C6D67" w14:textId="77777777" w:rsidR="00C477C7" w:rsidRDefault="00C477C7" w:rsidP="00C477C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3A1DB573" w14:textId="77777777" w:rsidR="00C477C7" w:rsidRDefault="00C477C7" w:rsidP="00C477C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356" w:type="pct"/>
            <w:vAlign w:val="center"/>
          </w:tcPr>
          <w:p w14:paraId="20C6DCFD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1.認識經典表演者與團隊。</w:t>
            </w:r>
          </w:p>
          <w:p w14:paraId="08189215" w14:textId="77777777" w:rsidR="00C477C7" w:rsidRDefault="00C477C7" w:rsidP="00C477C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2.練習舞蹈元素與表現方式。</w:t>
            </w:r>
          </w:p>
        </w:tc>
        <w:tc>
          <w:tcPr>
            <w:tcW w:w="878" w:type="pct"/>
            <w:vAlign w:val="center"/>
          </w:tcPr>
          <w:p w14:paraId="31A8DDA3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364B7DEC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092A9A0F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2.隨堂表現記錄</w:t>
            </w:r>
          </w:p>
          <w:p w14:paraId="4264E453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（1）學習熱忱</w:t>
            </w:r>
          </w:p>
          <w:p w14:paraId="33982ACE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（2）小組合作</w:t>
            </w:r>
          </w:p>
          <w:p w14:paraId="6FAEF4D4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（3）創作態度</w:t>
            </w:r>
          </w:p>
          <w:p w14:paraId="25F35A9C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14:paraId="03E7D43D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6FC5D929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1428F228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1.認知現代舞的經典人物與創作方式。</w:t>
            </w:r>
          </w:p>
          <w:p w14:paraId="01DEB08B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2.認識臺灣知名現代舞蹈團體及所發展出來的表演藝術作品。</w:t>
            </w:r>
          </w:p>
          <w:p w14:paraId="572766F6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1DA5DA7E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1.學習現代舞編舞的創作方式。</w:t>
            </w:r>
          </w:p>
          <w:p w14:paraId="7EBBC632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2.創造貼近自身經驗的舞蹈創作。</w:t>
            </w:r>
          </w:p>
          <w:p w14:paraId="04AF75BD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3.練習和其他人一起透過機率編舞的創作方式，來產生表演作品。</w:t>
            </w:r>
          </w:p>
          <w:p w14:paraId="5A4473A7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0F15BD04" w14:textId="77777777" w:rsidR="00C477C7" w:rsidRDefault="00C477C7" w:rsidP="00C477C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1.能在集體舞蹈創作方式下，認識與肯定自己的潛能所在。</w:t>
            </w:r>
          </w:p>
          <w:p w14:paraId="5000F2C8" w14:textId="77777777" w:rsidR="00C477C7" w:rsidRDefault="00C477C7" w:rsidP="00C477C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2.能欣賞並體會不同創作手法下所發展的表演作品精神。</w:t>
            </w:r>
          </w:p>
        </w:tc>
        <w:tc>
          <w:tcPr>
            <w:tcW w:w="960" w:type="pct"/>
            <w:vAlign w:val="center"/>
          </w:tcPr>
          <w:p w14:paraId="50CEFE20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2FF7FE6C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性J6 探究各種符號中的性別意涵及人際溝通中的性別問題。</w:t>
            </w:r>
          </w:p>
          <w:p w14:paraId="57E8452F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14:paraId="04B2EEA6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14:paraId="5F7A1039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生J4 分析快樂、幸福與生命意義之間的關係。</w:t>
            </w:r>
          </w:p>
          <w:p w14:paraId="68CD4434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生J6 察覺知性與感性的衝突，尋求知、情、意、行統整之途徑。</w:t>
            </w:r>
          </w:p>
          <w:p w14:paraId="25BE7581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【生涯發展教育】</w:t>
            </w:r>
          </w:p>
          <w:p w14:paraId="16AE9DF2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涯J3 覺察自己的能力與興趣。</w:t>
            </w:r>
          </w:p>
          <w:p w14:paraId="76F8D0BB" w14:textId="43EE1CB6" w:rsidR="00C477C7" w:rsidRDefault="00645DB1" w:rsidP="00645DB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涯J4 了解自己的人格特質與價值觀。</w:t>
            </w:r>
          </w:p>
        </w:tc>
      </w:tr>
      <w:tr w:rsidR="007A588D" w:rsidRPr="004F4430" w14:paraId="19152899" w14:textId="77777777" w:rsidTr="00DA6583">
        <w:trPr>
          <w:trHeight w:val="1526"/>
        </w:trPr>
        <w:tc>
          <w:tcPr>
            <w:tcW w:w="364" w:type="pct"/>
            <w:vAlign w:val="center"/>
          </w:tcPr>
          <w:p w14:paraId="57D77058" w14:textId="77777777" w:rsidR="007A588D" w:rsidRPr="004F4430" w:rsidRDefault="007A588D" w:rsidP="007A588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14:paraId="7EFDC5DE" w14:textId="77777777" w:rsidR="007A588D" w:rsidRDefault="007A588D" w:rsidP="007A588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689CD70C" w14:textId="77777777" w:rsidR="007A588D" w:rsidRDefault="007A588D" w:rsidP="007A588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JUMP！舞中生有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63F2DBDF" w14:textId="77777777" w:rsidR="007A588D" w:rsidRDefault="007A588D" w:rsidP="007A588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76E9E528" w14:textId="77777777" w:rsidR="007A588D" w:rsidRDefault="007A588D" w:rsidP="007A588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060925FF" w14:textId="77777777" w:rsidR="007A588D" w:rsidRDefault="007A588D" w:rsidP="007A588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356" w:type="pct"/>
            <w:vAlign w:val="center"/>
          </w:tcPr>
          <w:p w14:paraId="280361DC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1.認識機率編舞。</w:t>
            </w:r>
          </w:p>
          <w:p w14:paraId="24CDED92" w14:textId="77777777" w:rsidR="007A588D" w:rsidRDefault="007A588D" w:rsidP="007A588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2.練習運用舞蹈元素創作，並發揮團隊合作精神。</w:t>
            </w:r>
          </w:p>
        </w:tc>
        <w:tc>
          <w:tcPr>
            <w:tcW w:w="878" w:type="pct"/>
            <w:vAlign w:val="center"/>
          </w:tcPr>
          <w:p w14:paraId="0B1FB9CE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5B27DD6A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23661396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2.隨堂表現記錄</w:t>
            </w:r>
          </w:p>
          <w:p w14:paraId="1E0A206F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（1）學習熱忱</w:t>
            </w:r>
          </w:p>
          <w:p w14:paraId="058B0BFC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（2）小組合作</w:t>
            </w:r>
          </w:p>
          <w:p w14:paraId="425764DD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（3）創作態度</w:t>
            </w:r>
          </w:p>
          <w:p w14:paraId="2DC55378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14:paraId="061FECA0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11C57B49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60176C18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1.認知現代舞的經典人物與創作方式。</w:t>
            </w:r>
          </w:p>
          <w:p w14:paraId="7D9AC6FB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2.認識臺灣知名現代舞蹈團體及所發展出來的表演藝術作品。</w:t>
            </w:r>
          </w:p>
          <w:p w14:paraId="35D08B76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1C830683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1.學習現代舞編舞的創作方式。</w:t>
            </w:r>
          </w:p>
          <w:p w14:paraId="699D7E7E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2.創造貼近自身經驗的舞蹈創作。</w:t>
            </w:r>
          </w:p>
          <w:p w14:paraId="5A0A9CBC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3.練習和其他人一起透過機率編舞的創作方式，來產生表演作品。</w:t>
            </w:r>
          </w:p>
          <w:p w14:paraId="642BC6E4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7E79F68F" w14:textId="77777777" w:rsidR="007A588D" w:rsidRDefault="007A588D" w:rsidP="007A588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1.能在集體舞蹈創作方式下，認識與肯定自己的潛能所在。</w:t>
            </w:r>
          </w:p>
          <w:p w14:paraId="27F4D512" w14:textId="77777777" w:rsidR="007A588D" w:rsidRDefault="007A588D" w:rsidP="007A588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2.能欣賞並體會不同創作手法下所發展的表演作品精神。</w:t>
            </w:r>
          </w:p>
        </w:tc>
        <w:tc>
          <w:tcPr>
            <w:tcW w:w="960" w:type="pct"/>
            <w:vAlign w:val="center"/>
          </w:tcPr>
          <w:p w14:paraId="482311BA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046BD93A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性J6 探究各種符號中的性別意涵及人際溝通中的性別問題。</w:t>
            </w:r>
          </w:p>
          <w:p w14:paraId="38793294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14:paraId="1C962D90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14:paraId="485E9FF7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生J4 分析快樂、幸福與生命意義之間的關係。</w:t>
            </w:r>
          </w:p>
          <w:p w14:paraId="712B9879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生J6 察覺知性與感性的衝突，尋求知、情、意、行統整之途徑。</w:t>
            </w:r>
          </w:p>
          <w:p w14:paraId="308560AE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【生涯發展教育】</w:t>
            </w:r>
          </w:p>
          <w:p w14:paraId="07DABD52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涯J3 覺察自己的能力與興趣。</w:t>
            </w:r>
          </w:p>
          <w:p w14:paraId="5A9ECC6C" w14:textId="6D9D988D" w:rsidR="007A588D" w:rsidRDefault="00645DB1" w:rsidP="00645DB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涯J4 了解自己的人格特質與價值觀。</w:t>
            </w:r>
          </w:p>
        </w:tc>
      </w:tr>
      <w:tr w:rsidR="0070146C" w:rsidRPr="004F4430" w14:paraId="04CE38EF" w14:textId="77777777" w:rsidTr="00DA6583">
        <w:trPr>
          <w:trHeight w:val="1535"/>
        </w:trPr>
        <w:tc>
          <w:tcPr>
            <w:tcW w:w="364" w:type="pct"/>
            <w:vAlign w:val="center"/>
          </w:tcPr>
          <w:p w14:paraId="5BC3357F" w14:textId="77777777" w:rsidR="0070146C" w:rsidRPr="004F4430" w:rsidRDefault="0070146C" w:rsidP="0070146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6AE820A7" w14:textId="77777777" w:rsidR="0070146C" w:rsidRDefault="0070146C" w:rsidP="0070146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66398680" w14:textId="77777777" w:rsidR="0070146C" w:rsidRDefault="0070146C" w:rsidP="0070146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JUMP！舞中生有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47E9C2A1" w14:textId="77777777" w:rsidR="0070146C" w:rsidRDefault="0070146C" w:rsidP="0070146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6DDC6411" w14:textId="77777777" w:rsidR="0070146C" w:rsidRDefault="0070146C" w:rsidP="0070146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3AF7C840" w14:textId="77777777" w:rsidR="0070146C" w:rsidRDefault="0070146C" w:rsidP="0070146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356" w:type="pct"/>
            <w:vAlign w:val="center"/>
          </w:tcPr>
          <w:p w14:paraId="4ECA24A1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1.欣賞國內外舞者的生命故事。</w:t>
            </w:r>
          </w:p>
          <w:p w14:paraId="3BEC051D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2.引導學生回顧自身生命故事，屬於自己的舞蹈創作作品。</w:t>
            </w:r>
          </w:p>
          <w:p w14:paraId="688CEE18" w14:textId="77777777" w:rsidR="0070146C" w:rsidRDefault="0070146C" w:rsidP="0070146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3.認識舞蹈劇場的經典人物：魯道夫．拉邦、碧娜鮑許。</w:t>
            </w:r>
          </w:p>
          <w:p w14:paraId="0196F048" w14:textId="77777777" w:rsidR="0070146C" w:rsidRDefault="0070146C" w:rsidP="0070146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4.欣賞舞蹈劇場的作品。</w:t>
            </w:r>
          </w:p>
        </w:tc>
        <w:tc>
          <w:tcPr>
            <w:tcW w:w="878" w:type="pct"/>
            <w:vAlign w:val="center"/>
          </w:tcPr>
          <w:p w14:paraId="168C9A4E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2B0852E4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7960CEC7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2.隨堂表現記錄</w:t>
            </w:r>
          </w:p>
          <w:p w14:paraId="11E9979A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（1）學習熱忱</w:t>
            </w:r>
          </w:p>
          <w:p w14:paraId="4969AF02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（2）小組合作</w:t>
            </w:r>
          </w:p>
          <w:p w14:paraId="766BC52D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（3）創作態度</w:t>
            </w:r>
          </w:p>
          <w:p w14:paraId="1F784D4E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14:paraId="653A69D9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0CFB92BC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2A38F52A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1.認知現代舞的經典人物與創作方式。</w:t>
            </w:r>
          </w:p>
          <w:p w14:paraId="66220EF1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2.認識臺灣知名現代舞蹈團體及所發展出來的表演藝術作品。</w:t>
            </w:r>
          </w:p>
          <w:p w14:paraId="43A426B7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0B6E1B4B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1.學習現代舞編舞的創作方式。</w:t>
            </w:r>
          </w:p>
          <w:p w14:paraId="1A19B370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2.創造貼近自身經驗的舞蹈創作。</w:t>
            </w:r>
          </w:p>
          <w:p w14:paraId="67058316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3.練習和其他人一起透過機率編舞的創作方式，來產生表演作品。</w:t>
            </w:r>
          </w:p>
          <w:p w14:paraId="5982D40F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0B0E20F7" w14:textId="77777777" w:rsidR="0070146C" w:rsidRDefault="0070146C" w:rsidP="0070146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1.能在集體舞蹈創作方式下，認識與肯定自己的潛能所在。</w:t>
            </w:r>
          </w:p>
          <w:p w14:paraId="38134B38" w14:textId="77777777" w:rsidR="0070146C" w:rsidRDefault="0070146C" w:rsidP="0070146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2.能欣賞並體會不同創作手法下所發展的表演作品精神。</w:t>
            </w:r>
          </w:p>
        </w:tc>
        <w:tc>
          <w:tcPr>
            <w:tcW w:w="960" w:type="pct"/>
            <w:vAlign w:val="center"/>
          </w:tcPr>
          <w:p w14:paraId="134401A7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330012E0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性J6 探究各種符號中的性別意涵及人際溝通中的性別問題。</w:t>
            </w:r>
          </w:p>
          <w:p w14:paraId="24E0DF7D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14:paraId="61EA7628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14:paraId="7AC3BBC3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生J4 分析快樂、幸福與生命意義之間的關係。</w:t>
            </w:r>
          </w:p>
          <w:p w14:paraId="420722DF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生J6 察覺知性與感性的衝突，尋求知、情、意、行統整之途徑。</w:t>
            </w:r>
          </w:p>
          <w:p w14:paraId="26D1A898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【生涯發展教育】</w:t>
            </w:r>
          </w:p>
          <w:p w14:paraId="543D920E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涯J3 覺察自己的能力與興趣。</w:t>
            </w:r>
          </w:p>
          <w:p w14:paraId="57AC3731" w14:textId="5918FDD3" w:rsidR="0070146C" w:rsidRDefault="00645DB1" w:rsidP="00645DB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涯J4 了解自己的人格特質與價值觀。</w:t>
            </w:r>
          </w:p>
        </w:tc>
      </w:tr>
      <w:tr w:rsidR="000B4A4D" w:rsidRPr="004F4430" w14:paraId="337469E4" w14:textId="77777777" w:rsidTr="00DA6583">
        <w:trPr>
          <w:trHeight w:val="1185"/>
        </w:trPr>
        <w:tc>
          <w:tcPr>
            <w:tcW w:w="364" w:type="pct"/>
            <w:vAlign w:val="center"/>
          </w:tcPr>
          <w:p w14:paraId="766ACC0A" w14:textId="77777777" w:rsidR="000B4A4D" w:rsidRPr="004F4430" w:rsidRDefault="000B4A4D" w:rsidP="000B4A4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14:paraId="7A2283B4" w14:textId="77777777" w:rsidR="000B4A4D" w:rsidRDefault="000B4A4D" w:rsidP="000B4A4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19239C22" w14:textId="6D23F07A" w:rsidR="000B4A4D" w:rsidRDefault="000B4A4D" w:rsidP="000B4A4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JUMP！舞中生有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0629950E" w14:textId="77777777" w:rsidR="000B4A4D" w:rsidRDefault="000B4A4D" w:rsidP="000B4A4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0447DF41" w14:textId="77777777" w:rsidR="000B4A4D" w:rsidRDefault="000B4A4D" w:rsidP="000B4A4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544C77AF" w14:textId="77777777" w:rsidR="000B4A4D" w:rsidRDefault="000B4A4D" w:rsidP="000B4A4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356" w:type="pct"/>
            <w:vAlign w:val="center"/>
          </w:tcPr>
          <w:p w14:paraId="149861D3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1.發表小組舞蹈創作的作品。 </w:t>
            </w:r>
          </w:p>
          <w:p w14:paraId="34ED88AF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2.使學生瞭解團體合作的重要。</w:t>
            </w:r>
          </w:p>
          <w:p w14:paraId="17A181C9" w14:textId="77777777" w:rsidR="000B4A4D" w:rsidRDefault="000B4A4D" w:rsidP="000B4A4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3.認識與肯定自己的潛能與獨特性。</w:t>
            </w:r>
          </w:p>
        </w:tc>
        <w:tc>
          <w:tcPr>
            <w:tcW w:w="878" w:type="pct"/>
            <w:vAlign w:val="center"/>
          </w:tcPr>
          <w:p w14:paraId="29FCB830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5F32DDCE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3D7415E8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2.隨堂表現記錄</w:t>
            </w:r>
          </w:p>
          <w:p w14:paraId="2979389A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（1）學習熱忱</w:t>
            </w:r>
          </w:p>
          <w:p w14:paraId="2A7D4530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（2）小組合作</w:t>
            </w:r>
          </w:p>
          <w:p w14:paraId="22D402BA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（3）創作態度</w:t>
            </w:r>
          </w:p>
          <w:p w14:paraId="3A796D91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14:paraId="5F6D1EE7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78476BD7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670114D5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1.認知現代舞的經典人物與創作方式。</w:t>
            </w:r>
          </w:p>
          <w:p w14:paraId="2F8927CA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2.認識臺灣知名現代舞蹈團體及所發展出來的表演藝術作品。</w:t>
            </w:r>
          </w:p>
          <w:p w14:paraId="3BC84640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0D3BE53D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1.學習現代舞編舞的創作方式。</w:t>
            </w:r>
          </w:p>
          <w:p w14:paraId="4DD5FC6C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2.創造貼近自身經驗的舞蹈創作。</w:t>
            </w:r>
          </w:p>
          <w:p w14:paraId="25419BF8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3.練習和其他人一起透過機率編舞的創作方式，來產生表演作品。</w:t>
            </w:r>
          </w:p>
          <w:p w14:paraId="61093FAD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3ADCADBC" w14:textId="77777777" w:rsidR="000B4A4D" w:rsidRDefault="000B4A4D" w:rsidP="000B4A4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1.能在集體舞蹈創作方式下，認識與肯定自己的潛能所在。</w:t>
            </w:r>
          </w:p>
          <w:p w14:paraId="3F01CFA0" w14:textId="77777777" w:rsidR="000B4A4D" w:rsidRDefault="000B4A4D" w:rsidP="000B4A4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2.能欣賞並體會不同創作手法下所發展的表演作品精神。</w:t>
            </w:r>
          </w:p>
        </w:tc>
        <w:tc>
          <w:tcPr>
            <w:tcW w:w="960" w:type="pct"/>
            <w:vAlign w:val="center"/>
          </w:tcPr>
          <w:p w14:paraId="069F3EC4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14:paraId="26379B9A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性J6 探究各種符號中的性別意涵及人際溝通中的性別問題。</w:t>
            </w:r>
          </w:p>
          <w:p w14:paraId="3E5937D7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14:paraId="7FC00539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14:paraId="04955EE9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生J4 分析快樂、幸福與生命意義之間的關係。</w:t>
            </w:r>
          </w:p>
          <w:p w14:paraId="7166C637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生J6 察覺知性與感性的衝突，尋求知、情、意、行統整之途徑。</w:t>
            </w:r>
          </w:p>
          <w:p w14:paraId="0ECF2751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【生涯發展教育】</w:t>
            </w:r>
          </w:p>
          <w:p w14:paraId="3C240127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涯J3 覺察自己的能力與興趣。</w:t>
            </w:r>
          </w:p>
          <w:p w14:paraId="6AAE154F" w14:textId="4C4D0DE2" w:rsidR="000B4A4D" w:rsidRDefault="00645DB1" w:rsidP="00645DB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涯J4 了解自己的人格特質與價值觀。</w:t>
            </w:r>
          </w:p>
        </w:tc>
      </w:tr>
      <w:tr w:rsidR="00DA6583" w14:paraId="7D3C5F30" w14:textId="77777777" w:rsidTr="00DA6583">
        <w:trPr>
          <w:trHeight w:val="1185"/>
        </w:trPr>
        <w:tc>
          <w:tcPr>
            <w:tcW w:w="364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064CE14" w14:textId="2F6CD3E0" w:rsidR="00DA6583" w:rsidRPr="004F4430" w:rsidRDefault="00DA6583" w:rsidP="007309A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642BD7E" w14:textId="77777777" w:rsidR="00DA6583" w:rsidRPr="00DA6583" w:rsidRDefault="00DA6583" w:rsidP="007309A1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14:paraId="096C57A7" w14:textId="77777777" w:rsidR="00DA6583" w:rsidRPr="00DA6583" w:rsidRDefault="00DA6583" w:rsidP="007309A1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JUMP！舞中生有（第三次段考）</w:t>
            </w:r>
          </w:p>
        </w:tc>
        <w:tc>
          <w:tcPr>
            <w:tcW w:w="77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C6B6315" w14:textId="77777777" w:rsidR="00DA6583" w:rsidRPr="00DA6583" w:rsidRDefault="00DA6583" w:rsidP="007309A1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5EC4E60F" w14:textId="77777777" w:rsidR="00DA6583" w:rsidRPr="00DA6583" w:rsidRDefault="00DA6583" w:rsidP="007309A1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42BAA797" w14:textId="77777777" w:rsidR="00DA6583" w:rsidRPr="00DA6583" w:rsidRDefault="00DA6583" w:rsidP="007309A1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35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DBC130A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1.發表小組舞蹈創作的作品。 </w:t>
            </w:r>
          </w:p>
          <w:p w14:paraId="03332F8B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2.使學生瞭解團體合作的重要。</w:t>
            </w:r>
          </w:p>
          <w:p w14:paraId="5DB390DB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3.認識與肯定自己的潛能與獨特性。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CC90597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14:paraId="56E84F24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1.學生個人在課堂討論與發表的參與度。</w:t>
            </w:r>
          </w:p>
          <w:p w14:paraId="2930F763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2.隨堂表現記錄</w:t>
            </w:r>
          </w:p>
          <w:p w14:paraId="568F6C9A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（1）學習熱忱</w:t>
            </w:r>
          </w:p>
          <w:p w14:paraId="57462F67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（2）小組合作</w:t>
            </w:r>
          </w:p>
          <w:p w14:paraId="3A956BFE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（3）創作態度</w:t>
            </w:r>
          </w:p>
          <w:p w14:paraId="115CC67E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</w:p>
          <w:p w14:paraId="2F3793BC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14:paraId="022B6379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14:paraId="5593DA12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1.認知現代舞的經典人物與創作方式。</w:t>
            </w:r>
          </w:p>
          <w:p w14:paraId="2421B877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2.認識臺灣知名現代舞蹈團體及所發展出來的表演藝術作品。</w:t>
            </w:r>
          </w:p>
          <w:p w14:paraId="3CAE6221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14:paraId="08F76EF9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1.學習現代舞編舞的創作方式。</w:t>
            </w:r>
          </w:p>
          <w:p w14:paraId="1768F7EA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2.創造貼近自身經驗的舞蹈創作。</w:t>
            </w:r>
          </w:p>
          <w:p w14:paraId="30FB7AFD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3.練習和其他人一起透過機率編舞的創作方式，來產生表演作品。</w:t>
            </w:r>
          </w:p>
          <w:p w14:paraId="3AAA117B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14:paraId="296D5FCC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1.能在集體舞蹈創作方式下，認識與肯定自己的潛能所在。</w:t>
            </w:r>
          </w:p>
          <w:p w14:paraId="6400CCDB" w14:textId="77777777" w:rsidR="00DA6583" w:rsidRPr="00DA6583" w:rsidRDefault="00DA6583" w:rsidP="007309A1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2.能欣賞並體會不同創作手法下所發展的表演作品精神。</w:t>
            </w:r>
          </w:p>
        </w:tc>
        <w:tc>
          <w:tcPr>
            <w:tcW w:w="9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4E9C10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【性別平等教育】</w:t>
            </w:r>
          </w:p>
          <w:p w14:paraId="34C608A6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性J6 探究各種符號中的性別意涵及人際溝通中的性別問題。</w:t>
            </w:r>
          </w:p>
          <w:p w14:paraId="2C46A54B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14:paraId="2D3FF1AF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14:paraId="09278C56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生J4 分析快樂、幸福與生命意義之間的關係。</w:t>
            </w:r>
          </w:p>
          <w:p w14:paraId="4D3F76D7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生J6 察覺知性與感性的衝突，尋求知、情、意、行統整之途徑。</w:t>
            </w:r>
          </w:p>
          <w:p w14:paraId="16BEE768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  <w:b/>
              </w:rPr>
            </w:pPr>
            <w:r w:rsidRPr="00EC2245">
              <w:rPr>
                <w:rFonts w:ascii="標楷體" w:eastAsia="標楷體" w:hAnsi="標楷體" w:cs="DFKaiShu-SB-Estd-BF" w:hint="eastAsia"/>
                <w:b/>
              </w:rPr>
              <w:t>【生涯發展教育】</w:t>
            </w:r>
          </w:p>
          <w:p w14:paraId="34C03754" w14:textId="77777777" w:rsidR="00645DB1" w:rsidRPr="00EC2245" w:rsidRDefault="00645DB1" w:rsidP="00645DB1">
            <w:pPr>
              <w:spacing w:line="260" w:lineRule="exact"/>
              <w:rPr>
                <w:rFonts w:eastAsiaTheme="minorEastAsia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涯J3 覺察自己的能力與興趣。</w:t>
            </w:r>
          </w:p>
          <w:p w14:paraId="7E863216" w14:textId="4D177458" w:rsidR="00DA6583" w:rsidRPr="00DA6583" w:rsidRDefault="00645DB1" w:rsidP="00645DB1">
            <w:pPr>
              <w:spacing w:line="260" w:lineRule="exact"/>
              <w:rPr>
                <w:rFonts w:ascii="標楷體" w:eastAsia="標楷體" w:hAnsi="標楷體" w:cs="新細明體"/>
                <w:color w:val="000000"/>
                <w:sz w:val="26"/>
                <w:szCs w:val="20"/>
              </w:rPr>
            </w:pPr>
            <w:r w:rsidRPr="00EC2245">
              <w:rPr>
                <w:rFonts w:ascii="標楷體" w:eastAsia="標楷體" w:hAnsi="標楷體" w:cs="DFKaiShu-SB-Estd-BF" w:hint="eastAsia"/>
              </w:rPr>
              <w:t>涯J4 了解自己的人格特質與價值觀。</w:t>
            </w:r>
          </w:p>
        </w:tc>
      </w:tr>
    </w:tbl>
    <w:p w14:paraId="7DAB2C5A" w14:textId="77777777" w:rsidR="0083607B" w:rsidRPr="004F4430" w:rsidRDefault="0083607B" w:rsidP="00C576CF">
      <w:pPr>
        <w:rPr>
          <w:rFonts w:ascii="標楷體" w:eastAsia="標楷體" w:hAnsi="標楷體"/>
          <w:sz w:val="28"/>
          <w:szCs w:val="28"/>
        </w:rPr>
      </w:pPr>
    </w:p>
    <w:p w14:paraId="23B5E2B1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13C67533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14:paraId="3F8AD149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9A8B6" w14:textId="77777777" w:rsidR="00483C93" w:rsidRDefault="00483C93" w:rsidP="001E09F9">
      <w:r>
        <w:separator/>
      </w:r>
    </w:p>
  </w:endnote>
  <w:endnote w:type="continuationSeparator" w:id="0">
    <w:p w14:paraId="5BB5EFAE" w14:textId="77777777" w:rsidR="00483C93" w:rsidRDefault="00483C9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CF146" w14:textId="77777777" w:rsidR="003655CA" w:rsidRDefault="003655C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E04E6" w14:textId="77777777" w:rsidR="003655CA" w:rsidRDefault="003655C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21F18" w14:textId="77777777" w:rsidR="003655CA" w:rsidRDefault="003655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9515F" w14:textId="77777777" w:rsidR="00483C93" w:rsidRDefault="00483C93" w:rsidP="001E09F9">
      <w:r>
        <w:separator/>
      </w:r>
    </w:p>
  </w:footnote>
  <w:footnote w:type="continuationSeparator" w:id="0">
    <w:p w14:paraId="1645B06F" w14:textId="77777777" w:rsidR="00483C93" w:rsidRDefault="00483C9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AED67" w14:textId="77777777" w:rsidR="003655CA" w:rsidRDefault="003655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FEBA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317DDC7E" w14:textId="77777777" w:rsidR="002B1165" w:rsidRDefault="002B116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FC7CE" w14:textId="77777777" w:rsidR="003655CA" w:rsidRDefault="003655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81AF6"/>
    <w:rsid w:val="000870A3"/>
    <w:rsid w:val="000956AA"/>
    <w:rsid w:val="000A5732"/>
    <w:rsid w:val="000B195F"/>
    <w:rsid w:val="000B4A4D"/>
    <w:rsid w:val="000B61FD"/>
    <w:rsid w:val="000C0295"/>
    <w:rsid w:val="000C1F3B"/>
    <w:rsid w:val="000C26F2"/>
    <w:rsid w:val="000D6595"/>
    <w:rsid w:val="000D6C32"/>
    <w:rsid w:val="000E5576"/>
    <w:rsid w:val="000E70B6"/>
    <w:rsid w:val="000F1175"/>
    <w:rsid w:val="000F389E"/>
    <w:rsid w:val="000F5993"/>
    <w:rsid w:val="000F7BDE"/>
    <w:rsid w:val="00101787"/>
    <w:rsid w:val="00105A8B"/>
    <w:rsid w:val="00112BD7"/>
    <w:rsid w:val="00116A31"/>
    <w:rsid w:val="001349A8"/>
    <w:rsid w:val="00137654"/>
    <w:rsid w:val="00140387"/>
    <w:rsid w:val="00140C9F"/>
    <w:rsid w:val="0014689E"/>
    <w:rsid w:val="001531BB"/>
    <w:rsid w:val="00157CEA"/>
    <w:rsid w:val="00165DE3"/>
    <w:rsid w:val="0017075C"/>
    <w:rsid w:val="00180CC5"/>
    <w:rsid w:val="00182BE0"/>
    <w:rsid w:val="001866AD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2304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0C7A"/>
    <w:rsid w:val="002A4997"/>
    <w:rsid w:val="002A707F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296B"/>
    <w:rsid w:val="003655CA"/>
    <w:rsid w:val="00365DF9"/>
    <w:rsid w:val="00367558"/>
    <w:rsid w:val="0038261A"/>
    <w:rsid w:val="00387EA3"/>
    <w:rsid w:val="003909AF"/>
    <w:rsid w:val="003956BA"/>
    <w:rsid w:val="003A1011"/>
    <w:rsid w:val="003A389A"/>
    <w:rsid w:val="003A62D3"/>
    <w:rsid w:val="003B761D"/>
    <w:rsid w:val="003C0F32"/>
    <w:rsid w:val="003C1370"/>
    <w:rsid w:val="003D6B14"/>
    <w:rsid w:val="003D6DAA"/>
    <w:rsid w:val="003E12AD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3C93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16265"/>
    <w:rsid w:val="00522DE9"/>
    <w:rsid w:val="00525F2A"/>
    <w:rsid w:val="00526E16"/>
    <w:rsid w:val="005279C8"/>
    <w:rsid w:val="00541956"/>
    <w:rsid w:val="00543CDD"/>
    <w:rsid w:val="00553436"/>
    <w:rsid w:val="00567AD2"/>
    <w:rsid w:val="00573200"/>
    <w:rsid w:val="005854EE"/>
    <w:rsid w:val="005A3447"/>
    <w:rsid w:val="005A5B68"/>
    <w:rsid w:val="005A7DC5"/>
    <w:rsid w:val="005C6DD4"/>
    <w:rsid w:val="005F2A80"/>
    <w:rsid w:val="005F5321"/>
    <w:rsid w:val="005F6FBC"/>
    <w:rsid w:val="0060053B"/>
    <w:rsid w:val="0060058D"/>
    <w:rsid w:val="0060210D"/>
    <w:rsid w:val="00612DD8"/>
    <w:rsid w:val="00612F20"/>
    <w:rsid w:val="00613E83"/>
    <w:rsid w:val="006304AE"/>
    <w:rsid w:val="006369D1"/>
    <w:rsid w:val="006432B6"/>
    <w:rsid w:val="00645DB1"/>
    <w:rsid w:val="00653020"/>
    <w:rsid w:val="0065561F"/>
    <w:rsid w:val="00663605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2C3C"/>
    <w:rsid w:val="006F5AF6"/>
    <w:rsid w:val="006F62F0"/>
    <w:rsid w:val="006F6738"/>
    <w:rsid w:val="0070146C"/>
    <w:rsid w:val="0071772C"/>
    <w:rsid w:val="00737565"/>
    <w:rsid w:val="00743D41"/>
    <w:rsid w:val="00745A75"/>
    <w:rsid w:val="007506E2"/>
    <w:rsid w:val="007539EF"/>
    <w:rsid w:val="00754209"/>
    <w:rsid w:val="00760259"/>
    <w:rsid w:val="007706DD"/>
    <w:rsid w:val="007722B9"/>
    <w:rsid w:val="0077364E"/>
    <w:rsid w:val="00774392"/>
    <w:rsid w:val="00786AA7"/>
    <w:rsid w:val="0079387E"/>
    <w:rsid w:val="007A07E1"/>
    <w:rsid w:val="007A307F"/>
    <w:rsid w:val="007A588D"/>
    <w:rsid w:val="007B1727"/>
    <w:rsid w:val="007B2116"/>
    <w:rsid w:val="007B5227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26B60"/>
    <w:rsid w:val="0083607B"/>
    <w:rsid w:val="008436E0"/>
    <w:rsid w:val="00864259"/>
    <w:rsid w:val="00870E3D"/>
    <w:rsid w:val="0087419E"/>
    <w:rsid w:val="00877B86"/>
    <w:rsid w:val="00890514"/>
    <w:rsid w:val="008970C0"/>
    <w:rsid w:val="008A1E57"/>
    <w:rsid w:val="008A34A6"/>
    <w:rsid w:val="008A6A78"/>
    <w:rsid w:val="008B2175"/>
    <w:rsid w:val="008B3EAF"/>
    <w:rsid w:val="008B45CB"/>
    <w:rsid w:val="008B4C67"/>
    <w:rsid w:val="008B54E1"/>
    <w:rsid w:val="008C15A9"/>
    <w:rsid w:val="008D68E8"/>
    <w:rsid w:val="008D6D99"/>
    <w:rsid w:val="008D7541"/>
    <w:rsid w:val="008D77AD"/>
    <w:rsid w:val="008F5F93"/>
    <w:rsid w:val="00902D69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52AE"/>
    <w:rsid w:val="00986B8C"/>
    <w:rsid w:val="009907F6"/>
    <w:rsid w:val="00993013"/>
    <w:rsid w:val="009A1175"/>
    <w:rsid w:val="009A2C96"/>
    <w:rsid w:val="009B5AD2"/>
    <w:rsid w:val="009C0110"/>
    <w:rsid w:val="009D09F4"/>
    <w:rsid w:val="00A006FA"/>
    <w:rsid w:val="00A13B97"/>
    <w:rsid w:val="00A2636B"/>
    <w:rsid w:val="00A27464"/>
    <w:rsid w:val="00A362C2"/>
    <w:rsid w:val="00A4711C"/>
    <w:rsid w:val="00A565C7"/>
    <w:rsid w:val="00A6147E"/>
    <w:rsid w:val="00A61519"/>
    <w:rsid w:val="00A6221A"/>
    <w:rsid w:val="00A66460"/>
    <w:rsid w:val="00A820AD"/>
    <w:rsid w:val="00A833B3"/>
    <w:rsid w:val="00AB785E"/>
    <w:rsid w:val="00AB7B0E"/>
    <w:rsid w:val="00AD0605"/>
    <w:rsid w:val="00AD5461"/>
    <w:rsid w:val="00AD7B59"/>
    <w:rsid w:val="00AE26A2"/>
    <w:rsid w:val="00AE5D2B"/>
    <w:rsid w:val="00AF2B80"/>
    <w:rsid w:val="00AF3573"/>
    <w:rsid w:val="00AF458E"/>
    <w:rsid w:val="00B017BC"/>
    <w:rsid w:val="00B017C7"/>
    <w:rsid w:val="00B25D2A"/>
    <w:rsid w:val="00B271EF"/>
    <w:rsid w:val="00B33D93"/>
    <w:rsid w:val="00B5082C"/>
    <w:rsid w:val="00B558E7"/>
    <w:rsid w:val="00B61C14"/>
    <w:rsid w:val="00B628A1"/>
    <w:rsid w:val="00B632C0"/>
    <w:rsid w:val="00B6411C"/>
    <w:rsid w:val="00B66D7A"/>
    <w:rsid w:val="00B70CDE"/>
    <w:rsid w:val="00B72A3F"/>
    <w:rsid w:val="00B72A6D"/>
    <w:rsid w:val="00B76925"/>
    <w:rsid w:val="00B82085"/>
    <w:rsid w:val="00B83F79"/>
    <w:rsid w:val="00BB1FAA"/>
    <w:rsid w:val="00BC322A"/>
    <w:rsid w:val="00BC3700"/>
    <w:rsid w:val="00BD7560"/>
    <w:rsid w:val="00BF1E60"/>
    <w:rsid w:val="00BF2742"/>
    <w:rsid w:val="00BF319C"/>
    <w:rsid w:val="00C07031"/>
    <w:rsid w:val="00C12A43"/>
    <w:rsid w:val="00C158EB"/>
    <w:rsid w:val="00C17794"/>
    <w:rsid w:val="00C23B9C"/>
    <w:rsid w:val="00C27AD1"/>
    <w:rsid w:val="00C477C7"/>
    <w:rsid w:val="00C51370"/>
    <w:rsid w:val="00C576CF"/>
    <w:rsid w:val="00C65365"/>
    <w:rsid w:val="00C71BBD"/>
    <w:rsid w:val="00C85944"/>
    <w:rsid w:val="00C922E0"/>
    <w:rsid w:val="00C94445"/>
    <w:rsid w:val="00C945B9"/>
    <w:rsid w:val="00CB0E1B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3EC9"/>
    <w:rsid w:val="00D262A1"/>
    <w:rsid w:val="00D3106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6583"/>
    <w:rsid w:val="00DA7F3C"/>
    <w:rsid w:val="00DB16A3"/>
    <w:rsid w:val="00DB4D44"/>
    <w:rsid w:val="00DB5592"/>
    <w:rsid w:val="00DC4BFB"/>
    <w:rsid w:val="00DE11D7"/>
    <w:rsid w:val="00DE765C"/>
    <w:rsid w:val="00DF15C3"/>
    <w:rsid w:val="00E0428B"/>
    <w:rsid w:val="00E26EB8"/>
    <w:rsid w:val="00E51C64"/>
    <w:rsid w:val="00E55030"/>
    <w:rsid w:val="00E5508F"/>
    <w:rsid w:val="00E671A4"/>
    <w:rsid w:val="00E73E30"/>
    <w:rsid w:val="00E9385D"/>
    <w:rsid w:val="00E95048"/>
    <w:rsid w:val="00EA04D5"/>
    <w:rsid w:val="00EA37ED"/>
    <w:rsid w:val="00EA3FCA"/>
    <w:rsid w:val="00EA7035"/>
    <w:rsid w:val="00EC4F73"/>
    <w:rsid w:val="00EE064C"/>
    <w:rsid w:val="00EE4396"/>
    <w:rsid w:val="00F024D0"/>
    <w:rsid w:val="00F06920"/>
    <w:rsid w:val="00F240EF"/>
    <w:rsid w:val="00F326F9"/>
    <w:rsid w:val="00F55010"/>
    <w:rsid w:val="00F563DF"/>
    <w:rsid w:val="00F60B4A"/>
    <w:rsid w:val="00F639D3"/>
    <w:rsid w:val="00F76DF9"/>
    <w:rsid w:val="00F82658"/>
    <w:rsid w:val="00F85982"/>
    <w:rsid w:val="00F8710D"/>
    <w:rsid w:val="00FB4784"/>
    <w:rsid w:val="00FB49E1"/>
    <w:rsid w:val="00FC1DF4"/>
    <w:rsid w:val="00FD3766"/>
    <w:rsid w:val="00FD6D91"/>
    <w:rsid w:val="00FE0DAB"/>
    <w:rsid w:val="00FE2156"/>
    <w:rsid w:val="00FE4020"/>
    <w:rsid w:val="00FF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855463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C5217-BBF3-4816-8BEE-FEEB6680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40</Pages>
  <Words>3405</Words>
  <Characters>19414</Characters>
  <Application>Microsoft Office Word</Application>
  <DocSecurity>0</DocSecurity>
  <Lines>161</Lines>
  <Paragraphs>45</Paragraphs>
  <ScaleCrop>false</ScaleCrop>
  <Company/>
  <LinksUpToDate>false</LinksUpToDate>
  <CharactersWithSpaces>22774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80</cp:revision>
  <cp:lastPrinted>2019-03-26T07:40:00Z</cp:lastPrinted>
  <dcterms:created xsi:type="dcterms:W3CDTF">2022-05-28T03:02:00Z</dcterms:created>
  <dcterms:modified xsi:type="dcterms:W3CDTF">2024-06-17T01:20:00Z</dcterms:modified>
</cp:coreProperties>
</file>